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F06B1" w14:textId="0C98782E" w:rsidR="000D7FF5" w:rsidRPr="00131CA5" w:rsidRDefault="00BF0734" w:rsidP="00787147">
      <w:pPr>
        <w:ind w:left="1276" w:hanging="1276"/>
        <w:jc w:val="both"/>
        <w:rPr>
          <w:rFonts w:cs="Arial"/>
        </w:rPr>
      </w:pPr>
      <w:r w:rsidRPr="00131CA5">
        <w:rPr>
          <w:noProof/>
        </w:rPr>
        <mc:AlternateContent>
          <mc:Choice Requires="wps">
            <w:drawing>
              <wp:anchor distT="0" distB="0" distL="114300" distR="114300" simplePos="0" relativeHeight="251658243" behindDoc="0" locked="0" layoutInCell="1" allowOverlap="1" wp14:anchorId="6B55F563" wp14:editId="1309BD8B">
                <wp:simplePos x="0" y="0"/>
                <wp:positionH relativeFrom="page">
                  <wp:align>center</wp:align>
                </wp:positionH>
                <wp:positionV relativeFrom="paragraph">
                  <wp:posOffset>171450</wp:posOffset>
                </wp:positionV>
                <wp:extent cx="1828800" cy="1828800"/>
                <wp:effectExtent l="0" t="0" r="0" b="0"/>
                <wp:wrapNone/>
                <wp:docPr id="38" name="Caixa de Texto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DE1072" w14:textId="062CCA14" w:rsidR="00BF0734" w:rsidRPr="000C508D" w:rsidRDefault="00BF0734" w:rsidP="007E64D2">
                            <w:pPr>
                              <w:pStyle w:val="Estilo1"/>
                              <w:jc w:val="center"/>
                            </w:pPr>
                            <w:bookmarkStart w:id="0" w:name="Anexo_II"/>
                            <w:bookmarkStart w:id="1" w:name="_Toc189820845"/>
                            <w:bookmarkStart w:id="2" w:name="_Toc189822318"/>
                            <w:bookmarkStart w:id="3" w:name="_Toc234930011"/>
                            <w:bookmarkEnd w:id="0"/>
                            <w:r w:rsidRPr="000C508D">
                              <w:t>ANEXO II</w:t>
                            </w:r>
                            <w:r w:rsidR="005C6548">
                              <w:t>I</w:t>
                            </w:r>
                            <w:bookmarkEnd w:id="1"/>
                            <w:bookmarkEnd w:id="2"/>
                            <w:bookmarkEnd w:id="3"/>
                          </w:p>
                          <w:p w14:paraId="6950EB21" w14:textId="6FCDF6BC" w:rsidR="00BF0734" w:rsidRPr="007E64D2" w:rsidRDefault="00BF0734" w:rsidP="007E64D2">
                            <w:pPr>
                              <w:pStyle w:val="PargrafodaLista"/>
                              <w:jc w:val="center"/>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MODELO </w:t>
                            </w:r>
                            <w:r w:rsidR="005C6548"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 PROPOSTA COMERCIAL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B55F563" id="_x0000_t202" coordsize="21600,21600" o:spt="202" path="m,l,21600r21600,l21600,xe">
                <v:stroke joinstyle="miter"/>
                <v:path gradientshapeok="t" o:connecttype="rect"/>
              </v:shapetype>
              <v:shape id="Caixa de Texto 38" o:spid="_x0000_s1026" type="#_x0000_t202" style="position:absolute;left:0;text-align:left;margin-left:0;margin-top:13.5pt;width:2in;height:2in;z-index:251658243;visibility:visible;mso-wrap-style:non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" filled="f" stroked="f">
                <v:textbox style="mso-fit-shape-to-text:t">
                  <w:txbxContent>
                    <w:p w14:paraId="4DDE1072" w14:textId="062CCA14" w:rsidR="00BF0734" w:rsidRPr="000C508D" w:rsidRDefault="00BF0734" w:rsidP="007E64D2">
                      <w:pPr>
                        <w:pStyle w:val="Estilo1"/>
                        <w:jc w:val="center"/>
                      </w:pPr>
                      <w:bookmarkStart w:id="4" w:name="Anexo_II"/>
                      <w:bookmarkStart w:id="5" w:name="_Toc189820845"/>
                      <w:bookmarkStart w:id="6" w:name="_Toc189822318"/>
                      <w:bookmarkStart w:id="7" w:name="_Toc234930011"/>
                      <w:bookmarkEnd w:id="4"/>
                      <w:r w:rsidRPr="000C508D">
                        <w:t>ANEXO II</w:t>
                      </w:r>
                      <w:r w:rsidR="005C6548">
                        <w:t>I</w:t>
                      </w:r>
                      <w:bookmarkEnd w:id="5"/>
                      <w:bookmarkEnd w:id="6"/>
                      <w:bookmarkEnd w:id="7"/>
                    </w:p>
                    <w:p w14:paraId="6950EB21" w14:textId="6FCDF6BC" w:rsidR="00BF0734" w:rsidRPr="007E64D2" w:rsidRDefault="00BF0734" w:rsidP="007E64D2">
                      <w:pPr>
                        <w:pStyle w:val="PargrafodaLista"/>
                        <w:jc w:val="center"/>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MODELO </w:t>
                      </w:r>
                      <w:r w:rsidR="005C6548"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 PROPOSTA COMERCIAL</w:t>
                      </w:r>
                    </w:p>
                  </w:txbxContent>
                </v:textbox>
                <w10:wrap anchorx="page"/>
              </v:shape>
            </w:pict>
          </mc:Fallback>
        </mc:AlternateContent>
      </w:r>
    </w:p>
    <w:p w14:paraId="343C83EB" w14:textId="2B2F08B5" w:rsidR="00BF0734" w:rsidRPr="00131CA5" w:rsidRDefault="00BF0734" w:rsidP="00787147">
      <w:pPr>
        <w:ind w:left="1276" w:hanging="1276"/>
        <w:jc w:val="both"/>
        <w:rPr>
          <w:rFonts w:cs="Arial"/>
        </w:rPr>
      </w:pPr>
    </w:p>
    <w:p w14:paraId="08EC6C95" w14:textId="77777777" w:rsidR="00BF0734" w:rsidRPr="00131CA5" w:rsidRDefault="00BF0734" w:rsidP="00787147">
      <w:pPr>
        <w:ind w:left="1276" w:hanging="1276"/>
        <w:jc w:val="both"/>
        <w:rPr>
          <w:rFonts w:cs="Arial"/>
        </w:rPr>
      </w:pPr>
    </w:p>
    <w:p w14:paraId="494799DF" w14:textId="77777777" w:rsidR="00BF0734" w:rsidRPr="00131CA5" w:rsidRDefault="00BF0734" w:rsidP="00787147">
      <w:pPr>
        <w:ind w:left="1276" w:hanging="1276"/>
        <w:jc w:val="both"/>
        <w:rPr>
          <w:rFonts w:cs="Arial"/>
        </w:rPr>
      </w:pPr>
    </w:p>
    <w:p w14:paraId="641007FA" w14:textId="77777777" w:rsidR="000D7FF5" w:rsidRPr="00131CA5" w:rsidRDefault="000D7FF5" w:rsidP="00787147">
      <w:pPr>
        <w:ind w:left="1276" w:hanging="1276"/>
        <w:jc w:val="both"/>
        <w:rPr>
          <w:rFonts w:cs="Arial"/>
        </w:rPr>
      </w:pPr>
    </w:p>
    <w:p w14:paraId="6A538DE6" w14:textId="77777777" w:rsidR="00FB394E" w:rsidRPr="00131CA5" w:rsidRDefault="00FB394E" w:rsidP="00787147">
      <w:pPr>
        <w:ind w:left="1276" w:hanging="1276"/>
        <w:jc w:val="both"/>
        <w:rPr>
          <w:rFonts w:cs="Arial"/>
        </w:rPr>
      </w:pPr>
    </w:p>
    <w:p w14:paraId="628BADC1" w14:textId="77777777" w:rsidR="00FB394E" w:rsidRPr="00131CA5" w:rsidRDefault="00FB394E" w:rsidP="00FB394E">
      <w:pPr>
        <w:ind w:left="1276" w:hanging="1276"/>
        <w:jc w:val="both"/>
        <w:rPr>
          <w:rFonts w:ascii="CAIXA Std Book" w:hAnsi="CAIXA Std Book" w:cs="Arial"/>
        </w:rPr>
      </w:pPr>
    </w:p>
    <w:p w14:paraId="492469BD" w14:textId="1FA2CF22" w:rsidR="00C95588" w:rsidRPr="00131CA5" w:rsidRDefault="00C95588" w:rsidP="00C95588">
      <w:pPr>
        <w:pStyle w:val="Recuodecorpodetexto21"/>
        <w:numPr>
          <w:ilvl w:val="12"/>
          <w:numId w:val="0"/>
        </w:numPr>
        <w:tabs>
          <w:tab w:val="left" w:pos="11907"/>
          <w:tab w:val="left" w:pos="13608"/>
        </w:tabs>
        <w:spacing w:after="240"/>
        <w:jc w:val="left"/>
        <w:rPr>
          <w:rFonts w:ascii="CAIXA Std Book" w:hAnsi="CAIXA Std Book" w:cs="Arial"/>
          <w:szCs w:val="22"/>
        </w:rPr>
      </w:pPr>
      <w:r w:rsidRPr="00131CA5">
        <w:rPr>
          <w:rFonts w:ascii="CAIXA Std Book" w:hAnsi="CAIXA Std Book" w:cs="Arial"/>
          <w:szCs w:val="22"/>
        </w:rPr>
        <w:t xml:space="preserve">LICITAÇÃO CAIXA: </w:t>
      </w:r>
      <w:r w:rsidR="00477BA1">
        <w:rPr>
          <w:rFonts w:ascii="CAIXA Std Book" w:hAnsi="CAIXA Std Book" w:cs="Arial"/>
          <w:szCs w:val="22"/>
        </w:rPr>
        <w:t>0163/2026</w:t>
      </w:r>
    </w:p>
    <w:tbl>
      <w:tblPr>
        <w:tblW w:w="9866"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4"/>
        <w:gridCol w:w="2410"/>
        <w:gridCol w:w="709"/>
        <w:gridCol w:w="2693"/>
      </w:tblGrid>
      <w:tr w:rsidR="00C95588" w:rsidRPr="00131CA5" w14:paraId="396B27AF" w14:textId="77777777" w:rsidTr="00C95588">
        <w:trPr>
          <w:trHeight w:hRule="exact" w:val="360"/>
        </w:trPr>
        <w:tc>
          <w:tcPr>
            <w:tcW w:w="9866" w:type="dxa"/>
            <w:gridSpan w:val="4"/>
            <w:shd w:val="pct10" w:color="auto" w:fill="auto"/>
          </w:tcPr>
          <w:p w14:paraId="14F94224" w14:textId="77777777" w:rsidR="00C95588" w:rsidRPr="00131CA5" w:rsidRDefault="00C95588" w:rsidP="000366A4">
            <w:pPr>
              <w:numPr>
                <w:ilvl w:val="12"/>
                <w:numId w:val="0"/>
              </w:numPr>
              <w:jc w:val="center"/>
              <w:rPr>
                <w:rFonts w:ascii="CAIXA Std Book" w:hAnsi="CAIXA Std Book" w:cs="Arial"/>
                <w:sz w:val="22"/>
                <w:szCs w:val="22"/>
              </w:rPr>
            </w:pPr>
            <w:r w:rsidRPr="00131CA5">
              <w:rPr>
                <w:rFonts w:ascii="CAIXA Std Book" w:hAnsi="CAIXA Std Book" w:cs="Arial"/>
                <w:sz w:val="22"/>
                <w:szCs w:val="22"/>
              </w:rPr>
              <w:t>PROPONENTE PESSOA FÍSICA</w:t>
            </w:r>
          </w:p>
        </w:tc>
      </w:tr>
      <w:tr w:rsidR="00C95588" w:rsidRPr="00131CA5" w14:paraId="4B22D4AF" w14:textId="77777777" w:rsidTr="00C95588">
        <w:tblPrEx>
          <w:tblCellMar>
            <w:left w:w="71" w:type="dxa"/>
            <w:right w:w="71" w:type="dxa"/>
          </w:tblCellMar>
        </w:tblPrEx>
        <w:trPr>
          <w:cantSplit/>
          <w:trHeight w:val="20"/>
        </w:trPr>
        <w:tc>
          <w:tcPr>
            <w:tcW w:w="7173" w:type="dxa"/>
            <w:gridSpan w:val="3"/>
          </w:tcPr>
          <w:p w14:paraId="5EDE3EC9" w14:textId="77777777" w:rsidR="00C95588" w:rsidRPr="00131CA5" w:rsidRDefault="00C95588" w:rsidP="000366A4">
            <w:pPr>
              <w:numPr>
                <w:ilvl w:val="12"/>
                <w:numId w:val="0"/>
              </w:numPr>
              <w:jc w:val="both"/>
              <w:rPr>
                <w:rFonts w:ascii="CAIXA Std Book" w:hAnsi="CAIXA Std Book" w:cs="Arial"/>
                <w:sz w:val="22"/>
                <w:szCs w:val="22"/>
              </w:rPr>
            </w:pPr>
            <w:r w:rsidRPr="00131CA5">
              <w:rPr>
                <w:rFonts w:ascii="CAIXA Std Book" w:hAnsi="CAIXA Std Book" w:cs="Arial"/>
                <w:sz w:val="22"/>
                <w:szCs w:val="22"/>
              </w:rPr>
              <w:t>NOME</w:t>
            </w:r>
          </w:p>
        </w:tc>
        <w:tc>
          <w:tcPr>
            <w:tcW w:w="2693" w:type="dxa"/>
          </w:tcPr>
          <w:p w14:paraId="0F1B9989" w14:textId="77777777" w:rsidR="00C95588" w:rsidRPr="00131CA5" w:rsidRDefault="00C95588" w:rsidP="000366A4">
            <w:pPr>
              <w:numPr>
                <w:ilvl w:val="12"/>
                <w:numId w:val="0"/>
              </w:numPr>
              <w:jc w:val="both"/>
              <w:rPr>
                <w:rFonts w:ascii="CAIXA Std Book" w:hAnsi="CAIXA Std Book" w:cs="Arial"/>
                <w:sz w:val="22"/>
                <w:szCs w:val="22"/>
              </w:rPr>
            </w:pPr>
            <w:r w:rsidRPr="00131CA5">
              <w:rPr>
                <w:rFonts w:ascii="CAIXA Std Book" w:hAnsi="CAIXA Std Book" w:cs="Arial"/>
                <w:sz w:val="22"/>
                <w:szCs w:val="22"/>
              </w:rPr>
              <w:t>CPF</w:t>
            </w:r>
          </w:p>
          <w:p w14:paraId="30DDE18E" w14:textId="77777777" w:rsidR="00C95588" w:rsidRPr="00131CA5" w:rsidRDefault="00C95588" w:rsidP="000366A4">
            <w:pPr>
              <w:numPr>
                <w:ilvl w:val="12"/>
                <w:numId w:val="0"/>
              </w:numPr>
              <w:jc w:val="both"/>
              <w:rPr>
                <w:rFonts w:ascii="CAIXA Std Book" w:hAnsi="CAIXA Std Book" w:cs="Arial"/>
                <w:sz w:val="22"/>
                <w:szCs w:val="22"/>
              </w:rPr>
            </w:pPr>
          </w:p>
        </w:tc>
      </w:tr>
      <w:tr w:rsidR="00C95588" w:rsidRPr="00131CA5" w14:paraId="4EB7015E" w14:textId="77777777" w:rsidTr="00C95588">
        <w:tblPrEx>
          <w:tblCellMar>
            <w:left w:w="71" w:type="dxa"/>
            <w:right w:w="71" w:type="dxa"/>
          </w:tblCellMar>
        </w:tblPrEx>
        <w:trPr>
          <w:cantSplit/>
          <w:trHeight w:val="20"/>
        </w:trPr>
        <w:tc>
          <w:tcPr>
            <w:tcW w:w="9866" w:type="dxa"/>
            <w:gridSpan w:val="4"/>
          </w:tcPr>
          <w:p w14:paraId="12461E16" w14:textId="41EEDF53" w:rsidR="00C95588" w:rsidRPr="00131CA5" w:rsidRDefault="00C95588" w:rsidP="000366A4">
            <w:pPr>
              <w:numPr>
                <w:ilvl w:val="12"/>
                <w:numId w:val="0"/>
              </w:numPr>
              <w:jc w:val="both"/>
              <w:rPr>
                <w:rFonts w:ascii="CAIXA Std Book" w:hAnsi="CAIXA Std Book" w:cs="Arial"/>
                <w:sz w:val="22"/>
                <w:szCs w:val="22"/>
              </w:rPr>
            </w:pPr>
            <w:r w:rsidRPr="00131CA5">
              <w:rPr>
                <w:rFonts w:ascii="CAIXA Std Book" w:hAnsi="CAIXA Std Book" w:cs="Arial"/>
                <w:sz w:val="22"/>
                <w:szCs w:val="22"/>
              </w:rPr>
              <w:t xml:space="preserve">ENDEREÇO COMPLETO </w:t>
            </w:r>
            <w:r w:rsidR="00477BA1">
              <w:rPr>
                <w:rFonts w:ascii="CAIXA Std Book" w:hAnsi="CAIXA Std Book" w:cs="Arial"/>
                <w:sz w:val="22"/>
                <w:szCs w:val="22"/>
              </w:rPr>
              <w:t>(rua/avenida, número, bairro, complemento)</w:t>
            </w:r>
          </w:p>
          <w:p w14:paraId="26FCE3AC" w14:textId="77777777" w:rsidR="00C95588" w:rsidRPr="00131CA5" w:rsidRDefault="00C95588" w:rsidP="000366A4">
            <w:pPr>
              <w:numPr>
                <w:ilvl w:val="12"/>
                <w:numId w:val="0"/>
              </w:numPr>
              <w:jc w:val="both"/>
              <w:rPr>
                <w:rFonts w:ascii="CAIXA Std Book" w:hAnsi="CAIXA Std Book" w:cs="Arial"/>
                <w:sz w:val="22"/>
                <w:szCs w:val="22"/>
              </w:rPr>
            </w:pPr>
          </w:p>
        </w:tc>
      </w:tr>
      <w:tr w:rsidR="00C95588" w:rsidRPr="00131CA5" w14:paraId="0206D219" w14:textId="77777777" w:rsidTr="00C95588">
        <w:tc>
          <w:tcPr>
            <w:tcW w:w="4054" w:type="dxa"/>
          </w:tcPr>
          <w:p w14:paraId="5DBC62B7" w14:textId="2FCC8AFD" w:rsidR="00C95588" w:rsidRPr="00131CA5" w:rsidRDefault="00C95588" w:rsidP="000366A4">
            <w:pPr>
              <w:numPr>
                <w:ilvl w:val="12"/>
                <w:numId w:val="0"/>
              </w:numPr>
              <w:rPr>
                <w:rFonts w:ascii="CAIXA Std Book" w:hAnsi="CAIXA Std Book" w:cs="Arial"/>
                <w:sz w:val="22"/>
                <w:szCs w:val="22"/>
              </w:rPr>
            </w:pPr>
            <w:r w:rsidRPr="00131CA5">
              <w:rPr>
                <w:rFonts w:ascii="CAIXA Std Book" w:hAnsi="CAIXA Std Book" w:cs="Arial"/>
                <w:sz w:val="22"/>
                <w:szCs w:val="22"/>
              </w:rPr>
              <w:t>MUNICÍPIO</w:t>
            </w:r>
            <w:r w:rsidR="00477BA1">
              <w:rPr>
                <w:rFonts w:ascii="CAIXA Std Book" w:hAnsi="CAIXA Std Book" w:cs="Arial"/>
                <w:sz w:val="22"/>
                <w:szCs w:val="22"/>
              </w:rPr>
              <w:t>/UF</w:t>
            </w:r>
          </w:p>
          <w:p w14:paraId="1F23F214" w14:textId="77777777" w:rsidR="00C95588" w:rsidRPr="00131CA5" w:rsidRDefault="00C95588" w:rsidP="000366A4">
            <w:pPr>
              <w:numPr>
                <w:ilvl w:val="12"/>
                <w:numId w:val="0"/>
              </w:numPr>
              <w:rPr>
                <w:rFonts w:ascii="CAIXA Std Book" w:hAnsi="CAIXA Std Book" w:cs="Arial"/>
                <w:sz w:val="22"/>
                <w:szCs w:val="22"/>
              </w:rPr>
            </w:pPr>
          </w:p>
        </w:tc>
        <w:tc>
          <w:tcPr>
            <w:tcW w:w="2410" w:type="dxa"/>
          </w:tcPr>
          <w:p w14:paraId="410ABCD0" w14:textId="77777777" w:rsidR="00C95588" w:rsidRPr="00131CA5" w:rsidRDefault="00C95588" w:rsidP="000366A4">
            <w:pPr>
              <w:numPr>
                <w:ilvl w:val="12"/>
                <w:numId w:val="0"/>
              </w:numPr>
              <w:rPr>
                <w:rFonts w:ascii="CAIXA Std Book" w:hAnsi="CAIXA Std Book" w:cs="Arial"/>
                <w:sz w:val="22"/>
                <w:szCs w:val="22"/>
              </w:rPr>
            </w:pPr>
            <w:r w:rsidRPr="00131CA5">
              <w:rPr>
                <w:rFonts w:ascii="CAIXA Std Book" w:hAnsi="CAIXA Std Book" w:cs="Arial"/>
                <w:sz w:val="22"/>
                <w:szCs w:val="22"/>
              </w:rPr>
              <w:t>CEP</w:t>
            </w:r>
          </w:p>
        </w:tc>
        <w:tc>
          <w:tcPr>
            <w:tcW w:w="3402" w:type="dxa"/>
            <w:gridSpan w:val="2"/>
          </w:tcPr>
          <w:p w14:paraId="53FA3F58" w14:textId="77777777" w:rsidR="00C95588" w:rsidRPr="00131CA5" w:rsidRDefault="00C95588" w:rsidP="000366A4">
            <w:pPr>
              <w:numPr>
                <w:ilvl w:val="12"/>
                <w:numId w:val="0"/>
              </w:numPr>
              <w:rPr>
                <w:rFonts w:ascii="CAIXA Std Book" w:hAnsi="CAIXA Std Book" w:cs="Arial"/>
                <w:sz w:val="22"/>
                <w:szCs w:val="22"/>
              </w:rPr>
            </w:pPr>
            <w:r w:rsidRPr="00131CA5">
              <w:rPr>
                <w:rFonts w:ascii="CAIXA Std Book" w:hAnsi="CAIXA Std Book" w:cs="Arial"/>
                <w:sz w:val="22"/>
                <w:szCs w:val="22"/>
              </w:rPr>
              <w:t>TELEFONE(S)</w:t>
            </w:r>
          </w:p>
          <w:p w14:paraId="425CED42" w14:textId="77777777" w:rsidR="00C95588" w:rsidRPr="00131CA5" w:rsidRDefault="00C95588" w:rsidP="000366A4">
            <w:pPr>
              <w:numPr>
                <w:ilvl w:val="12"/>
                <w:numId w:val="0"/>
              </w:numPr>
              <w:rPr>
                <w:rFonts w:ascii="CAIXA Std Book" w:hAnsi="CAIXA Std Book" w:cs="Arial"/>
                <w:sz w:val="22"/>
                <w:szCs w:val="22"/>
              </w:rPr>
            </w:pPr>
          </w:p>
        </w:tc>
      </w:tr>
      <w:tr w:rsidR="00C95588" w:rsidRPr="00131CA5" w14:paraId="316674DD" w14:textId="77777777" w:rsidTr="00C95588">
        <w:tc>
          <w:tcPr>
            <w:tcW w:w="9866" w:type="dxa"/>
            <w:gridSpan w:val="4"/>
          </w:tcPr>
          <w:p w14:paraId="0285C544" w14:textId="77777777" w:rsidR="00C95588" w:rsidRDefault="00C95588" w:rsidP="000366A4">
            <w:pPr>
              <w:numPr>
                <w:ilvl w:val="12"/>
                <w:numId w:val="0"/>
              </w:numPr>
              <w:rPr>
                <w:rFonts w:ascii="CAIXA Std Book" w:hAnsi="CAIXA Std Book" w:cs="Arial"/>
                <w:sz w:val="22"/>
                <w:szCs w:val="22"/>
              </w:rPr>
            </w:pPr>
            <w:r w:rsidRPr="00131CA5">
              <w:rPr>
                <w:rFonts w:ascii="CAIXA Std Book" w:hAnsi="CAIXA Std Book" w:cs="Arial"/>
                <w:sz w:val="22"/>
                <w:szCs w:val="22"/>
              </w:rPr>
              <w:t>E-MAIL</w:t>
            </w:r>
          </w:p>
          <w:p w14:paraId="5AB6C9BE" w14:textId="77777777" w:rsidR="00477BA1" w:rsidRPr="00131CA5" w:rsidRDefault="00477BA1" w:rsidP="000366A4">
            <w:pPr>
              <w:numPr>
                <w:ilvl w:val="12"/>
                <w:numId w:val="0"/>
              </w:numPr>
              <w:rPr>
                <w:rFonts w:ascii="CAIXA Std Book" w:hAnsi="CAIXA Std Book" w:cs="Arial"/>
                <w:sz w:val="22"/>
                <w:szCs w:val="22"/>
              </w:rPr>
            </w:pPr>
          </w:p>
        </w:tc>
      </w:tr>
    </w:tbl>
    <w:p w14:paraId="429E0FE9" w14:textId="77777777" w:rsidR="00C95588" w:rsidRPr="00131CA5" w:rsidRDefault="00C95588" w:rsidP="00C95588">
      <w:pPr>
        <w:pStyle w:val="Recuodecorpodetexto21"/>
        <w:numPr>
          <w:ilvl w:val="12"/>
          <w:numId w:val="0"/>
        </w:numPr>
        <w:tabs>
          <w:tab w:val="left" w:pos="11907"/>
          <w:tab w:val="left" w:pos="13608"/>
        </w:tabs>
        <w:jc w:val="center"/>
        <w:rPr>
          <w:rFonts w:ascii="CAIXA Std Book" w:hAnsi="CAIXA Std Book" w:cs="Arial"/>
          <w:szCs w:val="22"/>
          <w:u w:val="single"/>
        </w:rPr>
      </w:pPr>
      <w:r w:rsidRPr="00131CA5">
        <w:rPr>
          <w:rFonts w:ascii="CAIXA Std Book" w:hAnsi="CAIXA Std Book" w:cs="Arial"/>
          <w:szCs w:val="22"/>
          <w:u w:val="single"/>
        </w:rPr>
        <w:t>OU</w:t>
      </w:r>
    </w:p>
    <w:tbl>
      <w:tblPr>
        <w:tblW w:w="9866" w:type="dxa"/>
        <w:tblInd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04"/>
        <w:gridCol w:w="2027"/>
        <w:gridCol w:w="1679"/>
        <w:gridCol w:w="2956"/>
      </w:tblGrid>
      <w:tr w:rsidR="00C95588" w:rsidRPr="00131CA5" w14:paraId="43C6D5D2" w14:textId="77777777" w:rsidTr="008B25C0">
        <w:trPr>
          <w:trHeight w:hRule="exact" w:val="360"/>
        </w:trPr>
        <w:tc>
          <w:tcPr>
            <w:tcW w:w="9866" w:type="dxa"/>
            <w:gridSpan w:val="4"/>
            <w:tcBorders>
              <w:top w:val="single" w:sz="12" w:space="0" w:color="auto"/>
              <w:left w:val="single" w:sz="12" w:space="0" w:color="auto"/>
              <w:bottom w:val="nil"/>
              <w:right w:val="single" w:sz="12" w:space="0" w:color="auto"/>
            </w:tcBorders>
            <w:shd w:val="pct10" w:color="auto" w:fill="auto"/>
          </w:tcPr>
          <w:p w14:paraId="44D53E61" w14:textId="77777777" w:rsidR="00C95588" w:rsidRPr="00131CA5" w:rsidRDefault="00C95588" w:rsidP="000366A4">
            <w:pPr>
              <w:numPr>
                <w:ilvl w:val="12"/>
                <w:numId w:val="0"/>
              </w:numPr>
              <w:jc w:val="center"/>
              <w:rPr>
                <w:rFonts w:ascii="CAIXA Std Book" w:hAnsi="CAIXA Std Book" w:cs="Arial"/>
                <w:sz w:val="22"/>
                <w:szCs w:val="22"/>
              </w:rPr>
            </w:pPr>
            <w:r w:rsidRPr="00131CA5">
              <w:rPr>
                <w:rFonts w:ascii="CAIXA Std Book" w:hAnsi="CAIXA Std Book" w:cs="Arial"/>
                <w:sz w:val="22"/>
                <w:szCs w:val="22"/>
              </w:rPr>
              <w:t>PROPONENTE PESSOA JURÍDICA</w:t>
            </w:r>
          </w:p>
        </w:tc>
      </w:tr>
      <w:tr w:rsidR="00C95588" w:rsidRPr="00131CA5" w14:paraId="62876E44" w14:textId="77777777" w:rsidTr="008B25C0">
        <w:tblPrEx>
          <w:tblCellMar>
            <w:left w:w="71" w:type="dxa"/>
            <w:right w:w="71" w:type="dxa"/>
          </w:tblCellMar>
        </w:tblPrEx>
        <w:trPr>
          <w:cantSplit/>
          <w:trHeight w:val="20"/>
        </w:trPr>
        <w:tc>
          <w:tcPr>
            <w:tcW w:w="6910" w:type="dxa"/>
            <w:gridSpan w:val="3"/>
            <w:tcBorders>
              <w:left w:val="single" w:sz="12" w:space="0" w:color="auto"/>
            </w:tcBorders>
          </w:tcPr>
          <w:p w14:paraId="3E05B72D" w14:textId="77777777" w:rsidR="00C95588" w:rsidRPr="00131CA5" w:rsidRDefault="00C95588" w:rsidP="000366A4">
            <w:pPr>
              <w:numPr>
                <w:ilvl w:val="12"/>
                <w:numId w:val="0"/>
              </w:numPr>
              <w:jc w:val="both"/>
              <w:rPr>
                <w:rFonts w:ascii="CAIXA Std Book" w:hAnsi="CAIXA Std Book" w:cs="Arial"/>
                <w:sz w:val="22"/>
                <w:szCs w:val="22"/>
              </w:rPr>
            </w:pPr>
            <w:r w:rsidRPr="00131CA5">
              <w:rPr>
                <w:rFonts w:ascii="CAIXA Std Book" w:hAnsi="CAIXA Std Book" w:cs="Arial"/>
                <w:sz w:val="22"/>
                <w:szCs w:val="22"/>
              </w:rPr>
              <w:t>RAZÃO SOCIAL</w:t>
            </w:r>
          </w:p>
        </w:tc>
        <w:tc>
          <w:tcPr>
            <w:tcW w:w="2956" w:type="dxa"/>
            <w:tcBorders>
              <w:right w:val="single" w:sz="12" w:space="0" w:color="auto"/>
            </w:tcBorders>
          </w:tcPr>
          <w:p w14:paraId="7C5103AC" w14:textId="77777777" w:rsidR="00C95588" w:rsidRPr="00131CA5" w:rsidRDefault="00C95588" w:rsidP="000366A4">
            <w:pPr>
              <w:numPr>
                <w:ilvl w:val="12"/>
                <w:numId w:val="0"/>
              </w:numPr>
              <w:jc w:val="both"/>
              <w:rPr>
                <w:rFonts w:ascii="CAIXA Std Book" w:hAnsi="CAIXA Std Book" w:cs="Arial"/>
                <w:sz w:val="22"/>
                <w:szCs w:val="22"/>
              </w:rPr>
            </w:pPr>
            <w:r w:rsidRPr="00131CA5">
              <w:rPr>
                <w:rFonts w:ascii="CAIXA Std Book" w:hAnsi="CAIXA Std Book" w:cs="Arial"/>
                <w:sz w:val="22"/>
                <w:szCs w:val="22"/>
              </w:rPr>
              <w:t xml:space="preserve">CNPJ </w:t>
            </w:r>
          </w:p>
          <w:p w14:paraId="4B06E4E1" w14:textId="77777777" w:rsidR="00C95588" w:rsidRPr="00131CA5" w:rsidRDefault="00C95588" w:rsidP="000366A4">
            <w:pPr>
              <w:numPr>
                <w:ilvl w:val="12"/>
                <w:numId w:val="0"/>
              </w:numPr>
              <w:jc w:val="both"/>
              <w:rPr>
                <w:rFonts w:ascii="CAIXA Std Book" w:hAnsi="CAIXA Std Book" w:cs="Arial"/>
                <w:sz w:val="22"/>
                <w:szCs w:val="22"/>
              </w:rPr>
            </w:pPr>
          </w:p>
        </w:tc>
      </w:tr>
      <w:tr w:rsidR="00C95588" w:rsidRPr="00131CA5" w14:paraId="31BE2F04" w14:textId="77777777" w:rsidTr="008B25C0">
        <w:tblPrEx>
          <w:tblCellMar>
            <w:left w:w="71" w:type="dxa"/>
            <w:right w:w="71" w:type="dxa"/>
          </w:tblCellMar>
        </w:tblPrEx>
        <w:trPr>
          <w:cantSplit/>
          <w:trHeight w:val="20"/>
        </w:trPr>
        <w:tc>
          <w:tcPr>
            <w:tcW w:w="9866" w:type="dxa"/>
            <w:gridSpan w:val="4"/>
            <w:tcBorders>
              <w:left w:val="single" w:sz="12" w:space="0" w:color="auto"/>
              <w:bottom w:val="single" w:sz="6" w:space="0" w:color="auto"/>
              <w:right w:val="single" w:sz="12" w:space="0" w:color="auto"/>
            </w:tcBorders>
          </w:tcPr>
          <w:p w14:paraId="009E2171" w14:textId="77777777" w:rsidR="00C95588" w:rsidRPr="00131CA5" w:rsidRDefault="00C95588" w:rsidP="000366A4">
            <w:pPr>
              <w:numPr>
                <w:ilvl w:val="12"/>
                <w:numId w:val="0"/>
              </w:numPr>
              <w:jc w:val="both"/>
              <w:rPr>
                <w:rFonts w:ascii="CAIXA Std Book" w:hAnsi="CAIXA Std Book" w:cs="Arial"/>
                <w:sz w:val="22"/>
                <w:szCs w:val="22"/>
              </w:rPr>
            </w:pPr>
            <w:r w:rsidRPr="00131CA5">
              <w:rPr>
                <w:rFonts w:ascii="CAIXA Std Book" w:hAnsi="CAIXA Std Book" w:cs="Arial"/>
                <w:sz w:val="22"/>
                <w:szCs w:val="22"/>
              </w:rPr>
              <w:t xml:space="preserve">ENDEREÇO COMPLETO </w:t>
            </w:r>
          </w:p>
          <w:p w14:paraId="4D758D65" w14:textId="77777777" w:rsidR="00C95588" w:rsidRPr="00131CA5" w:rsidRDefault="00C95588" w:rsidP="000366A4">
            <w:pPr>
              <w:numPr>
                <w:ilvl w:val="12"/>
                <w:numId w:val="0"/>
              </w:numPr>
              <w:jc w:val="both"/>
              <w:rPr>
                <w:rFonts w:ascii="CAIXA Std Book" w:hAnsi="CAIXA Std Book" w:cs="Arial"/>
                <w:sz w:val="22"/>
                <w:szCs w:val="22"/>
              </w:rPr>
            </w:pPr>
          </w:p>
        </w:tc>
      </w:tr>
      <w:tr w:rsidR="00C95588" w:rsidRPr="00131CA5" w14:paraId="102A458F" w14:textId="77777777" w:rsidTr="008B25C0">
        <w:tblPrEx>
          <w:tblBorders>
            <w:top w:val="single" w:sz="12" w:space="0" w:color="auto"/>
            <w:left w:val="single" w:sz="12" w:space="0" w:color="auto"/>
            <w:bottom w:val="single" w:sz="12" w:space="0" w:color="auto"/>
            <w:right w:val="single" w:sz="12" w:space="0" w:color="auto"/>
          </w:tblBorders>
        </w:tblPrEx>
        <w:tc>
          <w:tcPr>
            <w:tcW w:w="3204" w:type="dxa"/>
            <w:tcBorders>
              <w:top w:val="single" w:sz="6" w:space="0" w:color="auto"/>
              <w:left w:val="single" w:sz="12" w:space="0" w:color="auto"/>
              <w:bottom w:val="nil"/>
            </w:tcBorders>
          </w:tcPr>
          <w:p w14:paraId="681E6ACB" w14:textId="77777777" w:rsidR="00C95588" w:rsidRPr="00131CA5" w:rsidRDefault="00C95588" w:rsidP="000366A4">
            <w:pPr>
              <w:numPr>
                <w:ilvl w:val="12"/>
                <w:numId w:val="0"/>
              </w:numPr>
              <w:rPr>
                <w:rFonts w:ascii="CAIXA Std Book" w:hAnsi="CAIXA Std Book" w:cs="Arial"/>
                <w:sz w:val="22"/>
                <w:szCs w:val="22"/>
              </w:rPr>
            </w:pPr>
            <w:r w:rsidRPr="00131CA5">
              <w:rPr>
                <w:rFonts w:ascii="CAIXA Std Book" w:hAnsi="CAIXA Std Book" w:cs="Arial"/>
                <w:sz w:val="22"/>
                <w:szCs w:val="22"/>
              </w:rPr>
              <w:t>MUNICÍPIO</w:t>
            </w:r>
          </w:p>
          <w:p w14:paraId="71F3CC61" w14:textId="77777777" w:rsidR="00C95588" w:rsidRPr="00131CA5" w:rsidRDefault="00C95588" w:rsidP="000366A4">
            <w:pPr>
              <w:numPr>
                <w:ilvl w:val="12"/>
                <w:numId w:val="0"/>
              </w:numPr>
              <w:rPr>
                <w:rFonts w:ascii="CAIXA Std Book" w:hAnsi="CAIXA Std Book" w:cs="Arial"/>
                <w:sz w:val="22"/>
                <w:szCs w:val="22"/>
              </w:rPr>
            </w:pPr>
          </w:p>
        </w:tc>
        <w:tc>
          <w:tcPr>
            <w:tcW w:w="2027" w:type="dxa"/>
            <w:tcBorders>
              <w:top w:val="single" w:sz="6" w:space="0" w:color="auto"/>
              <w:bottom w:val="nil"/>
            </w:tcBorders>
          </w:tcPr>
          <w:p w14:paraId="30F48EE3" w14:textId="77777777" w:rsidR="00C95588" w:rsidRPr="00131CA5" w:rsidRDefault="00C95588" w:rsidP="000366A4">
            <w:pPr>
              <w:numPr>
                <w:ilvl w:val="12"/>
                <w:numId w:val="0"/>
              </w:numPr>
              <w:rPr>
                <w:rFonts w:ascii="CAIXA Std Book" w:hAnsi="CAIXA Std Book" w:cs="Arial"/>
                <w:sz w:val="22"/>
                <w:szCs w:val="22"/>
              </w:rPr>
            </w:pPr>
            <w:r w:rsidRPr="00131CA5">
              <w:rPr>
                <w:rFonts w:ascii="CAIXA Std Book" w:hAnsi="CAIXA Std Book" w:cs="Arial"/>
                <w:sz w:val="22"/>
                <w:szCs w:val="22"/>
              </w:rPr>
              <w:t>CEP</w:t>
            </w:r>
          </w:p>
        </w:tc>
        <w:tc>
          <w:tcPr>
            <w:tcW w:w="4635" w:type="dxa"/>
            <w:gridSpan w:val="2"/>
            <w:tcBorders>
              <w:top w:val="single" w:sz="6" w:space="0" w:color="auto"/>
              <w:bottom w:val="nil"/>
              <w:right w:val="single" w:sz="12" w:space="0" w:color="auto"/>
            </w:tcBorders>
          </w:tcPr>
          <w:p w14:paraId="311A78CD" w14:textId="77777777" w:rsidR="00C95588" w:rsidRPr="00131CA5" w:rsidRDefault="00C95588" w:rsidP="000366A4">
            <w:pPr>
              <w:numPr>
                <w:ilvl w:val="12"/>
                <w:numId w:val="0"/>
              </w:numPr>
              <w:rPr>
                <w:rFonts w:ascii="CAIXA Std Book" w:hAnsi="CAIXA Std Book" w:cs="Arial"/>
                <w:sz w:val="22"/>
                <w:szCs w:val="22"/>
              </w:rPr>
            </w:pPr>
            <w:r w:rsidRPr="00131CA5">
              <w:rPr>
                <w:rFonts w:ascii="CAIXA Std Book" w:hAnsi="CAIXA Std Book" w:cs="Arial"/>
                <w:sz w:val="22"/>
                <w:szCs w:val="22"/>
              </w:rPr>
              <w:t>TELEFONE(S)</w:t>
            </w:r>
          </w:p>
          <w:p w14:paraId="5F991E3F" w14:textId="77777777" w:rsidR="00C95588" w:rsidRPr="00131CA5" w:rsidRDefault="00C95588" w:rsidP="000366A4">
            <w:pPr>
              <w:numPr>
                <w:ilvl w:val="12"/>
                <w:numId w:val="0"/>
              </w:numPr>
              <w:rPr>
                <w:rFonts w:ascii="CAIXA Std Book" w:hAnsi="CAIXA Std Book" w:cs="Arial"/>
                <w:sz w:val="22"/>
                <w:szCs w:val="22"/>
              </w:rPr>
            </w:pPr>
          </w:p>
        </w:tc>
      </w:tr>
      <w:tr w:rsidR="00C95588" w:rsidRPr="00131CA5" w14:paraId="6A2B1E84" w14:textId="77777777" w:rsidTr="008B25C0">
        <w:tblPrEx>
          <w:tblBorders>
            <w:top w:val="single" w:sz="12" w:space="0" w:color="auto"/>
            <w:left w:val="single" w:sz="12" w:space="0" w:color="auto"/>
            <w:bottom w:val="single" w:sz="12" w:space="0" w:color="auto"/>
            <w:right w:val="single" w:sz="12" w:space="0" w:color="auto"/>
          </w:tblBorders>
        </w:tblPrEx>
        <w:tc>
          <w:tcPr>
            <w:tcW w:w="9866" w:type="dxa"/>
            <w:gridSpan w:val="4"/>
          </w:tcPr>
          <w:p w14:paraId="40BB3D4A" w14:textId="77777777" w:rsidR="00C95588" w:rsidRPr="00131CA5" w:rsidRDefault="00C95588" w:rsidP="000366A4">
            <w:pPr>
              <w:numPr>
                <w:ilvl w:val="12"/>
                <w:numId w:val="0"/>
              </w:numPr>
              <w:rPr>
                <w:rFonts w:ascii="CAIXA Std Book" w:hAnsi="CAIXA Std Book" w:cs="Arial"/>
                <w:sz w:val="22"/>
                <w:szCs w:val="22"/>
              </w:rPr>
            </w:pPr>
            <w:r w:rsidRPr="00131CA5">
              <w:rPr>
                <w:rFonts w:ascii="CAIXA Std Book" w:hAnsi="CAIXA Std Book" w:cs="Arial"/>
                <w:sz w:val="22"/>
                <w:szCs w:val="22"/>
              </w:rPr>
              <w:t>E-MAIL</w:t>
            </w:r>
          </w:p>
        </w:tc>
      </w:tr>
    </w:tbl>
    <w:p w14:paraId="133E979B" w14:textId="77777777" w:rsidR="00C95588" w:rsidRPr="00131CA5" w:rsidRDefault="00C95588" w:rsidP="00C95588">
      <w:pPr>
        <w:pStyle w:val="Recuodecorpodetexto21"/>
        <w:numPr>
          <w:ilvl w:val="12"/>
          <w:numId w:val="0"/>
        </w:numPr>
        <w:tabs>
          <w:tab w:val="left" w:pos="11907"/>
          <w:tab w:val="left" w:pos="13608"/>
        </w:tabs>
        <w:jc w:val="center"/>
        <w:rPr>
          <w:rFonts w:ascii="CAIXA Std Book" w:hAnsi="CAIXA Std Book" w:cs="Arial"/>
          <w:szCs w:val="22"/>
        </w:rPr>
      </w:pPr>
    </w:p>
    <w:tbl>
      <w:tblPr>
        <w:tblW w:w="9781"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812"/>
        <w:gridCol w:w="3969"/>
      </w:tblGrid>
      <w:tr w:rsidR="00544FD2" w:rsidRPr="00131CA5" w14:paraId="1D3BE533" w14:textId="77777777" w:rsidTr="00544FD2">
        <w:tc>
          <w:tcPr>
            <w:tcW w:w="5812" w:type="dxa"/>
          </w:tcPr>
          <w:p w14:paraId="634ACD21" w14:textId="77777777" w:rsidR="00544FD2" w:rsidRPr="00131CA5" w:rsidRDefault="00544FD2" w:rsidP="000366A4">
            <w:pPr>
              <w:numPr>
                <w:ilvl w:val="12"/>
                <w:numId w:val="0"/>
              </w:numPr>
              <w:jc w:val="both"/>
              <w:rPr>
                <w:rFonts w:ascii="CAIXA Std Book" w:hAnsi="CAIXA Std Book" w:cs="Arial"/>
                <w:sz w:val="22"/>
                <w:szCs w:val="22"/>
              </w:rPr>
            </w:pPr>
            <w:r w:rsidRPr="00131CA5">
              <w:rPr>
                <w:rFonts w:ascii="CAIXA Std Book" w:hAnsi="CAIXA Std Book" w:cs="Arial"/>
                <w:sz w:val="22"/>
                <w:szCs w:val="22"/>
              </w:rPr>
              <w:t>NOME DO TITULAR</w:t>
            </w:r>
          </w:p>
        </w:tc>
        <w:tc>
          <w:tcPr>
            <w:tcW w:w="3969" w:type="dxa"/>
          </w:tcPr>
          <w:p w14:paraId="38B39559" w14:textId="77777777" w:rsidR="00544FD2" w:rsidRPr="00131CA5" w:rsidRDefault="00544FD2" w:rsidP="000366A4">
            <w:pPr>
              <w:numPr>
                <w:ilvl w:val="12"/>
                <w:numId w:val="0"/>
              </w:numPr>
              <w:jc w:val="both"/>
              <w:rPr>
                <w:rFonts w:ascii="CAIXA Std Book" w:hAnsi="CAIXA Std Book" w:cs="Arial"/>
                <w:sz w:val="22"/>
                <w:szCs w:val="22"/>
              </w:rPr>
            </w:pPr>
            <w:r w:rsidRPr="00131CA5">
              <w:rPr>
                <w:rFonts w:ascii="CAIXA Std Book" w:hAnsi="CAIXA Std Book" w:cs="Arial"/>
                <w:sz w:val="22"/>
                <w:szCs w:val="22"/>
              </w:rPr>
              <w:t>CPF</w:t>
            </w:r>
          </w:p>
          <w:p w14:paraId="5C755B49" w14:textId="77777777" w:rsidR="00544FD2" w:rsidRPr="00131CA5" w:rsidRDefault="00544FD2" w:rsidP="000366A4">
            <w:pPr>
              <w:numPr>
                <w:ilvl w:val="12"/>
                <w:numId w:val="0"/>
              </w:numPr>
              <w:jc w:val="both"/>
              <w:rPr>
                <w:rFonts w:ascii="CAIXA Std Book" w:hAnsi="CAIXA Std Book" w:cs="Arial"/>
                <w:sz w:val="22"/>
                <w:szCs w:val="22"/>
              </w:rPr>
            </w:pPr>
          </w:p>
        </w:tc>
      </w:tr>
      <w:tr w:rsidR="00C95588" w:rsidRPr="00131CA5" w14:paraId="290918C8" w14:textId="77777777" w:rsidTr="00544FD2">
        <w:tc>
          <w:tcPr>
            <w:tcW w:w="9781" w:type="dxa"/>
            <w:gridSpan w:val="2"/>
          </w:tcPr>
          <w:p w14:paraId="2369B31D" w14:textId="77777777" w:rsidR="00C95588" w:rsidRPr="00131CA5" w:rsidRDefault="00C95588" w:rsidP="000366A4">
            <w:pPr>
              <w:numPr>
                <w:ilvl w:val="12"/>
                <w:numId w:val="0"/>
              </w:numPr>
              <w:jc w:val="both"/>
              <w:rPr>
                <w:rFonts w:ascii="CAIXA Std Book" w:hAnsi="CAIXA Std Book" w:cs="Arial"/>
                <w:sz w:val="22"/>
                <w:szCs w:val="22"/>
              </w:rPr>
            </w:pPr>
            <w:r w:rsidRPr="00131CA5">
              <w:rPr>
                <w:rFonts w:ascii="CAIXA Std Book" w:hAnsi="CAIXA Std Book" w:cs="Arial"/>
                <w:sz w:val="22"/>
                <w:szCs w:val="22"/>
              </w:rPr>
              <w:t>E-MAIL</w:t>
            </w:r>
          </w:p>
        </w:tc>
      </w:tr>
    </w:tbl>
    <w:p w14:paraId="5D0881CD" w14:textId="77777777" w:rsidR="00C95588" w:rsidRPr="00131CA5" w:rsidRDefault="00C95588" w:rsidP="00C95588">
      <w:pPr>
        <w:pStyle w:val="Recuodecorpodetexto21"/>
        <w:numPr>
          <w:ilvl w:val="12"/>
          <w:numId w:val="0"/>
        </w:numPr>
        <w:tabs>
          <w:tab w:val="left" w:pos="11907"/>
          <w:tab w:val="left" w:pos="13608"/>
        </w:tabs>
        <w:jc w:val="center"/>
        <w:rPr>
          <w:rFonts w:ascii="CAIXA Std Book" w:hAnsi="CAIXA Std Book" w:cs="Arial"/>
          <w:szCs w:val="22"/>
        </w:rPr>
      </w:pPr>
    </w:p>
    <w:tbl>
      <w:tblPr>
        <w:tblW w:w="9781"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812"/>
        <w:gridCol w:w="3969"/>
      </w:tblGrid>
      <w:tr w:rsidR="0073374E" w:rsidRPr="00131CA5" w14:paraId="6519C66D" w14:textId="77777777" w:rsidTr="000366A4">
        <w:tc>
          <w:tcPr>
            <w:tcW w:w="5812" w:type="dxa"/>
          </w:tcPr>
          <w:p w14:paraId="31F057FE" w14:textId="1755B889" w:rsidR="0073374E" w:rsidRPr="00131CA5" w:rsidRDefault="0073374E" w:rsidP="000366A4">
            <w:pPr>
              <w:numPr>
                <w:ilvl w:val="12"/>
                <w:numId w:val="0"/>
              </w:numPr>
              <w:jc w:val="both"/>
              <w:rPr>
                <w:rFonts w:ascii="CAIXA Std Book" w:hAnsi="CAIXA Std Book" w:cs="Arial"/>
                <w:sz w:val="22"/>
                <w:szCs w:val="22"/>
              </w:rPr>
            </w:pPr>
            <w:r w:rsidRPr="00131CA5">
              <w:rPr>
                <w:rFonts w:ascii="CAIXA Std Book" w:hAnsi="CAIXA Std Book" w:cs="Arial"/>
                <w:sz w:val="22"/>
                <w:szCs w:val="22"/>
              </w:rPr>
              <w:t>NOME DO SÓCIO</w:t>
            </w:r>
          </w:p>
        </w:tc>
        <w:tc>
          <w:tcPr>
            <w:tcW w:w="3969" w:type="dxa"/>
          </w:tcPr>
          <w:p w14:paraId="6C6C8A0E" w14:textId="77777777" w:rsidR="0073374E" w:rsidRPr="00131CA5" w:rsidRDefault="0073374E" w:rsidP="000366A4">
            <w:pPr>
              <w:numPr>
                <w:ilvl w:val="12"/>
                <w:numId w:val="0"/>
              </w:numPr>
              <w:jc w:val="both"/>
              <w:rPr>
                <w:rFonts w:ascii="CAIXA Std Book" w:hAnsi="CAIXA Std Book" w:cs="Arial"/>
                <w:sz w:val="22"/>
                <w:szCs w:val="22"/>
              </w:rPr>
            </w:pPr>
            <w:r w:rsidRPr="00131CA5">
              <w:rPr>
                <w:rFonts w:ascii="CAIXA Std Book" w:hAnsi="CAIXA Std Book" w:cs="Arial"/>
                <w:sz w:val="22"/>
                <w:szCs w:val="22"/>
              </w:rPr>
              <w:t>CPF</w:t>
            </w:r>
          </w:p>
          <w:p w14:paraId="1AF932AD" w14:textId="77777777" w:rsidR="0073374E" w:rsidRPr="00131CA5" w:rsidRDefault="0073374E" w:rsidP="000366A4">
            <w:pPr>
              <w:numPr>
                <w:ilvl w:val="12"/>
                <w:numId w:val="0"/>
              </w:numPr>
              <w:jc w:val="both"/>
              <w:rPr>
                <w:rFonts w:ascii="CAIXA Std Book" w:hAnsi="CAIXA Std Book" w:cs="Arial"/>
                <w:sz w:val="22"/>
                <w:szCs w:val="22"/>
              </w:rPr>
            </w:pPr>
          </w:p>
        </w:tc>
      </w:tr>
      <w:tr w:rsidR="0073374E" w:rsidRPr="00131CA5" w14:paraId="6E132CBA" w14:textId="77777777" w:rsidTr="000366A4">
        <w:tc>
          <w:tcPr>
            <w:tcW w:w="9781" w:type="dxa"/>
            <w:gridSpan w:val="2"/>
          </w:tcPr>
          <w:p w14:paraId="28DE2A8D" w14:textId="77777777" w:rsidR="0073374E" w:rsidRPr="00131CA5" w:rsidRDefault="0073374E" w:rsidP="000366A4">
            <w:pPr>
              <w:numPr>
                <w:ilvl w:val="12"/>
                <w:numId w:val="0"/>
              </w:numPr>
              <w:jc w:val="both"/>
              <w:rPr>
                <w:rFonts w:ascii="CAIXA Std Book" w:hAnsi="CAIXA Std Book" w:cs="Arial"/>
                <w:sz w:val="22"/>
                <w:szCs w:val="22"/>
              </w:rPr>
            </w:pPr>
            <w:r w:rsidRPr="00131CA5">
              <w:rPr>
                <w:rFonts w:ascii="CAIXA Std Book" w:hAnsi="CAIXA Std Book" w:cs="Arial"/>
                <w:sz w:val="22"/>
                <w:szCs w:val="22"/>
              </w:rPr>
              <w:t>E-MAIL</w:t>
            </w:r>
          </w:p>
        </w:tc>
      </w:tr>
    </w:tbl>
    <w:p w14:paraId="5A9219B0" w14:textId="77777777" w:rsidR="0073374E" w:rsidRPr="00131CA5" w:rsidRDefault="0073374E" w:rsidP="00C95588">
      <w:pPr>
        <w:pStyle w:val="Recuodecorpodetexto21"/>
        <w:numPr>
          <w:ilvl w:val="12"/>
          <w:numId w:val="0"/>
        </w:numPr>
        <w:tabs>
          <w:tab w:val="left" w:pos="11907"/>
          <w:tab w:val="left" w:pos="13608"/>
        </w:tabs>
        <w:jc w:val="center"/>
        <w:rPr>
          <w:rFonts w:ascii="CAIXA Std Book" w:hAnsi="CAIXA Std Book" w:cs="Arial"/>
          <w:szCs w:val="22"/>
        </w:rPr>
      </w:pPr>
    </w:p>
    <w:tbl>
      <w:tblPr>
        <w:tblW w:w="9781"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812"/>
        <w:gridCol w:w="3969"/>
      </w:tblGrid>
      <w:tr w:rsidR="0073374E" w:rsidRPr="00131CA5" w14:paraId="68951356" w14:textId="77777777" w:rsidTr="000366A4">
        <w:tc>
          <w:tcPr>
            <w:tcW w:w="5812" w:type="dxa"/>
          </w:tcPr>
          <w:p w14:paraId="17A8EA0A" w14:textId="56CF744B" w:rsidR="0073374E" w:rsidRPr="00131CA5" w:rsidRDefault="0073374E" w:rsidP="000366A4">
            <w:pPr>
              <w:numPr>
                <w:ilvl w:val="12"/>
                <w:numId w:val="0"/>
              </w:numPr>
              <w:jc w:val="both"/>
              <w:rPr>
                <w:rFonts w:ascii="CAIXA Std Book" w:hAnsi="CAIXA Std Book" w:cs="Arial"/>
                <w:sz w:val="22"/>
                <w:szCs w:val="22"/>
              </w:rPr>
            </w:pPr>
            <w:r w:rsidRPr="00131CA5">
              <w:rPr>
                <w:rFonts w:ascii="CAIXA Std Book" w:hAnsi="CAIXA Std Book" w:cs="Arial"/>
                <w:sz w:val="22"/>
                <w:szCs w:val="22"/>
              </w:rPr>
              <w:t>NOME DO SÓCIO</w:t>
            </w:r>
          </w:p>
        </w:tc>
        <w:tc>
          <w:tcPr>
            <w:tcW w:w="3969" w:type="dxa"/>
          </w:tcPr>
          <w:p w14:paraId="46274E22" w14:textId="77777777" w:rsidR="0073374E" w:rsidRPr="00131CA5" w:rsidRDefault="0073374E" w:rsidP="000366A4">
            <w:pPr>
              <w:numPr>
                <w:ilvl w:val="12"/>
                <w:numId w:val="0"/>
              </w:numPr>
              <w:jc w:val="both"/>
              <w:rPr>
                <w:rFonts w:ascii="CAIXA Std Book" w:hAnsi="CAIXA Std Book" w:cs="Arial"/>
                <w:sz w:val="22"/>
                <w:szCs w:val="22"/>
              </w:rPr>
            </w:pPr>
            <w:r w:rsidRPr="00131CA5">
              <w:rPr>
                <w:rFonts w:ascii="CAIXA Std Book" w:hAnsi="CAIXA Std Book" w:cs="Arial"/>
                <w:sz w:val="22"/>
                <w:szCs w:val="22"/>
              </w:rPr>
              <w:t>CPF</w:t>
            </w:r>
          </w:p>
          <w:p w14:paraId="6CED59A5" w14:textId="77777777" w:rsidR="0073374E" w:rsidRPr="00131CA5" w:rsidRDefault="0073374E" w:rsidP="000366A4">
            <w:pPr>
              <w:numPr>
                <w:ilvl w:val="12"/>
                <w:numId w:val="0"/>
              </w:numPr>
              <w:jc w:val="both"/>
              <w:rPr>
                <w:rFonts w:ascii="CAIXA Std Book" w:hAnsi="CAIXA Std Book" w:cs="Arial"/>
                <w:sz w:val="22"/>
                <w:szCs w:val="22"/>
              </w:rPr>
            </w:pPr>
          </w:p>
        </w:tc>
      </w:tr>
      <w:tr w:rsidR="0073374E" w:rsidRPr="00131CA5" w14:paraId="2410CBAD" w14:textId="77777777" w:rsidTr="000366A4">
        <w:tc>
          <w:tcPr>
            <w:tcW w:w="9781" w:type="dxa"/>
            <w:gridSpan w:val="2"/>
          </w:tcPr>
          <w:p w14:paraId="3A13C8F2" w14:textId="77777777" w:rsidR="0073374E" w:rsidRPr="00131CA5" w:rsidRDefault="0073374E" w:rsidP="000366A4">
            <w:pPr>
              <w:numPr>
                <w:ilvl w:val="12"/>
                <w:numId w:val="0"/>
              </w:numPr>
              <w:jc w:val="both"/>
              <w:rPr>
                <w:rFonts w:ascii="CAIXA Std Book" w:hAnsi="CAIXA Std Book" w:cs="Arial"/>
                <w:sz w:val="22"/>
                <w:szCs w:val="22"/>
              </w:rPr>
            </w:pPr>
            <w:r w:rsidRPr="00131CA5">
              <w:rPr>
                <w:rFonts w:ascii="CAIXA Std Book" w:hAnsi="CAIXA Std Book" w:cs="Arial"/>
                <w:sz w:val="22"/>
                <w:szCs w:val="22"/>
              </w:rPr>
              <w:t>E-MAIL</w:t>
            </w:r>
          </w:p>
        </w:tc>
      </w:tr>
    </w:tbl>
    <w:p w14:paraId="46DC9765" w14:textId="77777777" w:rsidR="0073374E" w:rsidRPr="00131CA5" w:rsidRDefault="0073374E" w:rsidP="00C95588">
      <w:pPr>
        <w:pStyle w:val="Recuodecorpodetexto21"/>
        <w:numPr>
          <w:ilvl w:val="12"/>
          <w:numId w:val="0"/>
        </w:numPr>
        <w:tabs>
          <w:tab w:val="left" w:pos="11907"/>
          <w:tab w:val="left" w:pos="13608"/>
        </w:tabs>
        <w:jc w:val="center"/>
        <w:rPr>
          <w:rFonts w:ascii="CAIXA Std Book" w:hAnsi="CAIXA Std Book" w:cs="Arial"/>
          <w:szCs w:val="22"/>
        </w:rPr>
      </w:pPr>
    </w:p>
    <w:p w14:paraId="20B97EF7" w14:textId="77777777" w:rsidR="00C95588" w:rsidRPr="00131CA5" w:rsidRDefault="00C95588" w:rsidP="00C95588">
      <w:pPr>
        <w:pStyle w:val="Recuodecorpodetexto21"/>
        <w:numPr>
          <w:ilvl w:val="12"/>
          <w:numId w:val="0"/>
        </w:numPr>
        <w:tabs>
          <w:tab w:val="left" w:pos="11907"/>
          <w:tab w:val="left" w:pos="13608"/>
        </w:tabs>
        <w:jc w:val="center"/>
        <w:rPr>
          <w:rFonts w:ascii="CAIXA Std Book" w:hAnsi="CAIXA Std Book" w:cs="Arial"/>
          <w:szCs w:val="22"/>
        </w:rPr>
      </w:pPr>
    </w:p>
    <w:p w14:paraId="1AE98CF9" w14:textId="77777777" w:rsidR="00C95588" w:rsidRPr="00131CA5" w:rsidRDefault="00C95588" w:rsidP="00C95588">
      <w:pPr>
        <w:numPr>
          <w:ilvl w:val="12"/>
          <w:numId w:val="0"/>
        </w:numPr>
        <w:tabs>
          <w:tab w:val="left" w:pos="0"/>
          <w:tab w:val="left" w:pos="4253"/>
        </w:tabs>
        <w:spacing w:after="240"/>
        <w:jc w:val="both"/>
        <w:rPr>
          <w:rFonts w:ascii="CAIXA Std Book" w:hAnsi="CAIXA Std Book" w:cs="Arial"/>
          <w:sz w:val="22"/>
          <w:szCs w:val="22"/>
        </w:rPr>
      </w:pPr>
      <w:r w:rsidRPr="00131CA5">
        <w:rPr>
          <w:rFonts w:ascii="CAIXA Std Book" w:hAnsi="CAIXA Std Book" w:cs="Arial"/>
          <w:sz w:val="22"/>
          <w:szCs w:val="22"/>
        </w:rPr>
        <w:lastRenderedPageBreak/>
        <w:t xml:space="preserve">* Incluir mais linhas se necessário, para </w:t>
      </w:r>
      <w:r w:rsidRPr="00131CA5">
        <w:rPr>
          <w:rFonts w:ascii="CAIXA Std Book" w:hAnsi="CAIXA Std Book" w:cs="Arial"/>
          <w:sz w:val="22"/>
          <w:szCs w:val="22"/>
          <w:u w:val="single"/>
        </w:rPr>
        <w:t>contemplar todos os sócios da Pessoa Jurídica</w:t>
      </w:r>
      <w:r w:rsidRPr="00131CA5">
        <w:rPr>
          <w:rFonts w:ascii="CAIXA Std Book" w:hAnsi="CAIXA Std Book" w:cs="Arial"/>
          <w:sz w:val="22"/>
          <w:szCs w:val="22"/>
        </w:rPr>
        <w:t xml:space="preserve"> que esteja participando.</w:t>
      </w:r>
    </w:p>
    <w:p w14:paraId="0CD1ECD3" w14:textId="0879BBEC" w:rsidR="00C95588" w:rsidRPr="00131CA5" w:rsidRDefault="00C95588" w:rsidP="00C95588">
      <w:pPr>
        <w:numPr>
          <w:ilvl w:val="12"/>
          <w:numId w:val="0"/>
        </w:numPr>
        <w:spacing w:before="360" w:after="120"/>
        <w:ind w:right="51"/>
        <w:jc w:val="both"/>
        <w:rPr>
          <w:rFonts w:ascii="CAIXA Std Book" w:hAnsi="CAIXA Std Book" w:cs="Arial"/>
          <w:sz w:val="22"/>
          <w:szCs w:val="22"/>
        </w:rPr>
      </w:pPr>
      <w:r w:rsidRPr="00131CA5">
        <w:rPr>
          <w:rFonts w:ascii="CAIXA Std Book" w:hAnsi="CAIXA Std Book" w:cs="Arial"/>
          <w:sz w:val="22"/>
          <w:szCs w:val="22"/>
        </w:rPr>
        <w:t>1</w:t>
      </w:r>
      <w:r w:rsidRPr="00131CA5">
        <w:rPr>
          <w:rFonts w:ascii="CAIXA Std Book" w:hAnsi="CAIXA Std Book" w:cs="Arial"/>
          <w:sz w:val="22"/>
          <w:szCs w:val="22"/>
        </w:rPr>
        <w:tab/>
      </w:r>
      <w:r w:rsidR="00A1157D">
        <w:rPr>
          <w:rFonts w:ascii="CAIXA Std Book" w:hAnsi="CAIXA Std Book" w:cs="Arial"/>
          <w:sz w:val="22"/>
          <w:szCs w:val="22"/>
        </w:rPr>
        <w:t>O</w:t>
      </w:r>
      <w:r w:rsidRPr="00131CA5">
        <w:rPr>
          <w:rFonts w:ascii="CAIXA Std Book" w:hAnsi="CAIXA Std Book" w:cs="Arial"/>
          <w:sz w:val="22"/>
          <w:szCs w:val="22"/>
        </w:rPr>
        <w:t xml:space="preserve"> licitante indica a seguir o Item que pretende participar e o respectivo valor, devendo anexar uma proposta para cada item. </w:t>
      </w:r>
    </w:p>
    <w:p w14:paraId="6C770F40" w14:textId="77777777" w:rsidR="00C95588" w:rsidRPr="00131CA5" w:rsidRDefault="00C95588" w:rsidP="00C95588">
      <w:pPr>
        <w:numPr>
          <w:ilvl w:val="12"/>
          <w:numId w:val="0"/>
        </w:numPr>
        <w:spacing w:before="360" w:after="120"/>
        <w:ind w:right="51"/>
        <w:jc w:val="both"/>
        <w:rPr>
          <w:rFonts w:ascii="CAIXA Std Book" w:hAnsi="CAIXA Std Book" w:cs="Arial"/>
          <w:sz w:val="22"/>
          <w:szCs w:val="22"/>
        </w:rPr>
      </w:pPr>
      <w:r w:rsidRPr="00131CA5">
        <w:rPr>
          <w:rFonts w:ascii="CAIXA Std Book" w:hAnsi="CAIXA Std Book" w:cs="Arial"/>
          <w:sz w:val="22"/>
          <w:szCs w:val="22"/>
        </w:rPr>
        <w:t>1.1</w:t>
      </w:r>
      <w:r w:rsidRPr="00131CA5">
        <w:rPr>
          <w:rFonts w:ascii="CAIXA Std Book" w:hAnsi="CAIXA Std Book" w:cs="Arial"/>
          <w:sz w:val="22"/>
          <w:szCs w:val="22"/>
        </w:rPr>
        <w:tab/>
        <w:t xml:space="preserve">As regras para participação em mais de um item consta do edital. </w:t>
      </w:r>
    </w:p>
    <w:p w14:paraId="2E90F7B9" w14:textId="77777777" w:rsidR="00C95588" w:rsidRPr="00131CA5" w:rsidRDefault="00C95588" w:rsidP="00C95588">
      <w:pPr>
        <w:numPr>
          <w:ilvl w:val="12"/>
          <w:numId w:val="0"/>
        </w:numPr>
        <w:ind w:right="50"/>
        <w:jc w:val="both"/>
        <w:rPr>
          <w:rFonts w:ascii="CAIXA Std Book" w:hAnsi="CAIXA Std Book" w:cs="Arial"/>
          <w:b/>
          <w:sz w:val="22"/>
          <w:szCs w:val="22"/>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7"/>
        <w:gridCol w:w="5812"/>
      </w:tblGrid>
      <w:tr w:rsidR="00C95588" w:rsidRPr="00131CA5" w14:paraId="72AC815A" w14:textId="77777777" w:rsidTr="000366A4">
        <w:tc>
          <w:tcPr>
            <w:tcW w:w="3727" w:type="dxa"/>
            <w:vAlign w:val="center"/>
          </w:tcPr>
          <w:p w14:paraId="0A7C3639" w14:textId="77777777" w:rsidR="00C95588" w:rsidRPr="00131CA5" w:rsidRDefault="00C95588" w:rsidP="000366A4">
            <w:pPr>
              <w:numPr>
                <w:ilvl w:val="12"/>
                <w:numId w:val="0"/>
              </w:numPr>
              <w:ind w:right="50"/>
              <w:jc w:val="center"/>
              <w:rPr>
                <w:rFonts w:ascii="CAIXA Std Book" w:hAnsi="CAIXA Std Book" w:cs="Arial"/>
                <w:b/>
                <w:sz w:val="22"/>
                <w:szCs w:val="22"/>
              </w:rPr>
            </w:pPr>
            <w:r w:rsidRPr="00131CA5">
              <w:rPr>
                <w:rFonts w:ascii="CAIXA Std Book" w:hAnsi="CAIXA Std Book" w:cs="Arial"/>
                <w:b/>
                <w:sz w:val="22"/>
                <w:szCs w:val="22"/>
              </w:rPr>
              <w:t xml:space="preserve">ITEM DE INTERESSE </w:t>
            </w:r>
          </w:p>
          <w:p w14:paraId="5A38DD28" w14:textId="77777777" w:rsidR="00C95588" w:rsidRPr="00131CA5" w:rsidRDefault="00C95588" w:rsidP="000366A4">
            <w:pPr>
              <w:numPr>
                <w:ilvl w:val="12"/>
                <w:numId w:val="0"/>
              </w:numPr>
              <w:ind w:right="50"/>
              <w:jc w:val="center"/>
              <w:rPr>
                <w:rFonts w:ascii="CAIXA Std Book" w:hAnsi="CAIXA Std Book" w:cs="Arial"/>
                <w:b/>
                <w:sz w:val="22"/>
                <w:szCs w:val="22"/>
              </w:rPr>
            </w:pPr>
            <w:r w:rsidRPr="00131CA5">
              <w:rPr>
                <w:rFonts w:ascii="CAIXA Std Book" w:hAnsi="CAIXA Std Book" w:cs="Arial"/>
                <w:b/>
                <w:sz w:val="22"/>
                <w:szCs w:val="22"/>
              </w:rPr>
              <w:t xml:space="preserve">(Indicar o Item de interesse) </w:t>
            </w:r>
          </w:p>
        </w:tc>
        <w:tc>
          <w:tcPr>
            <w:tcW w:w="5812" w:type="dxa"/>
            <w:vAlign w:val="center"/>
          </w:tcPr>
          <w:p w14:paraId="52892710" w14:textId="77777777" w:rsidR="00C95588" w:rsidRPr="00131CA5" w:rsidRDefault="00C95588" w:rsidP="000366A4">
            <w:pPr>
              <w:numPr>
                <w:ilvl w:val="12"/>
                <w:numId w:val="0"/>
              </w:numPr>
              <w:tabs>
                <w:tab w:val="left" w:pos="3410"/>
              </w:tabs>
              <w:ind w:right="50"/>
              <w:jc w:val="center"/>
              <w:rPr>
                <w:rFonts w:ascii="CAIXA Std Book" w:hAnsi="CAIXA Std Book" w:cs="Arial"/>
                <w:b/>
                <w:sz w:val="22"/>
                <w:szCs w:val="22"/>
              </w:rPr>
            </w:pPr>
            <w:r w:rsidRPr="00131CA5">
              <w:rPr>
                <w:rFonts w:ascii="CAIXA Std Book" w:hAnsi="CAIXA Std Book" w:cs="Arial"/>
                <w:b/>
                <w:sz w:val="22"/>
                <w:szCs w:val="22"/>
              </w:rPr>
              <w:t xml:space="preserve">VALOR OFERTADO (Expresso em moeda corrente nacional, em algarismos e por </w:t>
            </w:r>
            <w:proofErr w:type="gramStart"/>
            <w:r w:rsidRPr="00131CA5">
              <w:rPr>
                <w:rFonts w:ascii="CAIXA Std Book" w:hAnsi="CAIXA Std Book" w:cs="Arial"/>
                <w:b/>
                <w:sz w:val="22"/>
                <w:szCs w:val="22"/>
              </w:rPr>
              <w:t>extenso)*</w:t>
            </w:r>
            <w:proofErr w:type="gramEnd"/>
          </w:p>
        </w:tc>
      </w:tr>
      <w:tr w:rsidR="00C95588" w:rsidRPr="00131CA5" w14:paraId="69D8962B" w14:textId="77777777" w:rsidTr="000366A4">
        <w:tc>
          <w:tcPr>
            <w:tcW w:w="3727" w:type="dxa"/>
          </w:tcPr>
          <w:p w14:paraId="5EEB5327" w14:textId="77777777" w:rsidR="00C95588" w:rsidRPr="00131CA5" w:rsidRDefault="00C95588" w:rsidP="000366A4">
            <w:pPr>
              <w:numPr>
                <w:ilvl w:val="12"/>
                <w:numId w:val="0"/>
              </w:numPr>
              <w:ind w:right="50"/>
              <w:jc w:val="both"/>
              <w:rPr>
                <w:rFonts w:ascii="CAIXA Std Book" w:hAnsi="CAIXA Std Book" w:cs="Arial"/>
                <w:b/>
                <w:sz w:val="22"/>
                <w:szCs w:val="22"/>
              </w:rPr>
            </w:pPr>
          </w:p>
        </w:tc>
        <w:tc>
          <w:tcPr>
            <w:tcW w:w="5812" w:type="dxa"/>
          </w:tcPr>
          <w:p w14:paraId="04E1E9F2" w14:textId="77777777" w:rsidR="00C95588" w:rsidRPr="00131CA5" w:rsidRDefault="00C95588" w:rsidP="000366A4">
            <w:pPr>
              <w:numPr>
                <w:ilvl w:val="12"/>
                <w:numId w:val="0"/>
              </w:numPr>
              <w:ind w:right="50"/>
              <w:jc w:val="both"/>
              <w:rPr>
                <w:rFonts w:ascii="CAIXA Std Book" w:hAnsi="CAIXA Std Book" w:cs="Arial"/>
                <w:b/>
                <w:sz w:val="22"/>
                <w:szCs w:val="22"/>
              </w:rPr>
            </w:pPr>
            <w:r w:rsidRPr="00131CA5">
              <w:rPr>
                <w:rFonts w:ascii="CAIXA Std Book" w:hAnsi="CAIXA Std Book" w:cs="Arial"/>
                <w:b/>
                <w:sz w:val="22"/>
                <w:szCs w:val="22"/>
              </w:rPr>
              <w:t>R$</w:t>
            </w:r>
          </w:p>
        </w:tc>
      </w:tr>
      <w:tr w:rsidR="00C95588" w:rsidRPr="00131CA5" w14:paraId="264468BA" w14:textId="77777777" w:rsidTr="000366A4">
        <w:tc>
          <w:tcPr>
            <w:tcW w:w="3727" w:type="dxa"/>
          </w:tcPr>
          <w:p w14:paraId="3505E4BC" w14:textId="77777777" w:rsidR="00C95588" w:rsidRPr="00131CA5" w:rsidRDefault="00C95588" w:rsidP="000366A4">
            <w:pPr>
              <w:numPr>
                <w:ilvl w:val="12"/>
                <w:numId w:val="0"/>
              </w:numPr>
              <w:ind w:right="50"/>
              <w:jc w:val="both"/>
              <w:rPr>
                <w:rFonts w:ascii="CAIXA Std Book" w:hAnsi="CAIXA Std Book" w:cs="Arial"/>
                <w:b/>
                <w:sz w:val="22"/>
                <w:szCs w:val="22"/>
              </w:rPr>
            </w:pPr>
          </w:p>
        </w:tc>
        <w:tc>
          <w:tcPr>
            <w:tcW w:w="5812" w:type="dxa"/>
          </w:tcPr>
          <w:p w14:paraId="3E24D677" w14:textId="77777777" w:rsidR="00C95588" w:rsidRPr="00131CA5" w:rsidRDefault="00C95588" w:rsidP="000366A4">
            <w:pPr>
              <w:numPr>
                <w:ilvl w:val="12"/>
                <w:numId w:val="0"/>
              </w:numPr>
              <w:ind w:right="50"/>
              <w:jc w:val="both"/>
              <w:rPr>
                <w:rFonts w:ascii="CAIXA Std Book" w:hAnsi="CAIXA Std Book" w:cs="Arial"/>
                <w:b/>
                <w:sz w:val="22"/>
                <w:szCs w:val="22"/>
              </w:rPr>
            </w:pPr>
          </w:p>
        </w:tc>
      </w:tr>
      <w:tr w:rsidR="00C95588" w:rsidRPr="00131CA5" w14:paraId="09454132" w14:textId="77777777" w:rsidTr="000366A4">
        <w:tc>
          <w:tcPr>
            <w:tcW w:w="3727" w:type="dxa"/>
          </w:tcPr>
          <w:p w14:paraId="297264B7" w14:textId="77777777" w:rsidR="00C95588" w:rsidRPr="00131CA5" w:rsidRDefault="00C95588" w:rsidP="000366A4">
            <w:pPr>
              <w:numPr>
                <w:ilvl w:val="12"/>
                <w:numId w:val="0"/>
              </w:numPr>
              <w:ind w:right="50"/>
              <w:jc w:val="both"/>
              <w:rPr>
                <w:rFonts w:ascii="CAIXA Std Book" w:hAnsi="CAIXA Std Book" w:cs="Arial"/>
                <w:b/>
                <w:sz w:val="22"/>
                <w:szCs w:val="22"/>
              </w:rPr>
            </w:pPr>
          </w:p>
        </w:tc>
        <w:tc>
          <w:tcPr>
            <w:tcW w:w="5812" w:type="dxa"/>
          </w:tcPr>
          <w:p w14:paraId="248E7C5A" w14:textId="77777777" w:rsidR="00C95588" w:rsidRPr="00131CA5" w:rsidRDefault="00C95588" w:rsidP="000366A4">
            <w:pPr>
              <w:numPr>
                <w:ilvl w:val="12"/>
                <w:numId w:val="0"/>
              </w:numPr>
              <w:ind w:right="50"/>
              <w:jc w:val="both"/>
              <w:rPr>
                <w:rFonts w:ascii="CAIXA Std Book" w:hAnsi="CAIXA Std Book" w:cs="Arial"/>
                <w:b/>
                <w:sz w:val="22"/>
                <w:szCs w:val="22"/>
              </w:rPr>
            </w:pPr>
          </w:p>
        </w:tc>
      </w:tr>
    </w:tbl>
    <w:p w14:paraId="40E2CCFE" w14:textId="77777777" w:rsidR="00C95588" w:rsidRPr="00131CA5" w:rsidRDefault="00C95588" w:rsidP="00C95588">
      <w:pPr>
        <w:numPr>
          <w:ilvl w:val="12"/>
          <w:numId w:val="0"/>
        </w:numPr>
        <w:tabs>
          <w:tab w:val="left" w:pos="0"/>
          <w:tab w:val="left" w:pos="4253"/>
        </w:tabs>
        <w:spacing w:after="120"/>
        <w:jc w:val="both"/>
        <w:rPr>
          <w:rFonts w:ascii="CAIXA Std Book" w:hAnsi="CAIXA Std Book" w:cs="Arial"/>
          <w:sz w:val="22"/>
          <w:szCs w:val="22"/>
        </w:rPr>
      </w:pPr>
      <w:r w:rsidRPr="00131CA5">
        <w:rPr>
          <w:rFonts w:ascii="CAIXA Std Book" w:hAnsi="CAIXA Std Book" w:cs="Arial"/>
          <w:b/>
          <w:bCs/>
          <w:sz w:val="22"/>
          <w:szCs w:val="22"/>
        </w:rPr>
        <w:t>*</w:t>
      </w:r>
      <w:r w:rsidRPr="00131CA5">
        <w:rPr>
          <w:rFonts w:ascii="CAIXA Std Book" w:hAnsi="CAIXA Std Book" w:cs="Arial"/>
          <w:bCs/>
          <w:sz w:val="22"/>
          <w:szCs w:val="22"/>
        </w:rPr>
        <w:t xml:space="preserve"> Este é o valor que deverá ser transportado para a proposta de preços</w:t>
      </w:r>
      <w:r w:rsidRPr="00131CA5">
        <w:rPr>
          <w:rFonts w:ascii="CAIXA Std Book" w:hAnsi="CAIXA Std Book" w:cs="Arial"/>
          <w:sz w:val="22"/>
          <w:szCs w:val="22"/>
        </w:rPr>
        <w:t xml:space="preserve"> </w:t>
      </w:r>
    </w:p>
    <w:p w14:paraId="57DEFE18" w14:textId="3F1E44E1" w:rsidR="00C95588" w:rsidRPr="00477BA1" w:rsidRDefault="00C95588" w:rsidP="00C95588">
      <w:pPr>
        <w:ind w:firstLine="17"/>
        <w:jc w:val="both"/>
        <w:rPr>
          <w:rFonts w:ascii="CAIXA Std Book" w:hAnsi="CAIXA Std Book" w:cs="Arial"/>
          <w:color w:val="EE0000"/>
          <w:sz w:val="22"/>
          <w:szCs w:val="22"/>
        </w:rPr>
      </w:pPr>
      <w:r w:rsidRPr="00131CA5">
        <w:rPr>
          <w:rFonts w:ascii="CAIXA Std Book" w:hAnsi="CAIXA Std Book" w:cs="Arial"/>
          <w:sz w:val="22"/>
          <w:szCs w:val="22"/>
        </w:rPr>
        <w:t>2</w:t>
      </w:r>
      <w:r w:rsidRPr="00131CA5">
        <w:rPr>
          <w:rFonts w:ascii="CAIXA Std Book" w:hAnsi="CAIXA Std Book" w:cs="Arial"/>
          <w:sz w:val="22"/>
          <w:szCs w:val="22"/>
        </w:rPr>
        <w:tab/>
        <w:t xml:space="preserve">A presente proposta tem validade de ______ (____________) dias, contados a partir da data de sua apresentação (conforme subitem </w:t>
      </w:r>
      <w:r w:rsidR="00301782" w:rsidRPr="00131CA5">
        <w:rPr>
          <w:rFonts w:ascii="CAIXA Std Book" w:hAnsi="CAIXA Std Book" w:cs="Arial"/>
          <w:sz w:val="22"/>
          <w:szCs w:val="22"/>
        </w:rPr>
        <w:t>4</w:t>
      </w:r>
      <w:r w:rsidRPr="00131CA5">
        <w:rPr>
          <w:rFonts w:ascii="CAIXA Std Book" w:hAnsi="CAIXA Std Book" w:cs="Arial"/>
          <w:sz w:val="22"/>
          <w:szCs w:val="22"/>
        </w:rPr>
        <w:t>.3.3 do Edital)</w:t>
      </w:r>
      <w:r w:rsidR="00477BA1">
        <w:rPr>
          <w:rFonts w:ascii="CAIXA Std Book" w:hAnsi="CAIXA Std Book" w:cs="Arial"/>
          <w:sz w:val="22"/>
          <w:szCs w:val="22"/>
        </w:rPr>
        <w:t xml:space="preserve"> – </w:t>
      </w:r>
      <w:r w:rsidR="00477BA1">
        <w:rPr>
          <w:rFonts w:ascii="CAIXA Std Book" w:hAnsi="CAIXA Std Book" w:cs="Arial"/>
          <w:color w:val="EE0000"/>
          <w:sz w:val="22"/>
          <w:szCs w:val="22"/>
        </w:rPr>
        <w:t>INFORMAR PRAZO NÃO INFERIOR A 120 DIAS.</w:t>
      </w:r>
    </w:p>
    <w:p w14:paraId="20C6C60C" w14:textId="77777777" w:rsidR="00C95588" w:rsidRPr="00131CA5" w:rsidRDefault="00C95588" w:rsidP="00C95588">
      <w:pPr>
        <w:pStyle w:val="Textoembloco"/>
        <w:ind w:left="992" w:right="0" w:hanging="992"/>
        <w:rPr>
          <w:rFonts w:ascii="CAIXA Std Book" w:hAnsi="CAIXA Std Book" w:cs="Arial"/>
          <w:sz w:val="22"/>
          <w:szCs w:val="22"/>
        </w:rPr>
      </w:pPr>
    </w:p>
    <w:p w14:paraId="04A88059" w14:textId="2A29DAFB" w:rsidR="00C95588" w:rsidRPr="00131CA5" w:rsidRDefault="00C95588" w:rsidP="00A447D8">
      <w:pPr>
        <w:pStyle w:val="Textoembloco"/>
        <w:ind w:left="0" w:firstLine="0"/>
        <w:rPr>
          <w:rFonts w:ascii="CAIXA Std Book" w:hAnsi="CAIXA Std Book" w:cs="Arial"/>
          <w:sz w:val="22"/>
          <w:szCs w:val="22"/>
        </w:rPr>
      </w:pPr>
      <w:r w:rsidRPr="00131CA5">
        <w:rPr>
          <w:rFonts w:ascii="CAIXA Std Book" w:hAnsi="CAIXA Std Book" w:cs="Arial"/>
          <w:sz w:val="22"/>
          <w:szCs w:val="22"/>
        </w:rPr>
        <w:t>3</w:t>
      </w:r>
      <w:r w:rsidR="00A447D8" w:rsidRPr="00131CA5">
        <w:rPr>
          <w:rFonts w:ascii="CAIXA Std Book" w:hAnsi="CAIXA Std Book" w:cs="Arial"/>
          <w:sz w:val="22"/>
          <w:szCs w:val="22"/>
        </w:rPr>
        <w:tab/>
      </w:r>
      <w:r w:rsidR="00A1157D">
        <w:rPr>
          <w:rFonts w:ascii="CAIXA Std Book" w:hAnsi="CAIXA Std Book" w:cs="Arial"/>
          <w:sz w:val="22"/>
          <w:szCs w:val="22"/>
        </w:rPr>
        <w:t>O</w:t>
      </w:r>
      <w:r w:rsidRPr="00131CA5">
        <w:rPr>
          <w:rFonts w:ascii="CAIXA Std Book" w:hAnsi="CAIXA Std Book" w:cs="Arial"/>
          <w:sz w:val="22"/>
          <w:szCs w:val="22"/>
        </w:rPr>
        <w:t xml:space="preserve"> licitante, Pessoa Física ou Jurídica, declara – para todos os efeitos legais e administrativos – sob as penas da lei que:</w:t>
      </w:r>
    </w:p>
    <w:p w14:paraId="4F507C78" w14:textId="77777777" w:rsidR="00C95588" w:rsidRPr="00131CA5" w:rsidRDefault="00C95588" w:rsidP="00C95588">
      <w:pPr>
        <w:pStyle w:val="Textoembloco"/>
        <w:ind w:left="992" w:right="0" w:hanging="992"/>
        <w:rPr>
          <w:rFonts w:ascii="CAIXA Std Book" w:hAnsi="CAIXA Std Book" w:cs="Arial"/>
          <w:sz w:val="22"/>
          <w:szCs w:val="22"/>
        </w:rPr>
      </w:pPr>
    </w:p>
    <w:p w14:paraId="5DC3F2E4" w14:textId="77777777" w:rsidR="00C95588" w:rsidRPr="00131CA5" w:rsidRDefault="00C95588" w:rsidP="00C95588">
      <w:pPr>
        <w:pStyle w:val="Textoembloco"/>
        <w:ind w:left="0" w:right="0" w:firstLine="0"/>
        <w:rPr>
          <w:rFonts w:ascii="CAIXA Std Book" w:hAnsi="CAIXA Std Book"/>
          <w:sz w:val="22"/>
          <w:szCs w:val="22"/>
        </w:rPr>
      </w:pPr>
      <w:r w:rsidRPr="00131CA5">
        <w:rPr>
          <w:rFonts w:ascii="CAIXA Std Book" w:hAnsi="CAIXA Std Book"/>
          <w:sz w:val="22"/>
          <w:szCs w:val="22"/>
        </w:rPr>
        <w:t>3.1</w:t>
      </w:r>
      <w:r w:rsidRPr="00131CA5">
        <w:rPr>
          <w:rFonts w:ascii="CAIXA Std Book" w:hAnsi="CAIXA Std Book"/>
          <w:sz w:val="22"/>
          <w:szCs w:val="22"/>
        </w:rPr>
        <w:tab/>
        <w:t xml:space="preserve">O </w:t>
      </w:r>
      <w:r w:rsidRPr="00131CA5">
        <w:rPr>
          <w:rFonts w:ascii="CAIXA Std Book" w:hAnsi="CAIXA Std Book"/>
          <w:b/>
          <w:sz w:val="22"/>
          <w:szCs w:val="22"/>
        </w:rPr>
        <w:t>local para instalação da loja</w:t>
      </w:r>
      <w:r w:rsidRPr="00131CA5">
        <w:rPr>
          <w:rFonts w:ascii="CAIXA Std Book" w:hAnsi="CAIXA Std Book"/>
          <w:sz w:val="22"/>
          <w:szCs w:val="22"/>
        </w:rPr>
        <w:t xml:space="preserve"> atenderá todos os requisitos exigidos no Anexo I (Locais indicados para instalação de UL), especialmente no que tange a:</w:t>
      </w:r>
    </w:p>
    <w:p w14:paraId="4149F2DD" w14:textId="77777777" w:rsidR="00C95588" w:rsidRPr="00131CA5" w:rsidRDefault="00C95588" w:rsidP="00C95588">
      <w:pPr>
        <w:spacing w:before="120"/>
        <w:ind w:left="720"/>
        <w:jc w:val="both"/>
        <w:rPr>
          <w:rFonts w:ascii="CAIXA Std Book" w:hAnsi="CAIXA Std Book" w:cs="Arial"/>
          <w:sz w:val="22"/>
          <w:szCs w:val="22"/>
        </w:rPr>
      </w:pPr>
      <w:r w:rsidRPr="00131CA5">
        <w:rPr>
          <w:rFonts w:ascii="CAIXA Std Book" w:hAnsi="CAIXA Std Book" w:cs="Arial"/>
          <w:sz w:val="22"/>
          <w:szCs w:val="22"/>
        </w:rPr>
        <w:t>I</w:t>
      </w:r>
      <w:r w:rsidRPr="00131CA5">
        <w:rPr>
          <w:rFonts w:ascii="CAIXA Std Book" w:hAnsi="CAIXA Std Book" w:cs="Arial"/>
          <w:sz w:val="22"/>
          <w:szCs w:val="22"/>
        </w:rPr>
        <w:tab/>
        <w:t>Estar localizada dentro dos limites de endereços definidos pela CAIXA;</w:t>
      </w:r>
    </w:p>
    <w:p w14:paraId="3D119937" w14:textId="74A8B905" w:rsidR="009662B9" w:rsidRPr="00131CA5" w:rsidRDefault="00C95588" w:rsidP="009662B9">
      <w:pPr>
        <w:spacing w:before="120"/>
        <w:ind w:left="720"/>
        <w:jc w:val="both"/>
        <w:rPr>
          <w:rFonts w:ascii="CAIXA Std Book" w:hAnsi="CAIXA Std Book" w:cs="Arial"/>
          <w:sz w:val="22"/>
          <w:szCs w:val="22"/>
        </w:rPr>
      </w:pPr>
      <w:r w:rsidRPr="00131CA5">
        <w:rPr>
          <w:rFonts w:ascii="CAIXA Std Book" w:hAnsi="CAIXA Std Book" w:cs="Arial"/>
          <w:sz w:val="22"/>
          <w:szCs w:val="22"/>
        </w:rPr>
        <w:t>II</w:t>
      </w:r>
      <w:r w:rsidRPr="00131CA5">
        <w:rPr>
          <w:rFonts w:ascii="CAIXA Std Book" w:hAnsi="CAIXA Std Book" w:cs="Arial"/>
          <w:sz w:val="22"/>
          <w:szCs w:val="22"/>
        </w:rPr>
        <w:tab/>
        <w:t>Ter a área útil mínima indicada;</w:t>
      </w:r>
    </w:p>
    <w:p w14:paraId="4781C22B" w14:textId="0C4EDE2A" w:rsidR="009662B9" w:rsidRPr="00131CA5" w:rsidRDefault="009662B9" w:rsidP="00992699">
      <w:pPr>
        <w:spacing w:before="120"/>
        <w:ind w:left="720"/>
        <w:jc w:val="both"/>
        <w:rPr>
          <w:rFonts w:ascii="CAIXA Std Book" w:hAnsi="CAIXA Std Book" w:cs="Arial"/>
          <w:sz w:val="22"/>
          <w:szCs w:val="22"/>
        </w:rPr>
      </w:pPr>
      <w:r w:rsidRPr="00131CA5">
        <w:rPr>
          <w:rFonts w:ascii="CAIXA Std Book" w:hAnsi="CAIXA Std Book" w:cs="Arial"/>
          <w:sz w:val="22"/>
          <w:szCs w:val="22"/>
        </w:rPr>
        <w:t xml:space="preserve">III   </w:t>
      </w:r>
      <w:r w:rsidRPr="00131CA5">
        <w:rPr>
          <w:rFonts w:ascii="CAIXA Std Book" w:hAnsi="CAIXA Std Book" w:cs="Arial"/>
          <w:sz w:val="22"/>
          <w:szCs w:val="22"/>
        </w:rPr>
        <w:tab/>
        <w:t>Distanciamento entre unidades lotéricas, com raio mínimo de 1.000 metros entre as unidades.</w:t>
      </w:r>
    </w:p>
    <w:p w14:paraId="20233F67" w14:textId="77777777" w:rsidR="009662B9" w:rsidRPr="00131CA5" w:rsidRDefault="009662B9" w:rsidP="00C95588">
      <w:pPr>
        <w:spacing w:before="120"/>
        <w:ind w:left="720"/>
        <w:jc w:val="both"/>
        <w:rPr>
          <w:rFonts w:ascii="CAIXA Std Book" w:hAnsi="CAIXA Std Book" w:cs="Arial"/>
          <w:sz w:val="22"/>
          <w:szCs w:val="22"/>
        </w:rPr>
      </w:pPr>
    </w:p>
    <w:p w14:paraId="52B7084B" w14:textId="20906037" w:rsidR="00C95588" w:rsidRPr="00131CA5" w:rsidRDefault="00C95588" w:rsidP="00C95588">
      <w:pPr>
        <w:jc w:val="both"/>
        <w:rPr>
          <w:rFonts w:ascii="CAIXA Std Book" w:hAnsi="CAIXA Std Book" w:cs="Arial"/>
          <w:sz w:val="22"/>
          <w:szCs w:val="22"/>
        </w:rPr>
      </w:pPr>
      <w:r w:rsidRPr="00131CA5">
        <w:rPr>
          <w:rFonts w:ascii="CAIXA Std Book" w:hAnsi="CAIXA Std Book" w:cs="Arial"/>
          <w:sz w:val="22"/>
          <w:szCs w:val="22"/>
        </w:rPr>
        <w:t xml:space="preserve">3.2 </w:t>
      </w:r>
      <w:r w:rsidRPr="00131CA5">
        <w:rPr>
          <w:rFonts w:ascii="CAIXA Std Book" w:hAnsi="CAIXA Std Book" w:cs="Arial"/>
          <w:sz w:val="22"/>
          <w:szCs w:val="22"/>
        </w:rPr>
        <w:tab/>
      </w:r>
      <w:r w:rsidR="00A1157D">
        <w:rPr>
          <w:rFonts w:ascii="CAIXA Std Book" w:hAnsi="CAIXA Std Book" w:cs="Arial"/>
          <w:sz w:val="22"/>
          <w:szCs w:val="22"/>
        </w:rPr>
        <w:t>O</w:t>
      </w:r>
      <w:r w:rsidR="008D12A6" w:rsidRPr="00131CA5">
        <w:rPr>
          <w:rFonts w:ascii="CAIXA Std Book" w:hAnsi="CAIXA Std Book" w:cs="Arial"/>
          <w:sz w:val="22"/>
          <w:szCs w:val="22"/>
        </w:rPr>
        <w:t xml:space="preserve"> licitante declara:</w:t>
      </w:r>
    </w:p>
    <w:p w14:paraId="52C611F7" w14:textId="5A391372" w:rsidR="00C95588" w:rsidRPr="00131CA5" w:rsidRDefault="00C95588" w:rsidP="00C95588">
      <w:pPr>
        <w:spacing w:before="120"/>
        <w:ind w:left="720"/>
        <w:jc w:val="both"/>
        <w:rPr>
          <w:rFonts w:ascii="CAIXA Std Book" w:hAnsi="CAIXA Std Book" w:cs="Arial"/>
          <w:sz w:val="22"/>
          <w:szCs w:val="22"/>
        </w:rPr>
      </w:pPr>
      <w:r w:rsidRPr="00131CA5">
        <w:rPr>
          <w:rFonts w:ascii="CAIXA Std Book" w:hAnsi="CAIXA Std Book" w:cs="Arial"/>
          <w:sz w:val="22"/>
          <w:szCs w:val="22"/>
        </w:rPr>
        <w:t>I</w:t>
      </w:r>
      <w:r w:rsidRPr="00131CA5">
        <w:rPr>
          <w:rFonts w:ascii="CAIXA Std Book" w:hAnsi="CAIXA Std Book" w:cs="Arial"/>
          <w:sz w:val="22"/>
          <w:szCs w:val="22"/>
        </w:rPr>
        <w:tab/>
        <w:t xml:space="preserve">Os documentos que compõem o Edital foram colocados à disposição e </w:t>
      </w:r>
      <w:r w:rsidR="00A1157D">
        <w:rPr>
          <w:rFonts w:ascii="CAIXA Std Book" w:hAnsi="CAIXA Std Book" w:cs="Arial"/>
          <w:sz w:val="22"/>
          <w:szCs w:val="22"/>
        </w:rPr>
        <w:t>o</w:t>
      </w:r>
      <w:r w:rsidRPr="00131CA5">
        <w:rPr>
          <w:rFonts w:ascii="CAIXA Std Book" w:hAnsi="CAIXA Std Book" w:cs="Arial"/>
          <w:sz w:val="22"/>
          <w:szCs w:val="22"/>
        </w:rPr>
        <w:t xml:space="preserve"> licitante tomou conhecimento de todas as informações, condições locais e grau de dificuldade dos serviços a serem executados;</w:t>
      </w:r>
    </w:p>
    <w:p w14:paraId="13AC2014" w14:textId="04670825" w:rsidR="00C95588" w:rsidRPr="00131CA5" w:rsidRDefault="00C95588" w:rsidP="00C95588">
      <w:pPr>
        <w:spacing w:before="120"/>
        <w:ind w:left="720"/>
        <w:jc w:val="both"/>
        <w:rPr>
          <w:rFonts w:ascii="CAIXA Std Book" w:hAnsi="CAIXA Std Book" w:cs="Arial"/>
          <w:sz w:val="22"/>
          <w:szCs w:val="22"/>
        </w:rPr>
      </w:pPr>
      <w:r w:rsidRPr="00131CA5">
        <w:rPr>
          <w:rFonts w:ascii="CAIXA Std Book" w:hAnsi="CAIXA Std Book" w:cs="Arial"/>
          <w:sz w:val="22"/>
          <w:szCs w:val="22"/>
        </w:rPr>
        <w:t>II</w:t>
      </w:r>
      <w:r w:rsidRPr="00131CA5">
        <w:rPr>
          <w:rFonts w:ascii="CAIXA Std Book" w:hAnsi="CAIXA Std Book" w:cs="Arial"/>
          <w:sz w:val="22"/>
          <w:szCs w:val="22"/>
        </w:rPr>
        <w:tab/>
        <w:t>Não se encontra declarad</w:t>
      </w:r>
      <w:r w:rsidR="001F02EE">
        <w:rPr>
          <w:rFonts w:ascii="CAIXA Std Book" w:hAnsi="CAIXA Std Book" w:cs="Arial"/>
          <w:sz w:val="22"/>
          <w:szCs w:val="22"/>
        </w:rPr>
        <w:t>o</w:t>
      </w:r>
      <w:r w:rsidRPr="00131CA5">
        <w:rPr>
          <w:rFonts w:ascii="CAIXA Std Book" w:hAnsi="CAIXA Std Book" w:cs="Arial"/>
          <w:sz w:val="22"/>
          <w:szCs w:val="22"/>
        </w:rPr>
        <w:t xml:space="preserve"> inidône</w:t>
      </w:r>
      <w:r w:rsidR="001F02EE">
        <w:rPr>
          <w:rFonts w:ascii="CAIXA Std Book" w:hAnsi="CAIXA Std Book" w:cs="Arial"/>
          <w:sz w:val="22"/>
          <w:szCs w:val="22"/>
        </w:rPr>
        <w:t>o</w:t>
      </w:r>
      <w:r w:rsidRPr="00131CA5">
        <w:rPr>
          <w:rFonts w:ascii="CAIXA Std Book" w:hAnsi="CAIXA Std Book" w:cs="Arial"/>
          <w:sz w:val="22"/>
          <w:szCs w:val="22"/>
        </w:rPr>
        <w:t xml:space="preserve"> para licitar ou contratar com a União;</w:t>
      </w:r>
    </w:p>
    <w:p w14:paraId="4D574F98" w14:textId="77777777" w:rsidR="00C95588" w:rsidRPr="00131CA5" w:rsidRDefault="00C95588" w:rsidP="00C95588">
      <w:pPr>
        <w:spacing w:before="120"/>
        <w:ind w:left="720"/>
        <w:jc w:val="both"/>
        <w:rPr>
          <w:rFonts w:ascii="CAIXA Std Book" w:hAnsi="CAIXA Std Book" w:cs="Arial"/>
          <w:sz w:val="22"/>
          <w:szCs w:val="22"/>
        </w:rPr>
      </w:pPr>
      <w:r w:rsidRPr="00131CA5">
        <w:rPr>
          <w:rFonts w:ascii="CAIXA Std Book" w:hAnsi="CAIXA Std Book" w:cs="Arial"/>
          <w:sz w:val="22"/>
          <w:szCs w:val="22"/>
        </w:rPr>
        <w:t>III</w:t>
      </w:r>
      <w:r w:rsidRPr="00131CA5">
        <w:rPr>
          <w:rFonts w:ascii="CAIXA Std Book" w:hAnsi="CAIXA Std Book" w:cs="Arial"/>
          <w:sz w:val="22"/>
          <w:szCs w:val="22"/>
        </w:rPr>
        <w:tab/>
        <w:t>Inexiste fato superveniente impeditivo de sua habilitação;</w:t>
      </w:r>
    </w:p>
    <w:p w14:paraId="29955A21" w14:textId="77777777" w:rsidR="00C95588" w:rsidRPr="00131CA5" w:rsidRDefault="00C95588" w:rsidP="00C95588">
      <w:pPr>
        <w:spacing w:before="120"/>
        <w:ind w:left="720"/>
        <w:jc w:val="both"/>
        <w:rPr>
          <w:rFonts w:ascii="CAIXA Std Book" w:hAnsi="CAIXA Std Book" w:cs="Arial"/>
          <w:sz w:val="22"/>
          <w:szCs w:val="22"/>
        </w:rPr>
      </w:pPr>
      <w:r w:rsidRPr="00131CA5">
        <w:rPr>
          <w:rFonts w:ascii="CAIXA Std Book" w:hAnsi="CAIXA Std Book" w:cs="Arial"/>
          <w:sz w:val="22"/>
          <w:szCs w:val="22"/>
        </w:rPr>
        <w:t>IV</w:t>
      </w:r>
      <w:r w:rsidRPr="00131CA5">
        <w:rPr>
          <w:rFonts w:ascii="CAIXA Std Book" w:hAnsi="CAIXA Std Book" w:cs="Arial"/>
          <w:sz w:val="22"/>
          <w:szCs w:val="22"/>
        </w:rPr>
        <w:tab/>
        <w:t>O signatário pessoa física, ou, no caso de pessoa jurídica, que seu(s) sócio(s)/titular, dirigente(s) ou administrador(es):</w:t>
      </w:r>
    </w:p>
    <w:p w14:paraId="61AF6AA5" w14:textId="46DC7B02" w:rsidR="00C95588" w:rsidRPr="00131CA5" w:rsidRDefault="00C95588" w:rsidP="00F26669">
      <w:pPr>
        <w:numPr>
          <w:ilvl w:val="0"/>
          <w:numId w:val="10"/>
        </w:numPr>
        <w:tabs>
          <w:tab w:val="clear" w:pos="1412"/>
          <w:tab w:val="num" w:pos="1260"/>
        </w:tabs>
        <w:spacing w:before="120"/>
        <w:ind w:left="1260" w:hanging="540"/>
        <w:jc w:val="both"/>
        <w:rPr>
          <w:rFonts w:ascii="CAIXA Std Book" w:hAnsi="CAIXA Std Book" w:cs="Arial"/>
          <w:sz w:val="22"/>
          <w:szCs w:val="22"/>
        </w:rPr>
      </w:pPr>
      <w:r w:rsidRPr="00131CA5">
        <w:rPr>
          <w:rFonts w:ascii="CAIXA Std Book" w:hAnsi="CAIXA Std Book" w:cs="Arial"/>
          <w:sz w:val="22"/>
          <w:szCs w:val="22"/>
        </w:rPr>
        <w:t>não é(são) dirigente(s) ou empregado(s) da CAIXA ou de suas empresas controladas;</w:t>
      </w:r>
    </w:p>
    <w:p w14:paraId="219B20CC" w14:textId="4A06094E" w:rsidR="00C95588" w:rsidRPr="00131CA5" w:rsidRDefault="00C95588" w:rsidP="00F26669">
      <w:pPr>
        <w:numPr>
          <w:ilvl w:val="0"/>
          <w:numId w:val="10"/>
        </w:numPr>
        <w:tabs>
          <w:tab w:val="clear" w:pos="1412"/>
          <w:tab w:val="num" w:pos="1260"/>
        </w:tabs>
        <w:spacing w:before="120"/>
        <w:ind w:left="1260" w:hanging="540"/>
        <w:jc w:val="both"/>
        <w:rPr>
          <w:rFonts w:ascii="CAIXA Std Book" w:hAnsi="CAIXA Std Book" w:cs="Arial"/>
          <w:sz w:val="22"/>
          <w:szCs w:val="22"/>
        </w:rPr>
      </w:pPr>
      <w:r w:rsidRPr="00131CA5">
        <w:rPr>
          <w:rFonts w:ascii="CAIXA Std Book" w:hAnsi="CAIXA Std Book" w:cs="Arial"/>
          <w:sz w:val="22"/>
          <w:szCs w:val="22"/>
        </w:rPr>
        <w:lastRenderedPageBreak/>
        <w:t>não é(são) cônjuge(s) ou companheiro(s) de dirigente(s) ou empregado(s) da CAIXA com atuação em qualquer área da empresa ou de suas empresas controladas;</w:t>
      </w:r>
    </w:p>
    <w:p w14:paraId="5745F851" w14:textId="77777777" w:rsidR="00C95588" w:rsidRPr="00131CA5" w:rsidRDefault="00C95588" w:rsidP="00F26669">
      <w:pPr>
        <w:numPr>
          <w:ilvl w:val="0"/>
          <w:numId w:val="10"/>
        </w:numPr>
        <w:tabs>
          <w:tab w:val="clear" w:pos="1412"/>
          <w:tab w:val="num" w:pos="1260"/>
        </w:tabs>
        <w:spacing w:before="120"/>
        <w:ind w:left="1260" w:hanging="540"/>
        <w:jc w:val="both"/>
        <w:rPr>
          <w:rFonts w:ascii="CAIXA Std Book" w:hAnsi="CAIXA Std Book" w:cs="Arial"/>
          <w:sz w:val="22"/>
          <w:szCs w:val="22"/>
        </w:rPr>
      </w:pPr>
      <w:r w:rsidRPr="00131CA5">
        <w:rPr>
          <w:rFonts w:ascii="CAIXA Std Book" w:hAnsi="CAIXA Std Book" w:cs="Arial"/>
          <w:sz w:val="22"/>
          <w:szCs w:val="22"/>
        </w:rPr>
        <w:t xml:space="preserve">não possui(em) vínculo familiar (parente em linha reta ou colateral, por consanguinidade ou afinidade, até o terceiro grau, nos termos dos artigos </w:t>
      </w:r>
      <w:smartTag w:uri="urn:schemas-microsoft-com:office:smarttags" w:element="metricconverter">
        <w:smartTagPr>
          <w:attr w:name="ProductID" w:val="1.591 a"/>
        </w:smartTagPr>
        <w:r w:rsidRPr="00131CA5">
          <w:rPr>
            <w:rFonts w:ascii="CAIXA Std Book" w:hAnsi="CAIXA Std Book" w:cs="Arial"/>
            <w:sz w:val="22"/>
            <w:szCs w:val="22"/>
          </w:rPr>
          <w:t>1.591 a</w:t>
        </w:r>
      </w:smartTag>
      <w:r w:rsidRPr="00131CA5">
        <w:rPr>
          <w:rFonts w:ascii="CAIXA Std Book" w:hAnsi="CAIXA Std Book" w:cs="Arial"/>
          <w:sz w:val="22"/>
          <w:szCs w:val="22"/>
        </w:rPr>
        <w:t xml:space="preserve"> 1.595 da Lei nº 10.406/2002 – Código Civil) com:</w:t>
      </w:r>
    </w:p>
    <w:p w14:paraId="32541CD5" w14:textId="649FDBFC" w:rsidR="00C95588" w:rsidRPr="00131CA5" w:rsidRDefault="00C95588" w:rsidP="00F26669">
      <w:pPr>
        <w:numPr>
          <w:ilvl w:val="0"/>
          <w:numId w:val="11"/>
        </w:numPr>
        <w:spacing w:before="120"/>
        <w:jc w:val="both"/>
        <w:rPr>
          <w:rFonts w:ascii="CAIXA Std Book" w:hAnsi="CAIXA Std Book" w:cs="Arial"/>
          <w:strike/>
          <w:color w:val="FF0000"/>
          <w:sz w:val="22"/>
          <w:szCs w:val="22"/>
        </w:rPr>
      </w:pPr>
      <w:r w:rsidRPr="00131CA5">
        <w:rPr>
          <w:rFonts w:ascii="CAIXA Std Book" w:hAnsi="CAIXA Std Book" w:cs="Arial"/>
          <w:sz w:val="22"/>
          <w:szCs w:val="22"/>
        </w:rPr>
        <w:t xml:space="preserve">empregado(s) detentor(es) de função gratificada/cargo em comissão que atue(m) em área da CAIXA ou de suas empresas controladas, com participação em quaisquer das fases do processo de contratação ou de gestão da Rede, em maior ou menor grau; </w:t>
      </w:r>
    </w:p>
    <w:p w14:paraId="5FE2F650" w14:textId="77777777" w:rsidR="00C95588" w:rsidRPr="00131CA5" w:rsidRDefault="00C95588" w:rsidP="00F26669">
      <w:pPr>
        <w:pStyle w:val="NormalWeb"/>
        <w:numPr>
          <w:ilvl w:val="0"/>
          <w:numId w:val="11"/>
        </w:numPr>
        <w:spacing w:beforeAutospacing="0" w:after="100"/>
        <w:jc w:val="both"/>
        <w:rPr>
          <w:rFonts w:ascii="CAIXA Std Book" w:hAnsi="CAIXA Std Book" w:cs="Arial"/>
          <w:color w:val="000000"/>
          <w:sz w:val="22"/>
          <w:szCs w:val="22"/>
        </w:rPr>
      </w:pPr>
      <w:r w:rsidRPr="00131CA5">
        <w:rPr>
          <w:rFonts w:ascii="CAIXA Std Book" w:hAnsi="CAIXA Std Book" w:cs="Arial"/>
          <w:bCs/>
          <w:sz w:val="22"/>
          <w:szCs w:val="22"/>
        </w:rPr>
        <w:t>e</w:t>
      </w:r>
      <w:r w:rsidRPr="00131CA5">
        <w:rPr>
          <w:rFonts w:ascii="CAIXA Std Book" w:hAnsi="CAIXA Std Book" w:cs="Arial"/>
          <w:color w:val="000000"/>
          <w:sz w:val="22"/>
          <w:szCs w:val="22"/>
        </w:rPr>
        <w:t>mpregado(s) detentor(es) de Função Gratificada de Gerente Geral de Rede, no âmbito da Superintendência Executiva de Varejo de vinculação do Parceiro, bem como com empregado(s) com Função Gratificada de Superintendente Executivo ou Superintendente de Rede, no âmbito da Superintendência de Rede de vinculação do Parceiro.</w:t>
      </w:r>
    </w:p>
    <w:p w14:paraId="21103A39" w14:textId="7D32C447" w:rsidR="00C95588" w:rsidRPr="00131CA5" w:rsidRDefault="00C95588" w:rsidP="00F26669">
      <w:pPr>
        <w:numPr>
          <w:ilvl w:val="0"/>
          <w:numId w:val="11"/>
        </w:numPr>
        <w:spacing w:before="120"/>
        <w:jc w:val="both"/>
        <w:rPr>
          <w:rFonts w:ascii="CAIXA Std Book" w:hAnsi="CAIXA Std Book" w:cs="Arial"/>
          <w:bCs/>
          <w:sz w:val="22"/>
          <w:szCs w:val="22"/>
        </w:rPr>
      </w:pPr>
      <w:r w:rsidRPr="00131CA5">
        <w:rPr>
          <w:rFonts w:ascii="CAIXA Std Book" w:hAnsi="CAIXA Std Book" w:cs="Arial"/>
          <w:color w:val="000000"/>
          <w:sz w:val="22"/>
          <w:szCs w:val="22"/>
        </w:rPr>
        <w:t>Dirigente da CAIXA ou de suas empresas coligadas ou controladas</w:t>
      </w:r>
      <w:r w:rsidR="001E2FE1" w:rsidRPr="00131CA5">
        <w:rPr>
          <w:rFonts w:ascii="CAIXA Std Book" w:hAnsi="CAIXA Std Book" w:cs="Arial"/>
          <w:color w:val="000000"/>
          <w:sz w:val="22"/>
          <w:szCs w:val="22"/>
        </w:rPr>
        <w:t>.</w:t>
      </w:r>
    </w:p>
    <w:p w14:paraId="06966A69" w14:textId="4C30EA01" w:rsidR="00C95588" w:rsidRPr="00131CA5" w:rsidRDefault="00C95588" w:rsidP="00F26669">
      <w:pPr>
        <w:numPr>
          <w:ilvl w:val="0"/>
          <w:numId w:val="10"/>
        </w:numPr>
        <w:spacing w:before="120"/>
        <w:jc w:val="both"/>
        <w:rPr>
          <w:rFonts w:ascii="CAIXA Std Book" w:hAnsi="CAIXA Std Book" w:cs="Arial"/>
          <w:sz w:val="22"/>
          <w:szCs w:val="22"/>
        </w:rPr>
      </w:pPr>
      <w:r w:rsidRPr="00131CA5">
        <w:rPr>
          <w:rFonts w:ascii="CAIXA Std Book" w:hAnsi="CAIXA Std Book" w:cs="Arial"/>
          <w:sz w:val="22"/>
          <w:szCs w:val="22"/>
        </w:rPr>
        <w:t xml:space="preserve">não tem e não contratará prestador(es) para a execução de serviço objeto desta licitação, que seja cônjuge ou companheiro ou tenha vínculo familiar (parente em linha reta ou colateral, por consanguinidade ou afinidade, até o terceiro grau) com empregado(s) CAIXA que exerça(m) cargo em comissão ou função de confiança ou com dirigente(s) CAIXA, </w:t>
      </w:r>
      <w:r w:rsidRPr="00131CA5">
        <w:rPr>
          <w:rFonts w:ascii="CAIXA Std Book" w:hAnsi="CAIXA Std Book" w:cs="Arial"/>
          <w:bCs/>
          <w:sz w:val="22"/>
          <w:szCs w:val="22"/>
        </w:rPr>
        <w:t>em área da CAIXA ou de suas empresas controladas com participação em quaisquer das fases do processo de contratação ou de gestão da Rede, em maior ou menor grau;</w:t>
      </w:r>
    </w:p>
    <w:p w14:paraId="5340D9A1" w14:textId="77777777" w:rsidR="00A447D8" w:rsidRPr="00131CA5" w:rsidRDefault="00A447D8" w:rsidP="00C95588">
      <w:pPr>
        <w:tabs>
          <w:tab w:val="left" w:pos="900"/>
          <w:tab w:val="left" w:pos="1560"/>
        </w:tabs>
        <w:ind w:left="709"/>
        <w:jc w:val="both"/>
        <w:rPr>
          <w:rFonts w:ascii="CAIXA Std Book" w:hAnsi="CAIXA Std Book" w:cs="Arial"/>
          <w:sz w:val="22"/>
          <w:szCs w:val="22"/>
        </w:rPr>
      </w:pPr>
    </w:p>
    <w:p w14:paraId="7D61FA81" w14:textId="25FC9E16" w:rsidR="00C95588" w:rsidRPr="00131CA5" w:rsidRDefault="00C95588" w:rsidP="001F02EE">
      <w:pPr>
        <w:tabs>
          <w:tab w:val="left" w:pos="900"/>
        </w:tabs>
        <w:ind w:left="709"/>
        <w:jc w:val="both"/>
        <w:rPr>
          <w:rFonts w:ascii="CAIXA Std Book" w:hAnsi="CAIXA Std Book" w:cs="Arial"/>
          <w:sz w:val="22"/>
          <w:szCs w:val="22"/>
        </w:rPr>
      </w:pPr>
      <w:r w:rsidRPr="00131CA5">
        <w:rPr>
          <w:rFonts w:ascii="CAIXA Std Book" w:hAnsi="CAIXA Std Book" w:cs="Arial"/>
          <w:sz w:val="22"/>
          <w:szCs w:val="22"/>
        </w:rPr>
        <w:t xml:space="preserve">V </w:t>
      </w:r>
      <w:r w:rsidRPr="00131CA5">
        <w:rPr>
          <w:rFonts w:ascii="CAIXA Std Book" w:hAnsi="CAIXA Std Book" w:cs="Arial"/>
          <w:sz w:val="22"/>
          <w:szCs w:val="22"/>
        </w:rPr>
        <w:tab/>
        <w:t>não teve revogada compulsoriamente a permissão de exercer atividades lotéricas, por qualquer Unidade da CAIXA nos últimos 2 (dois) anos, ou não foi descredenciad</w:t>
      </w:r>
      <w:r w:rsidR="001F02EE">
        <w:rPr>
          <w:rFonts w:ascii="CAIXA Std Book" w:hAnsi="CAIXA Std Book" w:cs="Arial"/>
          <w:sz w:val="22"/>
          <w:szCs w:val="22"/>
        </w:rPr>
        <w:t>o</w:t>
      </w:r>
      <w:r w:rsidRPr="00131CA5">
        <w:rPr>
          <w:rFonts w:ascii="CAIXA Std Book" w:hAnsi="CAIXA Std Book" w:cs="Arial"/>
          <w:sz w:val="22"/>
          <w:szCs w:val="22"/>
        </w:rPr>
        <w:t xml:space="preserve"> das atividades de Correspondente de qualquer instituição financeira, por descumprimento contratual.</w:t>
      </w:r>
    </w:p>
    <w:p w14:paraId="32D42B7D" w14:textId="77777777" w:rsidR="00C95588" w:rsidRPr="00131CA5" w:rsidRDefault="00C95588" w:rsidP="00C95588">
      <w:pPr>
        <w:tabs>
          <w:tab w:val="left" w:pos="900"/>
          <w:tab w:val="left" w:pos="1560"/>
        </w:tabs>
        <w:ind w:left="709"/>
        <w:jc w:val="both"/>
        <w:rPr>
          <w:rFonts w:ascii="CAIXA Std Book" w:hAnsi="CAIXA Std Book" w:cs="Arial"/>
          <w:sz w:val="22"/>
          <w:szCs w:val="22"/>
        </w:rPr>
      </w:pPr>
    </w:p>
    <w:p w14:paraId="1095215F" w14:textId="77777777" w:rsidR="00C95588" w:rsidRPr="00131CA5" w:rsidRDefault="00C95588" w:rsidP="00C95588">
      <w:pPr>
        <w:tabs>
          <w:tab w:val="left" w:pos="720"/>
        </w:tabs>
        <w:jc w:val="both"/>
        <w:rPr>
          <w:rFonts w:ascii="CAIXA Std Book" w:hAnsi="CAIXA Std Book" w:cs="Arial"/>
          <w:sz w:val="22"/>
          <w:szCs w:val="22"/>
        </w:rPr>
      </w:pPr>
      <w:r w:rsidRPr="00131CA5">
        <w:rPr>
          <w:rFonts w:ascii="CAIXA Std Book" w:hAnsi="CAIXA Std Book" w:cs="Arial"/>
          <w:sz w:val="22"/>
          <w:szCs w:val="22"/>
        </w:rPr>
        <w:t>3.3</w:t>
      </w:r>
      <w:r w:rsidRPr="00131CA5">
        <w:rPr>
          <w:rFonts w:ascii="CAIXA Std Book" w:hAnsi="CAIXA Std Book" w:cs="Arial"/>
          <w:sz w:val="22"/>
          <w:szCs w:val="22"/>
        </w:rPr>
        <w:tab/>
        <w:t>está ciente de que:</w:t>
      </w:r>
    </w:p>
    <w:p w14:paraId="442DED83" w14:textId="5AFE06E5" w:rsidR="00C95588" w:rsidRPr="00131CA5" w:rsidRDefault="00C95588" w:rsidP="00C95588">
      <w:pPr>
        <w:spacing w:before="120"/>
        <w:ind w:left="720"/>
        <w:jc w:val="both"/>
        <w:rPr>
          <w:rFonts w:ascii="CAIXA Std Book" w:hAnsi="CAIXA Std Book" w:cs="Arial"/>
          <w:sz w:val="22"/>
          <w:szCs w:val="22"/>
        </w:rPr>
      </w:pPr>
      <w:r w:rsidRPr="00131CA5">
        <w:rPr>
          <w:rFonts w:ascii="CAIXA Std Book" w:hAnsi="CAIXA Std Book" w:cs="Arial"/>
          <w:sz w:val="22"/>
          <w:szCs w:val="22"/>
        </w:rPr>
        <w:t>I</w:t>
      </w:r>
      <w:r w:rsidRPr="00131CA5">
        <w:rPr>
          <w:rFonts w:ascii="CAIXA Std Book" w:hAnsi="CAIXA Std Book" w:cs="Arial"/>
          <w:sz w:val="22"/>
          <w:szCs w:val="22"/>
        </w:rPr>
        <w:tab/>
        <w:t>Será desclassificad</w:t>
      </w:r>
      <w:r w:rsidR="001F02EE">
        <w:rPr>
          <w:rFonts w:ascii="CAIXA Std Book" w:hAnsi="CAIXA Std Book" w:cs="Arial"/>
          <w:sz w:val="22"/>
          <w:szCs w:val="22"/>
        </w:rPr>
        <w:t>o</w:t>
      </w:r>
      <w:r w:rsidRPr="00131CA5">
        <w:rPr>
          <w:rFonts w:ascii="CAIXA Std Book" w:hAnsi="CAIXA Std Book" w:cs="Arial"/>
          <w:sz w:val="22"/>
          <w:szCs w:val="22"/>
        </w:rPr>
        <w:t xml:space="preserve"> de pronto, tão logo se enquadre em qualquer dos impedimentos previstos nos </w:t>
      </w:r>
      <w:r w:rsidR="00F52714" w:rsidRPr="00131CA5">
        <w:rPr>
          <w:rFonts w:ascii="CAIXA Std Book" w:hAnsi="CAIXA Std Book" w:cs="Arial"/>
          <w:sz w:val="22"/>
          <w:szCs w:val="22"/>
        </w:rPr>
        <w:t>2.3</w:t>
      </w:r>
      <w:r w:rsidRPr="00131CA5">
        <w:rPr>
          <w:rFonts w:ascii="CAIXA Std Book" w:hAnsi="CAIXA Std Book" w:cs="Arial"/>
          <w:sz w:val="22"/>
          <w:szCs w:val="22"/>
        </w:rPr>
        <w:t xml:space="preserve"> do Edital, obrigando-se a comunicar ao Licitador ou à CAIXA caso ocorra seu enquadramento;</w:t>
      </w:r>
    </w:p>
    <w:p w14:paraId="30FD96AE" w14:textId="0741ED33" w:rsidR="00C95588" w:rsidRPr="00131CA5" w:rsidRDefault="00C95588" w:rsidP="00C95588">
      <w:pPr>
        <w:spacing w:before="120"/>
        <w:ind w:left="720"/>
        <w:jc w:val="both"/>
        <w:rPr>
          <w:rFonts w:ascii="CAIXA Std Book" w:hAnsi="CAIXA Std Book" w:cs="Arial"/>
          <w:sz w:val="22"/>
          <w:szCs w:val="22"/>
        </w:rPr>
      </w:pPr>
      <w:r w:rsidRPr="00131CA5">
        <w:rPr>
          <w:rFonts w:ascii="CAIXA Std Book" w:hAnsi="CAIXA Std Book" w:cs="Arial"/>
          <w:sz w:val="22"/>
          <w:szCs w:val="22"/>
        </w:rPr>
        <w:t>II</w:t>
      </w:r>
      <w:r w:rsidRPr="00131CA5">
        <w:rPr>
          <w:rFonts w:ascii="CAIXA Std Book" w:hAnsi="CAIXA Std Book" w:cs="Arial"/>
          <w:sz w:val="22"/>
          <w:szCs w:val="22"/>
        </w:rPr>
        <w:tab/>
        <w:t xml:space="preserve">Caso participe de mais de um Item da licitação e seja </w:t>
      </w:r>
      <w:r w:rsidR="00F52714" w:rsidRPr="00131CA5">
        <w:rPr>
          <w:rFonts w:ascii="CAIXA Std Book" w:hAnsi="CAIXA Std Book" w:cs="Arial"/>
          <w:sz w:val="22"/>
          <w:szCs w:val="22"/>
        </w:rPr>
        <w:t>mais bem</w:t>
      </w:r>
      <w:r w:rsidRPr="00131CA5">
        <w:rPr>
          <w:rFonts w:ascii="CAIXA Std Book" w:hAnsi="CAIXA Std Book" w:cs="Arial"/>
          <w:sz w:val="22"/>
          <w:szCs w:val="22"/>
        </w:rPr>
        <w:t xml:space="preserve"> classificado em mais de um deles, assumirá aquele item para o qual ofertou maior valor, sendo declarad</w:t>
      </w:r>
      <w:r w:rsidR="001F02EE">
        <w:rPr>
          <w:rFonts w:ascii="CAIXA Std Book" w:hAnsi="CAIXA Std Book" w:cs="Arial"/>
          <w:sz w:val="22"/>
          <w:szCs w:val="22"/>
        </w:rPr>
        <w:t>o</w:t>
      </w:r>
      <w:r w:rsidRPr="00131CA5">
        <w:rPr>
          <w:rFonts w:ascii="CAIXA Std Book" w:hAnsi="CAIXA Std Book" w:cs="Arial"/>
          <w:sz w:val="22"/>
          <w:szCs w:val="22"/>
        </w:rPr>
        <w:t xml:space="preserve"> vencedor para este Item e desclassificad</w:t>
      </w:r>
      <w:r w:rsidR="001F02EE">
        <w:rPr>
          <w:rFonts w:ascii="CAIXA Std Book" w:hAnsi="CAIXA Std Book" w:cs="Arial"/>
          <w:sz w:val="22"/>
          <w:szCs w:val="22"/>
        </w:rPr>
        <w:t>o</w:t>
      </w:r>
      <w:r w:rsidRPr="00131CA5">
        <w:rPr>
          <w:rFonts w:ascii="CAIXA Std Book" w:hAnsi="CAIXA Std Book" w:cs="Arial"/>
          <w:sz w:val="22"/>
          <w:szCs w:val="22"/>
        </w:rPr>
        <w:t xml:space="preserve"> para os demais Itens; </w:t>
      </w:r>
    </w:p>
    <w:p w14:paraId="0B8A4DC2" w14:textId="22C8B5DE" w:rsidR="00C95588" w:rsidRPr="00131CA5" w:rsidRDefault="00C95588" w:rsidP="00C95588">
      <w:pPr>
        <w:spacing w:before="120"/>
        <w:ind w:left="720"/>
        <w:jc w:val="both"/>
        <w:rPr>
          <w:rFonts w:ascii="CAIXA Std Book" w:hAnsi="CAIXA Std Book" w:cs="Arial"/>
          <w:sz w:val="22"/>
          <w:szCs w:val="22"/>
        </w:rPr>
      </w:pPr>
      <w:r w:rsidRPr="00131CA5">
        <w:rPr>
          <w:rFonts w:ascii="CAIXA Std Book" w:hAnsi="CAIXA Std Book" w:cs="Arial"/>
          <w:sz w:val="22"/>
          <w:szCs w:val="22"/>
        </w:rPr>
        <w:t>III</w:t>
      </w:r>
      <w:r w:rsidRPr="00131CA5">
        <w:rPr>
          <w:rFonts w:ascii="CAIXA Std Book" w:hAnsi="CAIXA Std Book" w:cs="Arial"/>
          <w:sz w:val="22"/>
          <w:szCs w:val="22"/>
        </w:rPr>
        <w:tab/>
        <w:t xml:space="preserve">Se apresentar valores iguais para Itens para os quais esteja participando e for </w:t>
      </w:r>
      <w:proofErr w:type="gramStart"/>
      <w:r w:rsidRPr="00131CA5">
        <w:rPr>
          <w:rFonts w:ascii="CAIXA Std Book" w:hAnsi="CAIXA Std Book" w:cs="Arial"/>
          <w:sz w:val="22"/>
          <w:szCs w:val="22"/>
        </w:rPr>
        <w:t>melhor</w:t>
      </w:r>
      <w:proofErr w:type="gramEnd"/>
      <w:r w:rsidRPr="00131CA5">
        <w:rPr>
          <w:rFonts w:ascii="CAIXA Std Book" w:hAnsi="CAIXA Std Book" w:cs="Arial"/>
          <w:sz w:val="22"/>
          <w:szCs w:val="22"/>
        </w:rPr>
        <w:t xml:space="preserve"> classificado neles, assumirá o Item para o qual foi apresentado o menor valor ofertado pel</w:t>
      </w:r>
      <w:r w:rsidR="001F02EE">
        <w:rPr>
          <w:rFonts w:ascii="CAIXA Std Book" w:hAnsi="CAIXA Std Book" w:cs="Arial"/>
          <w:sz w:val="22"/>
          <w:szCs w:val="22"/>
        </w:rPr>
        <w:t>o</w:t>
      </w:r>
      <w:r w:rsidRPr="00131CA5">
        <w:rPr>
          <w:rFonts w:ascii="CAIXA Std Book" w:hAnsi="CAIXA Std Book" w:cs="Arial"/>
          <w:sz w:val="22"/>
          <w:szCs w:val="22"/>
        </w:rPr>
        <w:t xml:space="preserve"> segund</w:t>
      </w:r>
      <w:r w:rsidR="001F02EE">
        <w:rPr>
          <w:rFonts w:ascii="CAIXA Std Book" w:hAnsi="CAIXA Std Book" w:cs="Arial"/>
          <w:sz w:val="22"/>
          <w:szCs w:val="22"/>
        </w:rPr>
        <w:t>o</w:t>
      </w:r>
      <w:r w:rsidRPr="00131CA5">
        <w:rPr>
          <w:rFonts w:ascii="CAIXA Std Book" w:hAnsi="CAIXA Std Book" w:cs="Arial"/>
          <w:sz w:val="22"/>
          <w:szCs w:val="22"/>
        </w:rPr>
        <w:t xml:space="preserve"> classificad</w:t>
      </w:r>
      <w:r w:rsidR="001F02EE">
        <w:rPr>
          <w:rFonts w:ascii="CAIXA Std Book" w:hAnsi="CAIXA Std Book" w:cs="Arial"/>
          <w:sz w:val="22"/>
          <w:szCs w:val="22"/>
        </w:rPr>
        <w:t>o</w:t>
      </w:r>
      <w:r w:rsidRPr="00131CA5">
        <w:rPr>
          <w:rFonts w:ascii="CAIXA Std Book" w:hAnsi="CAIXA Std Book" w:cs="Arial"/>
          <w:sz w:val="22"/>
          <w:szCs w:val="22"/>
        </w:rPr>
        <w:t>, sendo declarad</w:t>
      </w:r>
      <w:r w:rsidR="001F02EE">
        <w:rPr>
          <w:rFonts w:ascii="CAIXA Std Book" w:hAnsi="CAIXA Std Book" w:cs="Arial"/>
          <w:sz w:val="22"/>
          <w:szCs w:val="22"/>
        </w:rPr>
        <w:t>o</w:t>
      </w:r>
      <w:r w:rsidRPr="00131CA5">
        <w:rPr>
          <w:rFonts w:ascii="CAIXA Std Book" w:hAnsi="CAIXA Std Book" w:cs="Arial"/>
          <w:sz w:val="22"/>
          <w:szCs w:val="22"/>
        </w:rPr>
        <w:t xml:space="preserve"> vencedor para este Item e desclassificado para os demais Itens;</w:t>
      </w:r>
    </w:p>
    <w:p w14:paraId="5F1E994F" w14:textId="77777777" w:rsidR="0085039A" w:rsidRPr="00131CA5" w:rsidRDefault="0085039A" w:rsidP="00FE3A69">
      <w:pPr>
        <w:spacing w:before="120"/>
        <w:ind w:left="720"/>
        <w:jc w:val="both"/>
        <w:rPr>
          <w:rFonts w:ascii="CAIXA Std Book" w:hAnsi="CAIXA Std Book" w:cs="Arial"/>
          <w:sz w:val="22"/>
          <w:szCs w:val="22"/>
        </w:rPr>
      </w:pPr>
    </w:p>
    <w:p w14:paraId="6C5FE104" w14:textId="658E199A" w:rsidR="0085039A" w:rsidRPr="00131CA5" w:rsidRDefault="00C95588" w:rsidP="00992699">
      <w:pPr>
        <w:ind w:left="720"/>
        <w:jc w:val="both"/>
        <w:rPr>
          <w:rFonts w:ascii="CAIXA Std Book" w:hAnsi="CAIXA Std Book" w:cs="Arial"/>
          <w:sz w:val="22"/>
          <w:szCs w:val="22"/>
        </w:rPr>
      </w:pPr>
      <w:r w:rsidRPr="00131CA5">
        <w:rPr>
          <w:rFonts w:ascii="CAIXA Std Book" w:hAnsi="CAIXA Std Book" w:cs="Arial"/>
          <w:sz w:val="22"/>
          <w:szCs w:val="22"/>
        </w:rPr>
        <w:t>IV</w:t>
      </w:r>
      <w:r w:rsidRPr="00131CA5">
        <w:rPr>
          <w:rFonts w:ascii="CAIXA Std Book" w:hAnsi="CAIXA Std Book" w:cs="Arial"/>
          <w:sz w:val="22"/>
          <w:szCs w:val="22"/>
        </w:rPr>
        <w:tab/>
      </w:r>
      <w:r w:rsidR="001F02EE">
        <w:rPr>
          <w:rFonts w:ascii="CAIXA Std Book" w:hAnsi="CAIXA Std Book" w:cs="Arial"/>
          <w:sz w:val="22"/>
          <w:szCs w:val="22"/>
        </w:rPr>
        <w:t>É</w:t>
      </w:r>
      <w:r w:rsidR="0085039A" w:rsidRPr="00131CA5">
        <w:rPr>
          <w:rFonts w:ascii="CAIXA Std Book" w:hAnsi="CAIXA Std Book" w:cs="Arial"/>
          <w:sz w:val="22"/>
          <w:szCs w:val="22"/>
        </w:rPr>
        <w:t xml:space="preserve"> condição para assinatura do Pré-Contrato a comprovação da abertura da conta caução e o depósito do valor da taxa de permissão em favor da CAIXA;</w:t>
      </w:r>
    </w:p>
    <w:p w14:paraId="48B277D5" w14:textId="74F5A83E" w:rsidR="00C95588" w:rsidRPr="00131CA5" w:rsidRDefault="00F87E4E" w:rsidP="007317FE">
      <w:pPr>
        <w:spacing w:before="120"/>
        <w:ind w:left="720"/>
        <w:jc w:val="both"/>
        <w:rPr>
          <w:rFonts w:ascii="CAIXA Std Book" w:hAnsi="CAIXA Std Book" w:cs="Arial"/>
          <w:sz w:val="22"/>
          <w:szCs w:val="22"/>
        </w:rPr>
      </w:pPr>
      <w:r w:rsidRPr="00131CA5">
        <w:rPr>
          <w:rFonts w:ascii="CAIXA Std Book" w:hAnsi="CAIXA Std Book" w:cs="Arial"/>
          <w:sz w:val="22"/>
          <w:szCs w:val="22"/>
        </w:rPr>
        <w:t>V</w:t>
      </w:r>
      <w:r w:rsidRPr="00131CA5">
        <w:rPr>
          <w:rFonts w:ascii="CAIXA Std Book" w:hAnsi="CAIXA Std Book" w:cs="Arial"/>
          <w:sz w:val="22"/>
          <w:szCs w:val="22"/>
        </w:rPr>
        <w:tab/>
      </w:r>
      <w:r w:rsidR="002944DA" w:rsidRPr="00131CA5">
        <w:rPr>
          <w:rFonts w:ascii="CAIXA Std Book" w:hAnsi="CAIXA Std Book" w:cs="Arial"/>
          <w:sz w:val="22"/>
          <w:szCs w:val="22"/>
        </w:rPr>
        <w:t xml:space="preserve">O depósito do valor da </w:t>
      </w:r>
      <w:r w:rsidR="00C95588" w:rsidRPr="00131CA5">
        <w:rPr>
          <w:rFonts w:ascii="CAIXA Std Book" w:hAnsi="CAIXA Std Book" w:cs="Arial"/>
          <w:sz w:val="22"/>
          <w:szCs w:val="22"/>
        </w:rPr>
        <w:t>taxa de permissão deve ser efetuado no prazo de até 8 (oito) dias</w:t>
      </w:r>
      <w:r w:rsidR="000F78B0" w:rsidRPr="00131CA5">
        <w:rPr>
          <w:rFonts w:ascii="CAIXA Std Book" w:hAnsi="CAIXA Std Book" w:cs="Arial"/>
          <w:sz w:val="22"/>
          <w:szCs w:val="22"/>
        </w:rPr>
        <w:t xml:space="preserve"> corridos</w:t>
      </w:r>
      <w:r w:rsidR="00C95588" w:rsidRPr="00131CA5">
        <w:rPr>
          <w:rFonts w:ascii="CAIXA Std Book" w:hAnsi="CAIXA Std Book" w:cs="Arial"/>
          <w:sz w:val="22"/>
          <w:szCs w:val="22"/>
        </w:rPr>
        <w:t>, a contar da data de convocação para assinatura do Pré-Contrato, sob pena de desclassificação e consequente convocação d</w:t>
      </w:r>
      <w:r w:rsidR="00A1157D">
        <w:rPr>
          <w:rFonts w:ascii="CAIXA Std Book" w:hAnsi="CAIXA Std Book" w:cs="Arial"/>
          <w:sz w:val="22"/>
          <w:szCs w:val="22"/>
        </w:rPr>
        <w:t>o</w:t>
      </w:r>
      <w:r w:rsidR="00C95588" w:rsidRPr="00131CA5">
        <w:rPr>
          <w:rFonts w:ascii="CAIXA Std Book" w:hAnsi="CAIXA Std Book" w:cs="Arial"/>
          <w:sz w:val="22"/>
          <w:szCs w:val="22"/>
        </w:rPr>
        <w:t xml:space="preserve"> próxim</w:t>
      </w:r>
      <w:r w:rsidR="00A1157D">
        <w:rPr>
          <w:rFonts w:ascii="CAIXA Std Book" w:hAnsi="CAIXA Std Book" w:cs="Arial"/>
          <w:sz w:val="22"/>
          <w:szCs w:val="22"/>
        </w:rPr>
        <w:t>o</w:t>
      </w:r>
      <w:r w:rsidR="00C95588" w:rsidRPr="00131CA5">
        <w:rPr>
          <w:rFonts w:ascii="CAIXA Std Book" w:hAnsi="CAIXA Std Book" w:cs="Arial"/>
          <w:sz w:val="22"/>
          <w:szCs w:val="22"/>
        </w:rPr>
        <w:t xml:space="preserve"> licitante classificado</w:t>
      </w:r>
      <w:r w:rsidR="00A1157D">
        <w:rPr>
          <w:rFonts w:ascii="CAIXA Std Book" w:hAnsi="CAIXA Std Book" w:cs="Arial"/>
          <w:sz w:val="22"/>
          <w:szCs w:val="22"/>
        </w:rPr>
        <w:t>.</w:t>
      </w:r>
    </w:p>
    <w:p w14:paraId="3DDEFE09" w14:textId="77777777" w:rsidR="00C95588" w:rsidRPr="00131CA5" w:rsidRDefault="00C95588" w:rsidP="00C95588">
      <w:pPr>
        <w:jc w:val="both"/>
        <w:rPr>
          <w:rFonts w:ascii="CAIXA Std Book" w:hAnsi="CAIXA Std Book" w:cs="Arial"/>
          <w:sz w:val="22"/>
          <w:szCs w:val="22"/>
        </w:rPr>
      </w:pPr>
    </w:p>
    <w:p w14:paraId="2EC46BA0" w14:textId="77777777" w:rsidR="00C95588" w:rsidRPr="00131CA5" w:rsidRDefault="00C95588" w:rsidP="00C95588">
      <w:pPr>
        <w:pStyle w:val="Textoembloco"/>
        <w:ind w:left="0" w:right="0" w:firstLine="0"/>
        <w:rPr>
          <w:rFonts w:ascii="CAIXA Std Book" w:hAnsi="CAIXA Std Book" w:cs="Arial"/>
          <w:sz w:val="22"/>
          <w:szCs w:val="22"/>
        </w:rPr>
      </w:pPr>
      <w:r w:rsidRPr="00131CA5">
        <w:rPr>
          <w:rFonts w:ascii="CAIXA Std Book" w:hAnsi="CAIXA Std Book" w:cs="Arial"/>
          <w:sz w:val="22"/>
          <w:szCs w:val="22"/>
        </w:rPr>
        <w:t>3.4</w:t>
      </w:r>
      <w:r w:rsidRPr="00131CA5">
        <w:rPr>
          <w:rFonts w:ascii="CAIXA Std Book" w:hAnsi="CAIXA Std Book" w:cs="Arial"/>
          <w:sz w:val="22"/>
          <w:szCs w:val="22"/>
        </w:rPr>
        <w:tab/>
        <w:t>Ciência de que qualquer falsidade na declaração acima importará na desclassificação ou inabilitação no processo de licitação ou na revogação compulsória da permissão, além das sanções previstas em lei, firma a presente declaração.</w:t>
      </w:r>
    </w:p>
    <w:p w14:paraId="4061A720" w14:textId="77777777" w:rsidR="00C95588" w:rsidRDefault="00C95588" w:rsidP="00C95588">
      <w:pPr>
        <w:pStyle w:val="Textoembloco"/>
        <w:ind w:left="0" w:right="0" w:firstLine="0"/>
        <w:rPr>
          <w:rFonts w:ascii="CAIXA Std Book" w:hAnsi="CAIXA Std Book" w:cs="Arial"/>
          <w:sz w:val="22"/>
          <w:szCs w:val="22"/>
        </w:rPr>
      </w:pPr>
    </w:p>
    <w:p w14:paraId="6E2C2081" w14:textId="0F444624" w:rsidR="00493C20" w:rsidRPr="00493C20" w:rsidRDefault="00493C20" w:rsidP="00493C20">
      <w:pPr>
        <w:pStyle w:val="Textoembloco"/>
        <w:ind w:left="0" w:right="0" w:firstLine="0"/>
        <w:rPr>
          <w:rFonts w:ascii="CAIXA Std Book" w:hAnsi="CAIXA Std Book" w:cs="Arial"/>
          <w:sz w:val="22"/>
          <w:szCs w:val="22"/>
        </w:rPr>
      </w:pPr>
      <w:r w:rsidRPr="00477BA1">
        <w:rPr>
          <w:rFonts w:ascii="CAIXA Std Book" w:hAnsi="CAIXA Std Book" w:cs="Arial"/>
          <w:sz w:val="22"/>
          <w:szCs w:val="22"/>
        </w:rPr>
        <w:t xml:space="preserve">3.5 </w:t>
      </w:r>
      <w:r w:rsidR="00A1157D">
        <w:rPr>
          <w:rFonts w:ascii="CAIXA Std Book" w:hAnsi="CAIXA Std Book" w:cs="Arial"/>
          <w:sz w:val="22"/>
          <w:szCs w:val="22"/>
        </w:rPr>
        <w:tab/>
      </w:r>
      <w:r w:rsidRPr="00477BA1">
        <w:rPr>
          <w:rFonts w:ascii="CAIXA Std Book" w:hAnsi="CAIXA Std Book" w:cs="Arial"/>
          <w:sz w:val="22"/>
          <w:szCs w:val="22"/>
        </w:rPr>
        <w:t>Ciência de que o estudo de potencialidade de mercado (caracterização mercadológica) foi previamente realizado pela CAIXA, possuindo caráter indicativo quanto ao potencial de faturamento em jogos do município, não constituindo, em qualquer hipótese, garantia de receita, de fluxo de clientes ou de efetivação de negócios, sendo de exclusiva responsabilidade do licitante a avaliação de viabilidade econômico-financeira e a assunção dos riscos inerentes à atividade.</w:t>
      </w:r>
    </w:p>
    <w:p w14:paraId="4ED8BABF" w14:textId="77777777" w:rsidR="00493C20" w:rsidRPr="00131CA5" w:rsidRDefault="00493C20" w:rsidP="00C95588">
      <w:pPr>
        <w:pStyle w:val="Textoembloco"/>
        <w:ind w:left="0" w:right="0" w:firstLine="0"/>
        <w:rPr>
          <w:rFonts w:ascii="CAIXA Std Book" w:hAnsi="CAIXA Std Book" w:cs="Arial"/>
          <w:sz w:val="22"/>
          <w:szCs w:val="22"/>
        </w:rPr>
      </w:pPr>
    </w:p>
    <w:p w14:paraId="7D5553D5" w14:textId="40203527" w:rsidR="00C95588" w:rsidRPr="00131CA5" w:rsidRDefault="00C95588" w:rsidP="00C95588">
      <w:pPr>
        <w:pStyle w:val="Textoembloco"/>
        <w:ind w:left="0" w:right="0" w:firstLine="0"/>
        <w:rPr>
          <w:rFonts w:ascii="CAIXA Std Book" w:hAnsi="CAIXA Std Book" w:cs="Arial"/>
          <w:sz w:val="22"/>
          <w:szCs w:val="22"/>
        </w:rPr>
      </w:pPr>
      <w:r w:rsidRPr="00131CA5">
        <w:rPr>
          <w:rFonts w:ascii="CAIXA Std Book" w:hAnsi="CAIXA Std Book" w:cs="Arial"/>
          <w:sz w:val="22"/>
          <w:szCs w:val="22"/>
        </w:rPr>
        <w:t>4</w:t>
      </w:r>
      <w:r w:rsidRPr="00131CA5">
        <w:rPr>
          <w:rFonts w:ascii="CAIXA Std Book" w:hAnsi="CAIXA Std Book" w:cs="Arial"/>
          <w:sz w:val="22"/>
          <w:szCs w:val="22"/>
        </w:rPr>
        <w:tab/>
        <w:t>Local, data, nome d</w:t>
      </w:r>
      <w:r w:rsidR="00A1157D">
        <w:rPr>
          <w:rFonts w:ascii="CAIXA Std Book" w:hAnsi="CAIXA Std Book" w:cs="Arial"/>
          <w:sz w:val="22"/>
          <w:szCs w:val="22"/>
        </w:rPr>
        <w:t>o</w:t>
      </w:r>
      <w:r w:rsidRPr="00131CA5">
        <w:rPr>
          <w:rFonts w:ascii="CAIXA Std Book" w:hAnsi="CAIXA Std Book" w:cs="Arial"/>
          <w:sz w:val="22"/>
          <w:szCs w:val="22"/>
        </w:rPr>
        <w:t xml:space="preserve"> licitante e assinatura, com a devida identificação do signatário.</w:t>
      </w:r>
    </w:p>
    <w:p w14:paraId="4D7E1115" w14:textId="77777777" w:rsidR="00C95588" w:rsidRPr="00131CA5" w:rsidRDefault="00C95588" w:rsidP="00C95588">
      <w:pPr>
        <w:numPr>
          <w:ilvl w:val="12"/>
          <w:numId w:val="0"/>
        </w:numPr>
        <w:tabs>
          <w:tab w:val="left" w:pos="851"/>
          <w:tab w:val="left" w:pos="4253"/>
        </w:tabs>
        <w:jc w:val="both"/>
        <w:rPr>
          <w:rFonts w:ascii="CAIXA Std Book" w:hAnsi="CAIXA Std Book" w:cs="Arial"/>
          <w:sz w:val="22"/>
          <w:szCs w:val="22"/>
        </w:rPr>
      </w:pPr>
    </w:p>
    <w:p w14:paraId="78623276" w14:textId="77777777" w:rsidR="00C95588" w:rsidRPr="00131CA5" w:rsidRDefault="00C95588" w:rsidP="00C95588">
      <w:pPr>
        <w:numPr>
          <w:ilvl w:val="12"/>
          <w:numId w:val="0"/>
        </w:numPr>
        <w:tabs>
          <w:tab w:val="left" w:pos="851"/>
          <w:tab w:val="left" w:pos="4253"/>
        </w:tabs>
        <w:jc w:val="both"/>
        <w:rPr>
          <w:rFonts w:ascii="CAIXA Std Book" w:hAnsi="CAIXA Std Book" w:cs="Arial"/>
          <w:sz w:val="22"/>
          <w:szCs w:val="22"/>
        </w:rPr>
      </w:pPr>
      <w:r w:rsidRPr="00131CA5">
        <w:rPr>
          <w:rFonts w:ascii="CAIXA Std Book" w:hAnsi="CAIXA Std Book" w:cs="Arial"/>
          <w:sz w:val="22"/>
          <w:szCs w:val="22"/>
        </w:rPr>
        <w:t xml:space="preserve">(local)____________, (data) _____ de ________________ </w:t>
      </w:r>
      <w:proofErr w:type="spellStart"/>
      <w:r w:rsidRPr="00131CA5">
        <w:rPr>
          <w:rFonts w:ascii="CAIXA Std Book" w:hAnsi="CAIXA Std Book" w:cs="Arial"/>
          <w:sz w:val="22"/>
          <w:szCs w:val="22"/>
        </w:rPr>
        <w:t>de</w:t>
      </w:r>
      <w:proofErr w:type="spellEnd"/>
      <w:r w:rsidRPr="00131CA5">
        <w:rPr>
          <w:rFonts w:ascii="CAIXA Std Book" w:hAnsi="CAIXA Std Book" w:cs="Arial"/>
          <w:sz w:val="22"/>
          <w:szCs w:val="22"/>
        </w:rPr>
        <w:t xml:space="preserve"> _____</w:t>
      </w:r>
    </w:p>
    <w:p w14:paraId="6A36BEEB" w14:textId="77777777" w:rsidR="00C95588" w:rsidRPr="00131CA5" w:rsidRDefault="00C95588" w:rsidP="00C95588">
      <w:pPr>
        <w:numPr>
          <w:ilvl w:val="12"/>
          <w:numId w:val="0"/>
        </w:numPr>
        <w:tabs>
          <w:tab w:val="left" w:pos="851"/>
          <w:tab w:val="left" w:pos="4253"/>
        </w:tabs>
        <w:jc w:val="both"/>
        <w:rPr>
          <w:rFonts w:ascii="CAIXA Std Book" w:hAnsi="CAIXA Std Book" w:cs="Arial"/>
          <w:sz w:val="22"/>
          <w:szCs w:val="22"/>
        </w:rPr>
      </w:pPr>
    </w:p>
    <w:p w14:paraId="5147267F" w14:textId="77777777" w:rsidR="00C95588" w:rsidRPr="00131CA5" w:rsidRDefault="00C95588" w:rsidP="00C95588">
      <w:pPr>
        <w:numPr>
          <w:ilvl w:val="12"/>
          <w:numId w:val="0"/>
        </w:numPr>
        <w:tabs>
          <w:tab w:val="left" w:pos="851"/>
          <w:tab w:val="left" w:pos="4253"/>
        </w:tabs>
        <w:jc w:val="both"/>
        <w:rPr>
          <w:rFonts w:ascii="CAIXA Std Book" w:hAnsi="CAIXA Std Book" w:cs="Arial"/>
          <w:sz w:val="22"/>
          <w:szCs w:val="22"/>
        </w:rPr>
      </w:pPr>
    </w:p>
    <w:p w14:paraId="319CA9E8" w14:textId="77777777" w:rsidR="00C95588" w:rsidRPr="00131CA5" w:rsidRDefault="00C95588" w:rsidP="00C95588">
      <w:pPr>
        <w:ind w:right="-1652"/>
        <w:rPr>
          <w:rFonts w:ascii="CAIXA Std Book" w:hAnsi="CAIXA Std Book" w:cs="Arial"/>
          <w:sz w:val="22"/>
          <w:szCs w:val="22"/>
        </w:rPr>
      </w:pPr>
      <w:r w:rsidRPr="00131CA5">
        <w:rPr>
          <w:rFonts w:ascii="CAIXA Std Book" w:hAnsi="CAIXA Std Book" w:cs="Arial"/>
          <w:sz w:val="22"/>
          <w:szCs w:val="22"/>
        </w:rPr>
        <w:t>__________________________________________________________</w:t>
      </w:r>
      <w:r w:rsidRPr="00131CA5">
        <w:rPr>
          <w:rFonts w:ascii="CAIXA Std Book" w:hAnsi="CAIXA Std Book" w:cs="Arial"/>
          <w:sz w:val="22"/>
          <w:szCs w:val="22"/>
        </w:rPr>
        <w:tab/>
      </w:r>
      <w:r w:rsidRPr="00131CA5">
        <w:rPr>
          <w:rFonts w:ascii="CAIXA Std Book" w:hAnsi="CAIXA Std Book" w:cs="Arial"/>
          <w:sz w:val="22"/>
          <w:szCs w:val="22"/>
        </w:rPr>
        <w:tab/>
      </w:r>
    </w:p>
    <w:p w14:paraId="622F05F7" w14:textId="6263A8C2" w:rsidR="00C95588" w:rsidRPr="00131CA5" w:rsidRDefault="00C95588" w:rsidP="00C95588">
      <w:pPr>
        <w:ind w:right="-1652"/>
        <w:rPr>
          <w:rFonts w:ascii="CAIXA Std Book" w:hAnsi="CAIXA Std Book" w:cs="Arial"/>
          <w:sz w:val="22"/>
          <w:szCs w:val="22"/>
        </w:rPr>
      </w:pPr>
      <w:r w:rsidRPr="00131CA5">
        <w:rPr>
          <w:rFonts w:ascii="CAIXA Std Book" w:hAnsi="CAIXA Std Book" w:cs="Arial"/>
          <w:sz w:val="22"/>
          <w:szCs w:val="22"/>
        </w:rPr>
        <w:t>Assinatura do representante legal d</w:t>
      </w:r>
      <w:r w:rsidR="00A1157D">
        <w:rPr>
          <w:rFonts w:ascii="CAIXA Std Book" w:hAnsi="CAIXA Std Book" w:cs="Arial"/>
          <w:sz w:val="22"/>
          <w:szCs w:val="22"/>
        </w:rPr>
        <w:t>o</w:t>
      </w:r>
      <w:r w:rsidRPr="00131CA5">
        <w:rPr>
          <w:rFonts w:ascii="CAIXA Std Book" w:hAnsi="CAIXA Std Book" w:cs="Arial"/>
          <w:sz w:val="22"/>
          <w:szCs w:val="22"/>
        </w:rPr>
        <w:t xml:space="preserve"> Licitante</w:t>
      </w:r>
    </w:p>
    <w:p w14:paraId="4104C905" w14:textId="77777777" w:rsidR="00C95588" w:rsidRPr="00131CA5" w:rsidRDefault="00C95588" w:rsidP="00C95588">
      <w:pPr>
        <w:ind w:right="-1652"/>
        <w:rPr>
          <w:rFonts w:ascii="CAIXA Std Book" w:hAnsi="CAIXA Std Book" w:cs="Arial"/>
          <w:sz w:val="22"/>
          <w:szCs w:val="22"/>
        </w:rPr>
      </w:pPr>
    </w:p>
    <w:p w14:paraId="6FA09B0E" w14:textId="6220655E" w:rsidR="00C95588" w:rsidRPr="00131CA5" w:rsidRDefault="00C95588" w:rsidP="00C95588">
      <w:pPr>
        <w:ind w:right="-1652"/>
        <w:rPr>
          <w:rFonts w:ascii="CAIXA Std Book" w:hAnsi="CAIXA Std Book" w:cs="Arial"/>
          <w:sz w:val="22"/>
          <w:szCs w:val="22"/>
        </w:rPr>
      </w:pPr>
      <w:r w:rsidRPr="00131CA5">
        <w:rPr>
          <w:rFonts w:ascii="CAIXA Std Book" w:hAnsi="CAIXA Std Book" w:cs="Arial"/>
          <w:sz w:val="22"/>
          <w:szCs w:val="22"/>
        </w:rPr>
        <w:t>Nome do representante legal d</w:t>
      </w:r>
      <w:r w:rsidR="00A1157D">
        <w:rPr>
          <w:rFonts w:ascii="CAIXA Std Book" w:hAnsi="CAIXA Std Book" w:cs="Arial"/>
          <w:sz w:val="22"/>
          <w:szCs w:val="22"/>
        </w:rPr>
        <w:t>o</w:t>
      </w:r>
      <w:r w:rsidRPr="00131CA5">
        <w:rPr>
          <w:rFonts w:ascii="CAIXA Std Book" w:hAnsi="CAIXA Std Book" w:cs="Arial"/>
          <w:sz w:val="22"/>
          <w:szCs w:val="22"/>
        </w:rPr>
        <w:t xml:space="preserve"> Licitante:</w:t>
      </w:r>
    </w:p>
    <w:p w14:paraId="7F696AE8" w14:textId="77777777" w:rsidR="00C95588" w:rsidRPr="00131CA5" w:rsidRDefault="00C95588" w:rsidP="00C95588">
      <w:pPr>
        <w:ind w:right="-1652"/>
        <w:rPr>
          <w:rFonts w:ascii="CAIXA Std Book" w:hAnsi="CAIXA Std Book" w:cs="Arial"/>
          <w:sz w:val="22"/>
          <w:szCs w:val="22"/>
        </w:rPr>
      </w:pPr>
      <w:r w:rsidRPr="00131CA5">
        <w:rPr>
          <w:rFonts w:ascii="CAIXA Std Book" w:hAnsi="CAIXA Std Book" w:cs="Arial"/>
          <w:sz w:val="22"/>
          <w:szCs w:val="22"/>
        </w:rPr>
        <w:t xml:space="preserve"> </w:t>
      </w:r>
    </w:p>
    <w:p w14:paraId="0A374C2F" w14:textId="77777777" w:rsidR="00C95588" w:rsidRPr="00131CA5" w:rsidRDefault="00C95588" w:rsidP="00C95588">
      <w:pPr>
        <w:ind w:right="-1652"/>
        <w:rPr>
          <w:rFonts w:ascii="CAIXA Std Book" w:hAnsi="CAIXA Std Book" w:cs="Arial"/>
          <w:sz w:val="22"/>
          <w:szCs w:val="22"/>
        </w:rPr>
      </w:pPr>
      <w:r w:rsidRPr="00131CA5">
        <w:rPr>
          <w:rFonts w:ascii="CAIXA Std Book" w:hAnsi="CAIXA Std Book" w:cs="Arial"/>
          <w:sz w:val="22"/>
          <w:szCs w:val="22"/>
        </w:rPr>
        <w:t>(___________________________________________________)</w:t>
      </w:r>
    </w:p>
    <w:p w14:paraId="06724AF8" w14:textId="77777777" w:rsidR="00C95588" w:rsidRPr="00131CA5" w:rsidRDefault="00C95588" w:rsidP="00C95588">
      <w:pPr>
        <w:jc w:val="center"/>
        <w:rPr>
          <w:rFonts w:ascii="CAIXA Std Book" w:hAnsi="CAIXA Std Book" w:cs="Arial"/>
          <w:b/>
          <w:sz w:val="22"/>
          <w:szCs w:val="22"/>
        </w:rPr>
      </w:pPr>
    </w:p>
    <w:p w14:paraId="7965A49D" w14:textId="1144747D" w:rsidR="00FB394E" w:rsidRPr="00131CA5" w:rsidRDefault="00FB394E" w:rsidP="00C95588">
      <w:pPr>
        <w:jc w:val="both"/>
        <w:rPr>
          <w:rFonts w:ascii="CAIXA Std Book" w:hAnsi="CAIXA Std Book" w:cs="Arial"/>
        </w:rPr>
      </w:pPr>
    </w:p>
    <w:p w14:paraId="20FF068D" w14:textId="77777777" w:rsidR="00FB394E" w:rsidRPr="00131CA5" w:rsidRDefault="00FB394E" w:rsidP="00FB394E">
      <w:pPr>
        <w:pStyle w:val="Cabealho"/>
        <w:jc w:val="both"/>
        <w:rPr>
          <w:rFonts w:ascii="CAIXA Std Book" w:hAnsi="CAIXA Std Book" w:cs="Arial"/>
          <w:b/>
        </w:rPr>
      </w:pPr>
    </w:p>
    <w:p w14:paraId="3F7B373E" w14:textId="77777777" w:rsidR="00FB394E" w:rsidRPr="00131CA5" w:rsidRDefault="00FB394E" w:rsidP="00FB394E">
      <w:pPr>
        <w:ind w:left="1276" w:hanging="1276"/>
        <w:jc w:val="both"/>
        <w:rPr>
          <w:rFonts w:ascii="CAIXA Std Book" w:hAnsi="CAIXA Std Book" w:cs="Arial"/>
        </w:rPr>
      </w:pPr>
    </w:p>
    <w:sectPr w:rsidR="00FB394E" w:rsidRPr="00131CA5" w:rsidSect="00BC461E">
      <w:headerReference w:type="default" r:id="rId11"/>
      <w:footerReference w:type="default" r:id="rId12"/>
      <w:headerReference w:type="first" r:id="rId13"/>
      <w:footerReference w:type="first" r:id="rId14"/>
      <w:pgSz w:w="11906" w:h="16838"/>
      <w:pgMar w:top="1753" w:right="1133" w:bottom="1054" w:left="1701" w:header="0"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A87CB" w14:textId="77777777" w:rsidR="005253B6" w:rsidRDefault="005253B6" w:rsidP="00220389">
      <w:r>
        <w:separator/>
      </w:r>
    </w:p>
  </w:endnote>
  <w:endnote w:type="continuationSeparator" w:id="0">
    <w:p w14:paraId="64F9C0BF" w14:textId="77777777" w:rsidR="005253B6" w:rsidRDefault="005253B6" w:rsidP="00220389">
      <w:r>
        <w:continuationSeparator/>
      </w:r>
    </w:p>
  </w:endnote>
  <w:endnote w:type="continuationNotice" w:id="1">
    <w:p w14:paraId="0D308086" w14:textId="77777777" w:rsidR="005253B6" w:rsidRDefault="005253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merType Md BT">
    <w:altName w:val="Century"/>
    <w:charset w:val="00"/>
    <w:family w:val="roman"/>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IXA Std">
    <w:panose1 w:val="020B0603020204030204"/>
    <w:charset w:val="00"/>
    <w:family w:val="swiss"/>
    <w:pitch w:val="variable"/>
    <w:sig w:usb0="A00000E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Swis721 BT">
    <w:altName w:val="Times New Roman"/>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CAIXA Std Book">
    <w:panose1 w:val="020B0503020204030204"/>
    <w:charset w:val="00"/>
    <w:family w:val="swiss"/>
    <w:pitch w:val="variable"/>
    <w:sig w:usb0="A00000E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AFCB5" w14:textId="6B45754D" w:rsidR="00755C00" w:rsidRDefault="00755C00" w:rsidP="00755C00">
    <w:pPr>
      <w:rPr>
        <w:rFonts w:ascii="CAIXA Std" w:hAnsi="CAIXA Std"/>
        <w:bCs/>
        <w:noProof/>
        <w14:shadow w14:blurRad="50800" w14:dist="38100" w14:dir="10800000" w14:sx="100000" w14:sy="100000" w14:kx="0" w14:ky="0" w14:algn="r">
          <w14:srgbClr w14:val="000000">
            <w14:alpha w14:val="60000"/>
          </w14:srgbClr>
        </w14:shadow>
        <w14:textOutline w14:w="0" w14:cap="flat" w14:cmpd="sng" w14:algn="ctr">
          <w14:noFill/>
          <w14:prstDash w14:val="solid"/>
          <w14:round/>
        </w14:textOutline>
      </w:rPr>
    </w:pPr>
    <w:r w:rsidRPr="00755C00">
      <w:rPr>
        <w:rFonts w:ascii="CAIXA Std" w:hAnsi="CAIXA Std"/>
        <w:bCs/>
        <w:noProof/>
        <w14:shadow w14:blurRad="50800" w14:dist="38100" w14:dir="10800000" w14:sx="100000" w14:sy="100000" w14:kx="0" w14:ky="0" w14:algn="r">
          <w14:srgbClr w14:val="000000">
            <w14:alpha w14:val="60000"/>
          </w14:srgbClr>
        </w14:shadow>
        <w14:textOutline w14:w="0" w14:cap="flat" w14:cmpd="sng" w14:algn="ctr">
          <w14:noFill/>
          <w14:prstDash w14:val="solid"/>
          <w14:round/>
        </w14:textOutline>
      </w:rPr>
      <w:t xml:space="preserve">Processo nº </w:t>
    </w:r>
    <w:r w:rsidR="00D55675">
      <w:rPr>
        <w:rFonts w:ascii="CAIXA Std" w:hAnsi="CAIXA Std"/>
        <w:bCs/>
        <w:noProof/>
        <w14:shadow w14:blurRad="50800" w14:dist="38100" w14:dir="10800000" w14:sx="100000" w14:sy="100000" w14:kx="0" w14:ky="0" w14:algn="r">
          <w14:srgbClr w14:val="000000">
            <w14:alpha w14:val="60000"/>
          </w14:srgbClr>
        </w14:shadow>
        <w14:textOutline w14:w="0" w14:cap="flat" w14:cmpd="sng" w14:algn="ctr">
          <w14:noFill/>
          <w14:prstDash w14:val="solid"/>
          <w14:round/>
        </w14:textOutline>
      </w:rPr>
      <w:t>0549/2026</w:t>
    </w:r>
    <w:r w:rsidR="0032206C">
      <w:rPr>
        <w:rFonts w:ascii="CAIXA Std" w:hAnsi="CAIXA Std"/>
        <w:bCs/>
        <w:noProof/>
        <w14:shadow w14:blurRad="50800" w14:dist="38100" w14:dir="10800000" w14:sx="100000" w14:sy="100000" w14:kx="0" w14:ky="0" w14:algn="r">
          <w14:srgbClr w14:val="000000">
            <w14:alpha w14:val="60000"/>
          </w14:srgbClr>
        </w14:shadow>
        <w14:textOutline w14:w="0" w14:cap="flat" w14:cmpd="sng" w14:algn="ctr">
          <w14:noFill/>
          <w14:prstDash w14:val="solid"/>
          <w14:round/>
        </w14:textOutline>
      </w:rPr>
      <w:t xml:space="preserve"> </w:t>
    </w:r>
  </w:p>
  <w:p w14:paraId="5BE3D1E3" w14:textId="1DD0987E" w:rsidR="00395436" w:rsidRDefault="77DDC896" w:rsidP="00C739DB">
    <w:pPr>
      <w:pStyle w:val="Rodap"/>
      <w:ind w:right="360"/>
      <w:jc w:val="both"/>
      <w:rPr>
        <w:sz w:val="18"/>
        <w:szCs w:val="18"/>
      </w:rPr>
    </w:pPr>
    <w:r w:rsidRPr="77DDC896">
      <w:rPr>
        <w:sz w:val="18"/>
        <w:szCs w:val="18"/>
      </w:rPr>
      <w:t>JUL, 2026 Versão 1</w:t>
    </w:r>
    <w:r w:rsidR="00556A76">
      <w:rPr>
        <w:sz w:val="18"/>
        <w:szCs w:val="18"/>
      </w:rPr>
      <w:t>8</w:t>
    </w:r>
    <w:r w:rsidRPr="77DDC896">
      <w:rPr>
        <w:sz w:val="18"/>
        <w:szCs w:val="18"/>
      </w:rPr>
      <w:t>. Edital de Permissionários lotéricos – vinculada às NJ GEAJU  6144967/2024, 6574647/2024</w:t>
    </w:r>
    <w:r w:rsidR="009578B9">
      <w:rPr>
        <w:sz w:val="18"/>
        <w:szCs w:val="18"/>
      </w:rPr>
      <w:t xml:space="preserve">, 7977004/2026 </w:t>
    </w:r>
    <w:r w:rsidRPr="77DDC896">
      <w:rPr>
        <w:sz w:val="18"/>
        <w:szCs w:val="18"/>
      </w:rPr>
      <w:t>e 8263356/2026.</w:t>
    </w:r>
  </w:p>
  <w:p w14:paraId="5A1E1854" w14:textId="35DCDC12" w:rsidR="00220389" w:rsidRPr="00AB52B0" w:rsidRDefault="00523F8C" w:rsidP="00114ED0">
    <w:pPr>
      <w:pStyle w:val="Rodap"/>
      <w:tabs>
        <w:tab w:val="left" w:pos="3675"/>
        <w:tab w:val="right" w:pos="9072"/>
      </w:tabs>
      <w:jc w:val="right"/>
      <w:rPr>
        <w:rFonts w:ascii="CAIXA Std" w:hAnsi="CAIXA Std"/>
      </w:rPr>
    </w:pPr>
    <w:r w:rsidRPr="00AB52B0">
      <w:rPr>
        <w:rFonts w:ascii="CAIXA Std" w:hAnsi="CAIXA Std"/>
        <w:sz w:val="20"/>
        <w:szCs w:val="20"/>
      </w:rPr>
      <w:fldChar w:fldCharType="begin"/>
    </w:r>
    <w:r w:rsidRPr="00AB52B0">
      <w:rPr>
        <w:rFonts w:ascii="CAIXA Std" w:hAnsi="CAIXA Std"/>
        <w:sz w:val="20"/>
        <w:szCs w:val="20"/>
      </w:rPr>
      <w:instrText>PAGE   \* MERGEFORMAT</w:instrText>
    </w:r>
    <w:r w:rsidRPr="00AB52B0">
      <w:rPr>
        <w:rFonts w:ascii="CAIXA Std" w:hAnsi="CAIXA Std"/>
        <w:sz w:val="20"/>
        <w:szCs w:val="20"/>
      </w:rPr>
      <w:fldChar w:fldCharType="separate"/>
    </w:r>
    <w:r w:rsidRPr="00AB52B0">
      <w:rPr>
        <w:rFonts w:ascii="CAIXA Std" w:hAnsi="CAIXA Std"/>
        <w:sz w:val="20"/>
        <w:szCs w:val="20"/>
      </w:rPr>
      <w:t>1</w:t>
    </w:r>
    <w:r w:rsidRPr="00AB52B0">
      <w:rPr>
        <w:rFonts w:ascii="CAIXA Std" w:hAnsi="CAIXA Std"/>
        <w:sz w:val="20"/>
        <w:szCs w:val="20"/>
      </w:rPr>
      <w:fldChar w:fldCharType="end"/>
    </w:r>
    <w:r w:rsidR="00220389" w:rsidRPr="00AB52B0">
      <w:rPr>
        <w:rFonts w:ascii="CAIXA Std" w:hAnsi="CAIXA Std"/>
        <w:noProof/>
      </w:rPr>
      <w:drawing>
        <wp:anchor distT="0" distB="0" distL="114300" distR="114300" simplePos="0" relativeHeight="251658240" behindDoc="1" locked="0" layoutInCell="1" allowOverlap="1" wp14:anchorId="71761A1D" wp14:editId="43B2B81D">
          <wp:simplePos x="0" y="0"/>
          <wp:positionH relativeFrom="column">
            <wp:posOffset>-3504358</wp:posOffset>
          </wp:positionH>
          <wp:positionV relativeFrom="page">
            <wp:posOffset>10174605</wp:posOffset>
          </wp:positionV>
          <wp:extent cx="11167200" cy="489600"/>
          <wp:effectExtent l="0" t="0" r="0" b="5715"/>
          <wp:wrapNone/>
          <wp:docPr id="970234839" name="Imagem 970234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12"/>
                  <pic:cNvPicPr/>
                </pic:nvPicPr>
                <pic:blipFill>
                  <a:blip r:embed="rId1">
                    <a:extLst>
                      <a:ext uri="{28A0092B-C50C-407E-A947-70E740481C1C}">
                        <a14:useLocalDpi xmlns:a14="http://schemas.microsoft.com/office/drawing/2010/main" val="0"/>
                      </a:ext>
                    </a:extLst>
                  </a:blip>
                  <a:stretch>
                    <a:fillRect/>
                  </a:stretch>
                </pic:blipFill>
                <pic:spPr>
                  <a:xfrm>
                    <a:off x="0" y="0"/>
                    <a:ext cx="11167200" cy="489600"/>
                  </a:xfrm>
                  <a:prstGeom prst="rect">
                    <a:avLst/>
                  </a:prstGeom>
                </pic:spPr>
              </pic:pic>
            </a:graphicData>
          </a:graphic>
          <wp14:sizeRelH relativeFrom="margin">
            <wp14:pctWidth>0</wp14:pctWidth>
          </wp14:sizeRelH>
          <wp14:sizeRelV relativeFrom="margin">
            <wp14:pctHeight>0</wp14:pctHeight>
          </wp14:sizeRelV>
        </wp:anchor>
      </w:drawing>
    </w:r>
    <w:r w:rsidR="009F197D">
      <w:rPr>
        <w:rFonts w:ascii="CAIXA Std" w:hAnsi="CAIXA Std"/>
        <w:sz w:val="20"/>
        <w:szCs w:val="20"/>
      </w:rPr>
      <w:t>/</w:t>
    </w:r>
    <w:r w:rsidR="009F197D">
      <w:rPr>
        <w:rFonts w:ascii="CAIXA Std" w:hAnsi="CAIXA Std"/>
        <w:sz w:val="20"/>
        <w:szCs w:val="20"/>
      </w:rPr>
      <w:fldChar w:fldCharType="begin"/>
    </w:r>
    <w:r w:rsidR="009F197D">
      <w:rPr>
        <w:rFonts w:ascii="CAIXA Std" w:hAnsi="CAIXA Std"/>
        <w:sz w:val="20"/>
        <w:szCs w:val="20"/>
      </w:rPr>
      <w:instrText xml:space="preserve"> NUMPAGES   \* MERGEFORMAT </w:instrText>
    </w:r>
    <w:r w:rsidR="009F197D">
      <w:rPr>
        <w:rFonts w:ascii="CAIXA Std" w:hAnsi="CAIXA Std"/>
        <w:sz w:val="20"/>
        <w:szCs w:val="20"/>
      </w:rPr>
      <w:fldChar w:fldCharType="separate"/>
    </w:r>
    <w:r w:rsidR="009F197D">
      <w:rPr>
        <w:rFonts w:ascii="CAIXA Std" w:hAnsi="CAIXA Std"/>
        <w:noProof/>
        <w:sz w:val="20"/>
        <w:szCs w:val="20"/>
      </w:rPr>
      <w:t>118</w:t>
    </w:r>
    <w:r w:rsidR="009F197D">
      <w:rPr>
        <w:rFonts w:ascii="CAIXA Std" w:hAnsi="CAIXA Std"/>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AD618" w14:textId="4F975AC3" w:rsidR="002C6042" w:rsidRDefault="002C6042">
    <w:pPr>
      <w:pStyle w:val="Rodap"/>
    </w:pPr>
    <w:r w:rsidRPr="00AB52B0">
      <w:rPr>
        <w:rFonts w:ascii="CAIXA Std" w:hAnsi="CAIXA Std"/>
        <w:noProof/>
      </w:rPr>
      <w:drawing>
        <wp:anchor distT="0" distB="0" distL="114300" distR="114300" simplePos="0" relativeHeight="251658245" behindDoc="1" locked="0" layoutInCell="1" allowOverlap="1" wp14:anchorId="7C6FD8DE" wp14:editId="6AF1F328">
          <wp:simplePos x="0" y="0"/>
          <wp:positionH relativeFrom="page">
            <wp:posOffset>-81280</wp:posOffset>
          </wp:positionH>
          <wp:positionV relativeFrom="page">
            <wp:posOffset>10167298</wp:posOffset>
          </wp:positionV>
          <wp:extent cx="7642746" cy="488927"/>
          <wp:effectExtent l="0" t="0" r="0" b="6985"/>
          <wp:wrapNone/>
          <wp:docPr id="1054925431" name="Imagem 10549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12"/>
                  <pic:cNvPicPr/>
                </pic:nvPicPr>
                <pic:blipFill>
                  <a:blip r:embed="rId1">
                    <a:extLst>
                      <a:ext uri="{28A0092B-C50C-407E-A947-70E740481C1C}">
                        <a14:useLocalDpi xmlns:a14="http://schemas.microsoft.com/office/drawing/2010/main" val="0"/>
                      </a:ext>
                    </a:extLst>
                  </a:blip>
                  <a:stretch>
                    <a:fillRect/>
                  </a:stretch>
                </pic:blipFill>
                <pic:spPr>
                  <a:xfrm>
                    <a:off x="0" y="0"/>
                    <a:ext cx="7642746" cy="488927"/>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E10E5" w14:textId="77777777" w:rsidR="005253B6" w:rsidRDefault="005253B6" w:rsidP="00220389">
      <w:r>
        <w:separator/>
      </w:r>
    </w:p>
  </w:footnote>
  <w:footnote w:type="continuationSeparator" w:id="0">
    <w:p w14:paraId="1492980D" w14:textId="77777777" w:rsidR="005253B6" w:rsidRDefault="005253B6" w:rsidP="00220389">
      <w:r>
        <w:continuationSeparator/>
      </w:r>
    </w:p>
  </w:footnote>
  <w:footnote w:type="continuationNotice" w:id="1">
    <w:p w14:paraId="66FA0993" w14:textId="77777777" w:rsidR="005253B6" w:rsidRDefault="005253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11CAC" w14:textId="78D6480F" w:rsidR="00220389" w:rsidRDefault="003045F5" w:rsidP="00220389">
    <w:pPr>
      <w:pStyle w:val="Cabealho"/>
    </w:pPr>
    <w:r>
      <w:rPr>
        <w:noProof/>
      </w:rPr>
      <w:drawing>
        <wp:anchor distT="0" distB="0" distL="114300" distR="114300" simplePos="0" relativeHeight="251658241" behindDoc="1" locked="0" layoutInCell="1" allowOverlap="1" wp14:anchorId="173193B4" wp14:editId="0BCAF973">
          <wp:simplePos x="0" y="0"/>
          <wp:positionH relativeFrom="column">
            <wp:posOffset>-1567815</wp:posOffset>
          </wp:positionH>
          <wp:positionV relativeFrom="page">
            <wp:posOffset>708</wp:posOffset>
          </wp:positionV>
          <wp:extent cx="10653209" cy="1098040"/>
          <wp:effectExtent l="0" t="0" r="2540" b="0"/>
          <wp:wrapNone/>
          <wp:docPr id="564331961" name="Imagem 56433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a:blip r:embed="rId1">
                    <a:extLst>
                      <a:ext uri="{28A0092B-C50C-407E-A947-70E740481C1C}">
                        <a14:useLocalDpi xmlns:a14="http://schemas.microsoft.com/office/drawing/2010/main" val="0"/>
                      </a:ext>
                    </a:extLst>
                  </a:blip>
                  <a:stretch>
                    <a:fillRect/>
                  </a:stretch>
                </pic:blipFill>
                <pic:spPr>
                  <a:xfrm>
                    <a:off x="0" y="0"/>
                    <a:ext cx="10653209" cy="1098040"/>
                  </a:xfrm>
                  <a:prstGeom prst="rect">
                    <a:avLst/>
                  </a:prstGeom>
                </pic:spPr>
              </pic:pic>
            </a:graphicData>
          </a:graphic>
          <wp14:sizeRelH relativeFrom="margin">
            <wp14:pctWidth>0</wp14:pctWidth>
          </wp14:sizeRelH>
          <wp14:sizeRelV relativeFrom="margin">
            <wp14:pctHeight>0</wp14:pctHeight>
          </wp14:sizeRelV>
        </wp:anchor>
      </w:drawing>
    </w:r>
  </w:p>
  <w:p w14:paraId="2551FC89" w14:textId="5A8E08AD" w:rsidR="00220389" w:rsidRDefault="00220389" w:rsidP="00220389">
    <w:pPr>
      <w:pStyle w:val="Cabealho"/>
    </w:pPr>
  </w:p>
  <w:p w14:paraId="0E8A9653" w14:textId="2EB331F8" w:rsidR="00220389" w:rsidRDefault="003045F5" w:rsidP="00220389">
    <w:pPr>
      <w:pStyle w:val="Cabealho"/>
    </w:pPr>
    <w:r>
      <w:rPr>
        <w:noProof/>
      </w:rPr>
      <w:drawing>
        <wp:anchor distT="0" distB="0" distL="114300" distR="114300" simplePos="0" relativeHeight="251658242" behindDoc="1" locked="0" layoutInCell="1" allowOverlap="1" wp14:anchorId="2BD97708" wp14:editId="74EA5068">
          <wp:simplePos x="0" y="0"/>
          <wp:positionH relativeFrom="column">
            <wp:posOffset>5080952</wp:posOffset>
          </wp:positionH>
          <wp:positionV relativeFrom="paragraph">
            <wp:posOffset>49464</wp:posOffset>
          </wp:positionV>
          <wp:extent cx="963274" cy="219694"/>
          <wp:effectExtent l="0" t="0" r="2540" b="0"/>
          <wp:wrapNone/>
          <wp:docPr id="1062226118" name="Imagem 1062226118" descr="Desenho com traços pretos em fundo bran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descr="Desenho com traços pretos em fundo branco&#10;&#10;Descrição gerad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989792" cy="225742"/>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7053B" w14:textId="25E65D30" w:rsidR="002C6042" w:rsidRDefault="002C6042">
    <w:pPr>
      <w:pStyle w:val="Cabealho"/>
    </w:pPr>
    <w:r>
      <w:rPr>
        <w:noProof/>
      </w:rPr>
      <w:drawing>
        <wp:anchor distT="0" distB="0" distL="114300" distR="114300" simplePos="0" relativeHeight="251658244" behindDoc="1" locked="0" layoutInCell="1" allowOverlap="1" wp14:anchorId="1191C0E0" wp14:editId="53C7AF91">
          <wp:simplePos x="0" y="0"/>
          <wp:positionH relativeFrom="column">
            <wp:posOffset>5020414</wp:posOffset>
          </wp:positionH>
          <wp:positionV relativeFrom="paragraph">
            <wp:posOffset>518614</wp:posOffset>
          </wp:positionV>
          <wp:extent cx="963274" cy="219694"/>
          <wp:effectExtent l="0" t="0" r="2540" b="0"/>
          <wp:wrapNone/>
          <wp:docPr id="2034334104" name="Imagem 2034334104" descr="Desenho com traços pretos em fundo bran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descr="Desenho com traços pretos em fundo branc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963274" cy="219694"/>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3" behindDoc="1" locked="0" layoutInCell="1" allowOverlap="1" wp14:anchorId="7B01D30B" wp14:editId="14E0F3EB">
          <wp:simplePos x="0" y="0"/>
          <wp:positionH relativeFrom="page">
            <wp:align>left</wp:align>
          </wp:positionH>
          <wp:positionV relativeFrom="page">
            <wp:align>top</wp:align>
          </wp:positionV>
          <wp:extent cx="10653209" cy="1098040"/>
          <wp:effectExtent l="0" t="0" r="0" b="6985"/>
          <wp:wrapNone/>
          <wp:docPr id="1137664069" name="Imagem 1137664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a:blip r:embed="rId2">
                    <a:extLst>
                      <a:ext uri="{28A0092B-C50C-407E-A947-70E740481C1C}">
                        <a14:useLocalDpi xmlns:a14="http://schemas.microsoft.com/office/drawing/2010/main" val="0"/>
                      </a:ext>
                    </a:extLst>
                  </a:blip>
                  <a:stretch>
                    <a:fillRect/>
                  </a:stretch>
                </pic:blipFill>
                <pic:spPr>
                  <a:xfrm>
                    <a:off x="0" y="0"/>
                    <a:ext cx="10653209" cy="10980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10238"/>
    <w:multiLevelType w:val="hybridMultilevel"/>
    <w:tmpl w:val="369C4DE0"/>
    <w:lvl w:ilvl="0" w:tplc="B31A911A">
      <w:start w:val="1"/>
      <w:numFmt w:val="lowerLetter"/>
      <w:lvlText w:val="%1)"/>
      <w:lvlJc w:val="left"/>
      <w:pPr>
        <w:ind w:left="680" w:hanging="360"/>
      </w:pPr>
      <w:rPr>
        <w:rFonts w:hint="default"/>
      </w:rPr>
    </w:lvl>
    <w:lvl w:ilvl="1" w:tplc="04160019" w:tentative="1">
      <w:start w:val="1"/>
      <w:numFmt w:val="lowerLetter"/>
      <w:lvlText w:val="%2."/>
      <w:lvlJc w:val="left"/>
      <w:pPr>
        <w:ind w:left="1400" w:hanging="360"/>
      </w:pPr>
    </w:lvl>
    <w:lvl w:ilvl="2" w:tplc="0416001B" w:tentative="1">
      <w:start w:val="1"/>
      <w:numFmt w:val="lowerRoman"/>
      <w:lvlText w:val="%3."/>
      <w:lvlJc w:val="right"/>
      <w:pPr>
        <w:ind w:left="2120" w:hanging="180"/>
      </w:pPr>
    </w:lvl>
    <w:lvl w:ilvl="3" w:tplc="0416000F" w:tentative="1">
      <w:start w:val="1"/>
      <w:numFmt w:val="decimal"/>
      <w:lvlText w:val="%4."/>
      <w:lvlJc w:val="left"/>
      <w:pPr>
        <w:ind w:left="2840" w:hanging="360"/>
      </w:pPr>
    </w:lvl>
    <w:lvl w:ilvl="4" w:tplc="04160019" w:tentative="1">
      <w:start w:val="1"/>
      <w:numFmt w:val="lowerLetter"/>
      <w:lvlText w:val="%5."/>
      <w:lvlJc w:val="left"/>
      <w:pPr>
        <w:ind w:left="3560" w:hanging="360"/>
      </w:pPr>
    </w:lvl>
    <w:lvl w:ilvl="5" w:tplc="0416001B" w:tentative="1">
      <w:start w:val="1"/>
      <w:numFmt w:val="lowerRoman"/>
      <w:lvlText w:val="%6."/>
      <w:lvlJc w:val="right"/>
      <w:pPr>
        <w:ind w:left="4280" w:hanging="180"/>
      </w:pPr>
    </w:lvl>
    <w:lvl w:ilvl="6" w:tplc="0416000F" w:tentative="1">
      <w:start w:val="1"/>
      <w:numFmt w:val="decimal"/>
      <w:lvlText w:val="%7."/>
      <w:lvlJc w:val="left"/>
      <w:pPr>
        <w:ind w:left="5000" w:hanging="360"/>
      </w:pPr>
    </w:lvl>
    <w:lvl w:ilvl="7" w:tplc="04160019" w:tentative="1">
      <w:start w:val="1"/>
      <w:numFmt w:val="lowerLetter"/>
      <w:lvlText w:val="%8."/>
      <w:lvlJc w:val="left"/>
      <w:pPr>
        <w:ind w:left="5720" w:hanging="360"/>
      </w:pPr>
    </w:lvl>
    <w:lvl w:ilvl="8" w:tplc="0416001B" w:tentative="1">
      <w:start w:val="1"/>
      <w:numFmt w:val="lowerRoman"/>
      <w:lvlText w:val="%9."/>
      <w:lvlJc w:val="right"/>
      <w:pPr>
        <w:ind w:left="6440" w:hanging="180"/>
      </w:pPr>
    </w:lvl>
  </w:abstractNum>
  <w:abstractNum w:abstractNumId="2" w15:restartNumberingAfterBreak="0">
    <w:nsid w:val="06103C1F"/>
    <w:multiLevelType w:val="hybridMultilevel"/>
    <w:tmpl w:val="42F4F14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8DB6097"/>
    <w:multiLevelType w:val="hybridMultilevel"/>
    <w:tmpl w:val="9606C98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 w15:restartNumberingAfterBreak="0">
    <w:nsid w:val="090C5002"/>
    <w:multiLevelType w:val="hybridMultilevel"/>
    <w:tmpl w:val="62CA6422"/>
    <w:lvl w:ilvl="0" w:tplc="3D4856C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rPr>
    </w:lvl>
    <w:lvl w:ilvl="1">
      <w:start w:val="1"/>
      <w:numFmt w:val="decimal"/>
      <w:isLgl/>
      <w:lvlText w:val="%1.%2"/>
      <w:lvlJc w:val="left"/>
      <w:pPr>
        <w:tabs>
          <w:tab w:val="num" w:pos="1134"/>
        </w:tabs>
        <w:ind w:left="1134" w:hanging="1134"/>
      </w:pPr>
      <w:rPr>
        <w:rFonts w:hint="default"/>
        <w:b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6" w15:restartNumberingAfterBreak="0">
    <w:nsid w:val="0CE5605D"/>
    <w:multiLevelType w:val="hybridMultilevel"/>
    <w:tmpl w:val="15F23DC4"/>
    <w:lvl w:ilvl="0" w:tplc="598EFA78">
      <w:start w:val="1"/>
      <w:numFmt w:val="lowerLetter"/>
      <w:lvlText w:val="%1)"/>
      <w:lvlJc w:val="left"/>
      <w:pPr>
        <w:tabs>
          <w:tab w:val="num" w:pos="1353"/>
        </w:tabs>
        <w:ind w:left="1353" w:hanging="360"/>
      </w:pPr>
      <w:rPr>
        <w:rFonts w:hint="default"/>
      </w:rPr>
    </w:lvl>
    <w:lvl w:ilvl="1" w:tplc="04160019" w:tentative="1">
      <w:start w:val="1"/>
      <w:numFmt w:val="lowerLetter"/>
      <w:lvlText w:val="%2."/>
      <w:lvlJc w:val="left"/>
      <w:pPr>
        <w:tabs>
          <w:tab w:val="num" w:pos="2073"/>
        </w:tabs>
        <w:ind w:left="2073" w:hanging="360"/>
      </w:pPr>
    </w:lvl>
    <w:lvl w:ilvl="2" w:tplc="0416001B">
      <w:start w:val="1"/>
      <w:numFmt w:val="lowerRoman"/>
      <w:lvlText w:val="%3."/>
      <w:lvlJc w:val="right"/>
      <w:pPr>
        <w:tabs>
          <w:tab w:val="num" w:pos="2793"/>
        </w:tabs>
        <w:ind w:left="2793" w:hanging="180"/>
      </w:pPr>
    </w:lvl>
    <w:lvl w:ilvl="3" w:tplc="0416000F" w:tentative="1">
      <w:start w:val="1"/>
      <w:numFmt w:val="decimal"/>
      <w:lvlText w:val="%4."/>
      <w:lvlJc w:val="left"/>
      <w:pPr>
        <w:tabs>
          <w:tab w:val="num" w:pos="3513"/>
        </w:tabs>
        <w:ind w:left="3513" w:hanging="360"/>
      </w:pPr>
    </w:lvl>
    <w:lvl w:ilvl="4" w:tplc="04160019">
      <w:start w:val="1"/>
      <w:numFmt w:val="lowerLetter"/>
      <w:lvlText w:val="%5."/>
      <w:lvlJc w:val="left"/>
      <w:pPr>
        <w:tabs>
          <w:tab w:val="num" w:pos="4233"/>
        </w:tabs>
        <w:ind w:left="4233" w:hanging="360"/>
      </w:pPr>
    </w:lvl>
    <w:lvl w:ilvl="5" w:tplc="0416001B" w:tentative="1">
      <w:start w:val="1"/>
      <w:numFmt w:val="lowerRoman"/>
      <w:lvlText w:val="%6."/>
      <w:lvlJc w:val="right"/>
      <w:pPr>
        <w:tabs>
          <w:tab w:val="num" w:pos="4953"/>
        </w:tabs>
        <w:ind w:left="4953" w:hanging="180"/>
      </w:pPr>
    </w:lvl>
    <w:lvl w:ilvl="6" w:tplc="0416000F" w:tentative="1">
      <w:start w:val="1"/>
      <w:numFmt w:val="decimal"/>
      <w:lvlText w:val="%7."/>
      <w:lvlJc w:val="left"/>
      <w:pPr>
        <w:tabs>
          <w:tab w:val="num" w:pos="5673"/>
        </w:tabs>
        <w:ind w:left="5673" w:hanging="360"/>
      </w:pPr>
    </w:lvl>
    <w:lvl w:ilvl="7" w:tplc="04160019" w:tentative="1">
      <w:start w:val="1"/>
      <w:numFmt w:val="lowerLetter"/>
      <w:lvlText w:val="%8."/>
      <w:lvlJc w:val="left"/>
      <w:pPr>
        <w:tabs>
          <w:tab w:val="num" w:pos="6393"/>
        </w:tabs>
        <w:ind w:left="6393" w:hanging="360"/>
      </w:pPr>
    </w:lvl>
    <w:lvl w:ilvl="8" w:tplc="0416001B" w:tentative="1">
      <w:start w:val="1"/>
      <w:numFmt w:val="lowerRoman"/>
      <w:lvlText w:val="%9."/>
      <w:lvlJc w:val="right"/>
      <w:pPr>
        <w:tabs>
          <w:tab w:val="num" w:pos="7113"/>
        </w:tabs>
        <w:ind w:left="7113" w:hanging="180"/>
      </w:pPr>
    </w:lvl>
  </w:abstractNum>
  <w:abstractNum w:abstractNumId="7" w15:restartNumberingAfterBreak="0">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hint="default"/>
        <w:b/>
        <w:i w:val="0"/>
        <w:sz w:val="20"/>
      </w:rPr>
    </w:lvl>
  </w:abstractNum>
  <w:abstractNum w:abstractNumId="8" w15:restartNumberingAfterBreak="0">
    <w:nsid w:val="199B7C98"/>
    <w:multiLevelType w:val="singleLevel"/>
    <w:tmpl w:val="F63E571C"/>
    <w:lvl w:ilvl="0">
      <w:start w:val="1"/>
      <w:numFmt w:val="lowerLetter"/>
      <w:lvlText w:val="%1)"/>
      <w:lvlJc w:val="left"/>
      <w:pPr>
        <w:tabs>
          <w:tab w:val="num" w:pos="360"/>
        </w:tabs>
        <w:ind w:left="360" w:hanging="360"/>
      </w:pPr>
      <w:rPr>
        <w:rFonts w:hint="default"/>
        <w:b w:val="0"/>
      </w:rPr>
    </w:lvl>
  </w:abstractNum>
  <w:abstractNum w:abstractNumId="9" w15:restartNumberingAfterBreak="0">
    <w:nsid w:val="1C4008C5"/>
    <w:multiLevelType w:val="multilevel"/>
    <w:tmpl w:val="E0D61AAC"/>
    <w:lvl w:ilvl="0">
      <w:start w:val="1"/>
      <w:numFmt w:val="decimal"/>
      <w:lvlText w:val="%1"/>
      <w:lvlJc w:val="left"/>
      <w:pPr>
        <w:tabs>
          <w:tab w:val="num" w:pos="360"/>
        </w:tabs>
        <w:ind w:left="0" w:firstLine="0"/>
      </w:pPr>
      <w:rPr>
        <w:rFonts w:ascii="Arial" w:hAnsi="Arial" w:hint="default"/>
        <w:b/>
        <w:i w:val="0"/>
        <w:sz w:val="18"/>
      </w:rPr>
    </w:lvl>
    <w:lvl w:ilvl="1">
      <w:start w:val="1"/>
      <w:numFmt w:val="decimal"/>
      <w:pStyle w:val="Normal2"/>
      <w:lvlText w:val="%1.%2  "/>
      <w:lvlJc w:val="left"/>
      <w:pPr>
        <w:tabs>
          <w:tab w:val="num" w:pos="720"/>
        </w:tabs>
        <w:ind w:left="0" w:firstLine="0"/>
      </w:pPr>
      <w:rPr>
        <w:rFonts w:ascii="Arial" w:hAnsi="Arial" w:hint="default"/>
        <w:b/>
        <w:i w:val="0"/>
        <w:sz w:val="18"/>
      </w:rPr>
    </w:lvl>
    <w:lvl w:ilvl="2">
      <w:start w:val="1"/>
      <w:numFmt w:val="decimal"/>
      <w:pStyle w:val="Normal3"/>
      <w:lvlText w:val="%1.%2.%3  "/>
      <w:lvlJc w:val="left"/>
      <w:pPr>
        <w:tabs>
          <w:tab w:val="num" w:pos="1146"/>
        </w:tabs>
        <w:ind w:left="426" w:firstLine="0"/>
      </w:pPr>
      <w:rPr>
        <w:rFonts w:ascii="Arial" w:hAnsi="Arial" w:hint="default"/>
        <w:b/>
        <w:i w:val="0"/>
        <w:sz w:val="18"/>
      </w:rPr>
    </w:lvl>
    <w:lvl w:ilvl="3">
      <w:start w:val="1"/>
      <w:numFmt w:val="decimal"/>
      <w:pStyle w:val="Normal4"/>
      <w:lvlText w:val="%1.%2.%3.%4  "/>
      <w:lvlJc w:val="left"/>
      <w:pPr>
        <w:tabs>
          <w:tab w:val="num" w:pos="1080"/>
        </w:tabs>
        <w:ind w:left="0" w:firstLine="0"/>
      </w:pPr>
      <w:rPr>
        <w:rFonts w:ascii="Arial" w:hAnsi="Arial" w:hint="default"/>
        <w:b/>
        <w:i w:val="0"/>
        <w:sz w:val="18"/>
      </w:rPr>
    </w:lvl>
    <w:lvl w:ilvl="4">
      <w:start w:val="1"/>
      <w:numFmt w:val="decimal"/>
      <w:pStyle w:val="Normal5"/>
      <w:lvlText w:val="%1.%2.%3.%4.%5  "/>
      <w:lvlJc w:val="left"/>
      <w:pPr>
        <w:tabs>
          <w:tab w:val="num" w:pos="1080"/>
        </w:tabs>
        <w:ind w:left="0" w:firstLine="0"/>
      </w:pPr>
      <w:rPr>
        <w:rFonts w:ascii="Arial" w:hAnsi="Arial" w:hint="default"/>
        <w:b/>
        <w:i w:val="0"/>
        <w:sz w:val="18"/>
      </w:rPr>
    </w:lvl>
    <w:lvl w:ilvl="5">
      <w:start w:val="1"/>
      <w:numFmt w:val="decimal"/>
      <w:pStyle w:val="Normal6"/>
      <w:lvlText w:val="%1.%2.%3.%4.%5.%6  "/>
      <w:lvlJc w:val="left"/>
      <w:pPr>
        <w:tabs>
          <w:tab w:val="num" w:pos="1080"/>
        </w:tabs>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1E4E5FF0"/>
    <w:multiLevelType w:val="multilevel"/>
    <w:tmpl w:val="10E8EC98"/>
    <w:lvl w:ilvl="0">
      <w:start w:val="1"/>
      <w:numFmt w:val="lowerLetter"/>
      <w:lvlText w:val="%1)"/>
      <w:lvlJc w:val="left"/>
      <w:pPr>
        <w:tabs>
          <w:tab w:val="num" w:pos="720"/>
        </w:tabs>
        <w:ind w:left="720" w:hanging="360"/>
      </w:pPr>
      <w:rPr>
        <w:rFonts w:hint="default"/>
        <w:sz w:val="18"/>
        <w:szCs w:val="18"/>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805119"/>
    <w:multiLevelType w:val="hybridMultilevel"/>
    <w:tmpl w:val="05D4EB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49F2D92"/>
    <w:multiLevelType w:val="multilevel"/>
    <w:tmpl w:val="BAD4E202"/>
    <w:lvl w:ilvl="0">
      <w:start w:val="1"/>
      <w:numFmt w:val="decimal"/>
      <w:lvlText w:val="%1"/>
      <w:lvlJc w:val="left"/>
      <w:pPr>
        <w:ind w:left="990" w:hanging="990"/>
      </w:pPr>
      <w:rPr>
        <w:rFonts w:cstheme="minorBidi" w:hint="default"/>
        <w:b/>
      </w:rPr>
    </w:lvl>
    <w:lvl w:ilvl="1">
      <w:start w:val="1"/>
      <w:numFmt w:val="decimal"/>
      <w:lvlText w:val="%1.%2"/>
      <w:lvlJc w:val="left"/>
      <w:pPr>
        <w:ind w:left="990" w:hanging="990"/>
      </w:pPr>
      <w:rPr>
        <w:rFonts w:cstheme="minorBidi" w:hint="default"/>
        <w:b w:val="0"/>
        <w:bCs/>
      </w:rPr>
    </w:lvl>
    <w:lvl w:ilvl="2">
      <w:start w:val="1"/>
      <w:numFmt w:val="decimal"/>
      <w:lvlText w:val="%1.%2.%3"/>
      <w:lvlJc w:val="left"/>
      <w:pPr>
        <w:ind w:left="990" w:hanging="990"/>
      </w:pPr>
      <w:rPr>
        <w:rFonts w:cstheme="minorBidi" w:hint="default"/>
        <w:b/>
      </w:rPr>
    </w:lvl>
    <w:lvl w:ilvl="3">
      <w:start w:val="1"/>
      <w:numFmt w:val="decimal"/>
      <w:lvlText w:val="%1.%2.%3.%4"/>
      <w:lvlJc w:val="left"/>
      <w:pPr>
        <w:ind w:left="1080" w:hanging="1080"/>
      </w:pPr>
      <w:rPr>
        <w:rFonts w:cstheme="minorBidi" w:hint="default"/>
        <w:b/>
      </w:rPr>
    </w:lvl>
    <w:lvl w:ilvl="4">
      <w:start w:val="1"/>
      <w:numFmt w:val="decimal"/>
      <w:lvlText w:val="%1.%2.%3.%4.%5"/>
      <w:lvlJc w:val="left"/>
      <w:pPr>
        <w:ind w:left="1440" w:hanging="1440"/>
      </w:pPr>
      <w:rPr>
        <w:rFonts w:cstheme="minorBidi" w:hint="default"/>
        <w:b/>
      </w:rPr>
    </w:lvl>
    <w:lvl w:ilvl="5">
      <w:start w:val="1"/>
      <w:numFmt w:val="decimal"/>
      <w:lvlText w:val="%1.%2.%3.%4.%5.%6"/>
      <w:lvlJc w:val="left"/>
      <w:pPr>
        <w:ind w:left="1440" w:hanging="1440"/>
      </w:pPr>
      <w:rPr>
        <w:rFonts w:cstheme="minorBidi" w:hint="default"/>
        <w:b/>
      </w:rPr>
    </w:lvl>
    <w:lvl w:ilvl="6">
      <w:start w:val="1"/>
      <w:numFmt w:val="decimal"/>
      <w:lvlText w:val="%1.%2.%3.%4.%5.%6.%7"/>
      <w:lvlJc w:val="left"/>
      <w:pPr>
        <w:ind w:left="1800" w:hanging="1800"/>
      </w:pPr>
      <w:rPr>
        <w:rFonts w:cstheme="minorBidi" w:hint="default"/>
        <w:b/>
      </w:rPr>
    </w:lvl>
    <w:lvl w:ilvl="7">
      <w:start w:val="1"/>
      <w:numFmt w:val="decimal"/>
      <w:lvlText w:val="%1.%2.%3.%4.%5.%6.%7.%8"/>
      <w:lvlJc w:val="left"/>
      <w:pPr>
        <w:ind w:left="2160" w:hanging="2160"/>
      </w:pPr>
      <w:rPr>
        <w:rFonts w:cstheme="minorBidi" w:hint="default"/>
        <w:b/>
      </w:rPr>
    </w:lvl>
    <w:lvl w:ilvl="8">
      <w:start w:val="1"/>
      <w:numFmt w:val="decimal"/>
      <w:lvlText w:val="%1.%2.%3.%4.%5.%6.%7.%8.%9"/>
      <w:lvlJc w:val="left"/>
      <w:pPr>
        <w:ind w:left="2520" w:hanging="2520"/>
      </w:pPr>
      <w:rPr>
        <w:rFonts w:cstheme="minorBidi" w:hint="default"/>
        <w:b/>
      </w:rPr>
    </w:lvl>
  </w:abstractNum>
  <w:abstractNum w:abstractNumId="13" w15:restartNumberingAfterBreak="0">
    <w:nsid w:val="25B14304"/>
    <w:multiLevelType w:val="hybridMultilevel"/>
    <w:tmpl w:val="90429F86"/>
    <w:lvl w:ilvl="0" w:tplc="F8F2ED00">
      <w:start w:val="1"/>
      <w:numFmt w:val="lowerLetter"/>
      <w:lvlText w:val="%1)"/>
      <w:lvlJc w:val="left"/>
      <w:pPr>
        <w:tabs>
          <w:tab w:val="num" w:pos="1412"/>
        </w:tabs>
        <w:ind w:left="1412" w:hanging="420"/>
      </w:pPr>
      <w:rPr>
        <w:rFonts w:hint="default"/>
      </w:rPr>
    </w:lvl>
    <w:lvl w:ilvl="1" w:tplc="04160001">
      <w:start w:val="1"/>
      <w:numFmt w:val="bullet"/>
      <w:lvlText w:val=""/>
      <w:lvlJc w:val="left"/>
      <w:pPr>
        <w:tabs>
          <w:tab w:val="num" w:pos="2072"/>
        </w:tabs>
        <w:ind w:left="2072" w:hanging="360"/>
      </w:pPr>
      <w:rPr>
        <w:rFonts w:ascii="Symbol" w:hAnsi="Symbol" w:hint="default"/>
      </w:rPr>
    </w:lvl>
    <w:lvl w:ilvl="2" w:tplc="0416001B" w:tentative="1">
      <w:start w:val="1"/>
      <w:numFmt w:val="lowerRoman"/>
      <w:lvlText w:val="%3."/>
      <w:lvlJc w:val="right"/>
      <w:pPr>
        <w:tabs>
          <w:tab w:val="num" w:pos="2792"/>
        </w:tabs>
        <w:ind w:left="2792" w:hanging="180"/>
      </w:pPr>
    </w:lvl>
    <w:lvl w:ilvl="3" w:tplc="0416000F" w:tentative="1">
      <w:start w:val="1"/>
      <w:numFmt w:val="decimal"/>
      <w:lvlText w:val="%4."/>
      <w:lvlJc w:val="left"/>
      <w:pPr>
        <w:tabs>
          <w:tab w:val="num" w:pos="3512"/>
        </w:tabs>
        <w:ind w:left="3512" w:hanging="360"/>
      </w:pPr>
    </w:lvl>
    <w:lvl w:ilvl="4" w:tplc="04160019" w:tentative="1">
      <w:start w:val="1"/>
      <w:numFmt w:val="lowerLetter"/>
      <w:lvlText w:val="%5."/>
      <w:lvlJc w:val="left"/>
      <w:pPr>
        <w:tabs>
          <w:tab w:val="num" w:pos="4232"/>
        </w:tabs>
        <w:ind w:left="4232" w:hanging="360"/>
      </w:pPr>
    </w:lvl>
    <w:lvl w:ilvl="5" w:tplc="0416001B" w:tentative="1">
      <w:start w:val="1"/>
      <w:numFmt w:val="lowerRoman"/>
      <w:lvlText w:val="%6."/>
      <w:lvlJc w:val="right"/>
      <w:pPr>
        <w:tabs>
          <w:tab w:val="num" w:pos="4952"/>
        </w:tabs>
        <w:ind w:left="4952" w:hanging="180"/>
      </w:pPr>
    </w:lvl>
    <w:lvl w:ilvl="6" w:tplc="0416000F" w:tentative="1">
      <w:start w:val="1"/>
      <w:numFmt w:val="decimal"/>
      <w:lvlText w:val="%7."/>
      <w:lvlJc w:val="left"/>
      <w:pPr>
        <w:tabs>
          <w:tab w:val="num" w:pos="5672"/>
        </w:tabs>
        <w:ind w:left="5672" w:hanging="360"/>
      </w:pPr>
    </w:lvl>
    <w:lvl w:ilvl="7" w:tplc="04160019" w:tentative="1">
      <w:start w:val="1"/>
      <w:numFmt w:val="lowerLetter"/>
      <w:lvlText w:val="%8."/>
      <w:lvlJc w:val="left"/>
      <w:pPr>
        <w:tabs>
          <w:tab w:val="num" w:pos="6392"/>
        </w:tabs>
        <w:ind w:left="6392" w:hanging="360"/>
      </w:pPr>
    </w:lvl>
    <w:lvl w:ilvl="8" w:tplc="0416001B" w:tentative="1">
      <w:start w:val="1"/>
      <w:numFmt w:val="lowerRoman"/>
      <w:lvlText w:val="%9."/>
      <w:lvlJc w:val="right"/>
      <w:pPr>
        <w:tabs>
          <w:tab w:val="num" w:pos="7112"/>
        </w:tabs>
        <w:ind w:left="7112" w:hanging="180"/>
      </w:pPr>
    </w:lvl>
  </w:abstractNum>
  <w:abstractNum w:abstractNumId="14" w15:restartNumberingAfterBreak="0">
    <w:nsid w:val="275B7B3A"/>
    <w:multiLevelType w:val="hybridMultilevel"/>
    <w:tmpl w:val="427CF3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E495AED"/>
    <w:multiLevelType w:val="hybridMultilevel"/>
    <w:tmpl w:val="17604406"/>
    <w:lvl w:ilvl="0" w:tplc="1E10BD78">
      <w:start w:val="1"/>
      <w:numFmt w:val="lowerLetter"/>
      <w:lvlText w:val="%1)"/>
      <w:lvlJc w:val="left"/>
      <w:pPr>
        <w:ind w:left="6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E5C379A"/>
    <w:multiLevelType w:val="hybridMultilevel"/>
    <w:tmpl w:val="A184C552"/>
    <w:lvl w:ilvl="0" w:tplc="5F18AB5A">
      <w:start w:val="1"/>
      <w:numFmt w:val="bullet"/>
      <w:lvlText w:val=""/>
      <w:lvlJc w:val="left"/>
      <w:pPr>
        <w:ind w:left="2484" w:hanging="360"/>
      </w:pPr>
      <w:rPr>
        <w:rFonts w:ascii="Symbol" w:hAnsi="Symbol" w:hint="default"/>
        <w:strike w:val="0"/>
        <w:color w:val="auto"/>
      </w:rPr>
    </w:lvl>
    <w:lvl w:ilvl="1" w:tplc="04160003">
      <w:start w:val="1"/>
      <w:numFmt w:val="bullet"/>
      <w:lvlText w:val="o"/>
      <w:lvlJc w:val="left"/>
      <w:pPr>
        <w:ind w:left="3204" w:hanging="360"/>
      </w:pPr>
      <w:rPr>
        <w:rFonts w:ascii="Courier New" w:hAnsi="Courier New" w:cs="Courier New" w:hint="default"/>
      </w:rPr>
    </w:lvl>
    <w:lvl w:ilvl="2" w:tplc="04160005">
      <w:start w:val="1"/>
      <w:numFmt w:val="bullet"/>
      <w:lvlText w:val=""/>
      <w:lvlJc w:val="left"/>
      <w:pPr>
        <w:ind w:left="3924" w:hanging="360"/>
      </w:pPr>
      <w:rPr>
        <w:rFonts w:ascii="Wingdings" w:hAnsi="Wingdings" w:hint="default"/>
      </w:rPr>
    </w:lvl>
    <w:lvl w:ilvl="3" w:tplc="04160001" w:tentative="1">
      <w:start w:val="1"/>
      <w:numFmt w:val="bullet"/>
      <w:lvlText w:val=""/>
      <w:lvlJc w:val="left"/>
      <w:pPr>
        <w:ind w:left="4644" w:hanging="360"/>
      </w:pPr>
      <w:rPr>
        <w:rFonts w:ascii="Symbol" w:hAnsi="Symbol" w:hint="default"/>
      </w:rPr>
    </w:lvl>
    <w:lvl w:ilvl="4" w:tplc="04160003" w:tentative="1">
      <w:start w:val="1"/>
      <w:numFmt w:val="bullet"/>
      <w:lvlText w:val="o"/>
      <w:lvlJc w:val="left"/>
      <w:pPr>
        <w:ind w:left="5364" w:hanging="360"/>
      </w:pPr>
      <w:rPr>
        <w:rFonts w:ascii="Courier New" w:hAnsi="Courier New" w:cs="Courier New" w:hint="default"/>
      </w:rPr>
    </w:lvl>
    <w:lvl w:ilvl="5" w:tplc="04160005" w:tentative="1">
      <w:start w:val="1"/>
      <w:numFmt w:val="bullet"/>
      <w:lvlText w:val=""/>
      <w:lvlJc w:val="left"/>
      <w:pPr>
        <w:ind w:left="6084" w:hanging="360"/>
      </w:pPr>
      <w:rPr>
        <w:rFonts w:ascii="Wingdings" w:hAnsi="Wingdings" w:hint="default"/>
      </w:rPr>
    </w:lvl>
    <w:lvl w:ilvl="6" w:tplc="04160001" w:tentative="1">
      <w:start w:val="1"/>
      <w:numFmt w:val="bullet"/>
      <w:lvlText w:val=""/>
      <w:lvlJc w:val="left"/>
      <w:pPr>
        <w:ind w:left="6804" w:hanging="360"/>
      </w:pPr>
      <w:rPr>
        <w:rFonts w:ascii="Symbol" w:hAnsi="Symbol" w:hint="default"/>
      </w:rPr>
    </w:lvl>
    <w:lvl w:ilvl="7" w:tplc="04160003" w:tentative="1">
      <w:start w:val="1"/>
      <w:numFmt w:val="bullet"/>
      <w:lvlText w:val="o"/>
      <w:lvlJc w:val="left"/>
      <w:pPr>
        <w:ind w:left="7524" w:hanging="360"/>
      </w:pPr>
      <w:rPr>
        <w:rFonts w:ascii="Courier New" w:hAnsi="Courier New" w:cs="Courier New" w:hint="default"/>
      </w:rPr>
    </w:lvl>
    <w:lvl w:ilvl="8" w:tplc="04160005" w:tentative="1">
      <w:start w:val="1"/>
      <w:numFmt w:val="bullet"/>
      <w:lvlText w:val=""/>
      <w:lvlJc w:val="left"/>
      <w:pPr>
        <w:ind w:left="8244" w:hanging="360"/>
      </w:pPr>
      <w:rPr>
        <w:rFonts w:ascii="Wingdings" w:hAnsi="Wingdings" w:hint="default"/>
      </w:rPr>
    </w:lvl>
  </w:abstractNum>
  <w:abstractNum w:abstractNumId="17" w15:restartNumberingAfterBreak="0">
    <w:nsid w:val="31C4641C"/>
    <w:multiLevelType w:val="hybridMultilevel"/>
    <w:tmpl w:val="89EE04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7E47CF"/>
    <w:multiLevelType w:val="hybridMultilevel"/>
    <w:tmpl w:val="FCE6A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3E647E5"/>
    <w:multiLevelType w:val="hybridMultilevel"/>
    <w:tmpl w:val="B6069D5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0" w15:restartNumberingAfterBreak="0">
    <w:nsid w:val="34027A27"/>
    <w:multiLevelType w:val="singleLevel"/>
    <w:tmpl w:val="18806B48"/>
    <w:lvl w:ilvl="0">
      <w:start w:val="1"/>
      <w:numFmt w:val="upperRoman"/>
      <w:lvlText w:val="%1."/>
      <w:lvlJc w:val="left"/>
      <w:pPr>
        <w:tabs>
          <w:tab w:val="num" w:pos="567"/>
        </w:tabs>
        <w:ind w:left="567" w:hanging="567"/>
      </w:pPr>
    </w:lvl>
  </w:abstractNum>
  <w:abstractNum w:abstractNumId="21" w15:restartNumberingAfterBreak="0">
    <w:nsid w:val="39BB0188"/>
    <w:multiLevelType w:val="hybridMultilevel"/>
    <w:tmpl w:val="8744BB5A"/>
    <w:lvl w:ilvl="0" w:tplc="1FFA30B2">
      <w:start w:val="1"/>
      <w:numFmt w:val="lowerLetter"/>
      <w:lvlText w:val="%1)"/>
      <w:lvlJc w:val="left"/>
      <w:pPr>
        <w:ind w:left="720" w:hanging="360"/>
      </w:pPr>
    </w:lvl>
    <w:lvl w:ilvl="1" w:tplc="6E066A4E">
      <w:start w:val="1"/>
      <w:numFmt w:val="lowerLetter"/>
      <w:lvlText w:val="%2."/>
      <w:lvlJc w:val="left"/>
      <w:pPr>
        <w:ind w:left="1440" w:hanging="360"/>
      </w:pPr>
    </w:lvl>
    <w:lvl w:ilvl="2" w:tplc="BF826044">
      <w:start w:val="1"/>
      <w:numFmt w:val="lowerRoman"/>
      <w:lvlText w:val="%3."/>
      <w:lvlJc w:val="right"/>
      <w:pPr>
        <w:ind w:left="2160" w:hanging="180"/>
      </w:pPr>
    </w:lvl>
    <w:lvl w:ilvl="3" w:tplc="8EAAA1AC">
      <w:start w:val="1"/>
      <w:numFmt w:val="decimal"/>
      <w:lvlText w:val="%4."/>
      <w:lvlJc w:val="left"/>
      <w:pPr>
        <w:ind w:left="2880" w:hanging="360"/>
      </w:pPr>
    </w:lvl>
    <w:lvl w:ilvl="4" w:tplc="BA38707C">
      <w:start w:val="1"/>
      <w:numFmt w:val="lowerLetter"/>
      <w:lvlText w:val="%5."/>
      <w:lvlJc w:val="left"/>
      <w:pPr>
        <w:ind w:left="3600" w:hanging="360"/>
      </w:pPr>
    </w:lvl>
    <w:lvl w:ilvl="5" w:tplc="AEC66EF8">
      <w:start w:val="1"/>
      <w:numFmt w:val="lowerRoman"/>
      <w:lvlText w:val="%6."/>
      <w:lvlJc w:val="right"/>
      <w:pPr>
        <w:ind w:left="4320" w:hanging="180"/>
      </w:pPr>
    </w:lvl>
    <w:lvl w:ilvl="6" w:tplc="9208E74A">
      <w:start w:val="1"/>
      <w:numFmt w:val="decimal"/>
      <w:lvlText w:val="%7."/>
      <w:lvlJc w:val="left"/>
      <w:pPr>
        <w:ind w:left="5040" w:hanging="360"/>
      </w:pPr>
    </w:lvl>
    <w:lvl w:ilvl="7" w:tplc="C5D06C1A">
      <w:start w:val="1"/>
      <w:numFmt w:val="lowerLetter"/>
      <w:lvlText w:val="%8."/>
      <w:lvlJc w:val="left"/>
      <w:pPr>
        <w:ind w:left="5760" w:hanging="360"/>
      </w:pPr>
    </w:lvl>
    <w:lvl w:ilvl="8" w:tplc="B0B6CB06">
      <w:start w:val="1"/>
      <w:numFmt w:val="lowerRoman"/>
      <w:lvlText w:val="%9."/>
      <w:lvlJc w:val="right"/>
      <w:pPr>
        <w:ind w:left="6480" w:hanging="180"/>
      </w:pPr>
    </w:lvl>
  </w:abstractNum>
  <w:abstractNum w:abstractNumId="22" w15:restartNumberingAfterBreak="0">
    <w:nsid w:val="3A6033D9"/>
    <w:multiLevelType w:val="hybridMultilevel"/>
    <w:tmpl w:val="A7E69880"/>
    <w:lvl w:ilvl="0" w:tplc="04160005">
      <w:start w:val="1"/>
      <w:numFmt w:val="bullet"/>
      <w:lvlText w:val=""/>
      <w:lvlJc w:val="left"/>
      <w:pPr>
        <w:ind w:left="1785" w:hanging="360"/>
      </w:pPr>
      <w:rPr>
        <w:rFonts w:ascii="Wingdings" w:hAnsi="Wingdings" w:hint="default"/>
      </w:rPr>
    </w:lvl>
    <w:lvl w:ilvl="1" w:tplc="04160003">
      <w:start w:val="1"/>
      <w:numFmt w:val="bullet"/>
      <w:lvlText w:val="o"/>
      <w:lvlJc w:val="left"/>
      <w:pPr>
        <w:ind w:left="2505" w:hanging="360"/>
      </w:pPr>
      <w:rPr>
        <w:rFonts w:ascii="Courier New" w:hAnsi="Courier New" w:cs="Courier New" w:hint="default"/>
      </w:rPr>
    </w:lvl>
    <w:lvl w:ilvl="2" w:tplc="04160005">
      <w:start w:val="1"/>
      <w:numFmt w:val="bullet"/>
      <w:lvlText w:val=""/>
      <w:lvlJc w:val="left"/>
      <w:pPr>
        <w:ind w:left="3225" w:hanging="360"/>
      </w:pPr>
      <w:rPr>
        <w:rFonts w:ascii="Wingdings" w:hAnsi="Wingdings" w:hint="default"/>
      </w:rPr>
    </w:lvl>
    <w:lvl w:ilvl="3" w:tplc="04160001">
      <w:start w:val="1"/>
      <w:numFmt w:val="bullet"/>
      <w:lvlText w:val=""/>
      <w:lvlJc w:val="left"/>
      <w:pPr>
        <w:ind w:left="3945" w:hanging="360"/>
      </w:pPr>
      <w:rPr>
        <w:rFonts w:ascii="Symbol" w:hAnsi="Symbol" w:hint="default"/>
      </w:rPr>
    </w:lvl>
    <w:lvl w:ilvl="4" w:tplc="04160003">
      <w:start w:val="1"/>
      <w:numFmt w:val="bullet"/>
      <w:lvlText w:val="o"/>
      <w:lvlJc w:val="left"/>
      <w:pPr>
        <w:ind w:left="4665" w:hanging="360"/>
      </w:pPr>
      <w:rPr>
        <w:rFonts w:ascii="Courier New" w:hAnsi="Courier New" w:cs="Courier New" w:hint="default"/>
      </w:rPr>
    </w:lvl>
    <w:lvl w:ilvl="5" w:tplc="04160005">
      <w:start w:val="1"/>
      <w:numFmt w:val="bullet"/>
      <w:lvlText w:val=""/>
      <w:lvlJc w:val="left"/>
      <w:pPr>
        <w:ind w:left="5385" w:hanging="360"/>
      </w:pPr>
      <w:rPr>
        <w:rFonts w:ascii="Wingdings" w:hAnsi="Wingdings" w:hint="default"/>
      </w:rPr>
    </w:lvl>
    <w:lvl w:ilvl="6" w:tplc="04160001">
      <w:start w:val="1"/>
      <w:numFmt w:val="bullet"/>
      <w:lvlText w:val=""/>
      <w:lvlJc w:val="left"/>
      <w:pPr>
        <w:ind w:left="6105" w:hanging="360"/>
      </w:pPr>
      <w:rPr>
        <w:rFonts w:ascii="Symbol" w:hAnsi="Symbol" w:hint="default"/>
      </w:rPr>
    </w:lvl>
    <w:lvl w:ilvl="7" w:tplc="04160003">
      <w:start w:val="1"/>
      <w:numFmt w:val="bullet"/>
      <w:lvlText w:val="o"/>
      <w:lvlJc w:val="left"/>
      <w:pPr>
        <w:ind w:left="6825" w:hanging="360"/>
      </w:pPr>
      <w:rPr>
        <w:rFonts w:ascii="Courier New" w:hAnsi="Courier New" w:cs="Courier New" w:hint="default"/>
      </w:rPr>
    </w:lvl>
    <w:lvl w:ilvl="8" w:tplc="04160005">
      <w:start w:val="1"/>
      <w:numFmt w:val="bullet"/>
      <w:lvlText w:val=""/>
      <w:lvlJc w:val="left"/>
      <w:pPr>
        <w:ind w:left="7545" w:hanging="360"/>
      </w:pPr>
      <w:rPr>
        <w:rFonts w:ascii="Wingdings" w:hAnsi="Wingdings" w:hint="default"/>
      </w:rPr>
    </w:lvl>
  </w:abstractNum>
  <w:abstractNum w:abstractNumId="23" w15:restartNumberingAfterBreak="0">
    <w:nsid w:val="3BD23832"/>
    <w:multiLevelType w:val="hybridMultilevel"/>
    <w:tmpl w:val="926E31C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5260AD8"/>
    <w:multiLevelType w:val="multilevel"/>
    <w:tmpl w:val="04127460"/>
    <w:lvl w:ilvl="0">
      <w:start w:val="1"/>
      <w:numFmt w:val="lowerLetter"/>
      <w:lvlText w:val="%1)"/>
      <w:lvlJc w:val="left"/>
      <w:pPr>
        <w:tabs>
          <w:tab w:val="num" w:pos="720"/>
        </w:tabs>
        <w:ind w:left="720" w:hanging="360"/>
      </w:pPr>
      <w:rPr>
        <w:rFonts w:hint="default"/>
        <w:sz w:val="18"/>
        <w:szCs w:val="18"/>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32609C"/>
    <w:multiLevelType w:val="hybridMultilevel"/>
    <w:tmpl w:val="C82CD9D6"/>
    <w:lvl w:ilvl="0" w:tplc="69660E36">
      <w:start w:val="1"/>
      <w:numFmt w:val="bullet"/>
      <w:lvlText w:val=""/>
      <w:lvlJc w:val="left"/>
      <w:pPr>
        <w:ind w:left="720" w:hanging="360"/>
      </w:pPr>
      <w:rPr>
        <w:rFonts w:ascii="Symbol" w:hAnsi="Symbol" w:hint="default"/>
        <w:sz w:val="18"/>
        <w:szCs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A253138"/>
    <w:multiLevelType w:val="multilevel"/>
    <w:tmpl w:val="DE841C46"/>
    <w:lvl w:ilvl="0">
      <w:start w:val="2"/>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08E15AD"/>
    <w:multiLevelType w:val="hybridMultilevel"/>
    <w:tmpl w:val="37C4A92E"/>
    <w:lvl w:ilvl="0" w:tplc="DC66B4E0">
      <w:start w:val="1"/>
      <w:numFmt w:val="lowerLetter"/>
      <w:lvlText w:val="%1)"/>
      <w:lvlJc w:val="left"/>
      <w:pPr>
        <w:ind w:left="720" w:hanging="360"/>
      </w:pPr>
      <w:rPr>
        <w:rFonts w:hint="default"/>
        <w:strike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0DB283F"/>
    <w:multiLevelType w:val="hybridMultilevel"/>
    <w:tmpl w:val="5A84D6CA"/>
    <w:lvl w:ilvl="0" w:tplc="69660E36">
      <w:start w:val="1"/>
      <w:numFmt w:val="bullet"/>
      <w:lvlText w:val=""/>
      <w:lvlJc w:val="left"/>
      <w:pPr>
        <w:ind w:left="1034" w:hanging="360"/>
      </w:pPr>
      <w:rPr>
        <w:rFonts w:ascii="Symbol" w:hAnsi="Symbol" w:hint="default"/>
        <w:sz w:val="18"/>
        <w:szCs w:val="18"/>
      </w:rPr>
    </w:lvl>
    <w:lvl w:ilvl="1" w:tplc="04160003" w:tentative="1">
      <w:start w:val="1"/>
      <w:numFmt w:val="bullet"/>
      <w:lvlText w:val="o"/>
      <w:lvlJc w:val="left"/>
      <w:pPr>
        <w:ind w:left="1754" w:hanging="360"/>
      </w:pPr>
      <w:rPr>
        <w:rFonts w:ascii="Courier New" w:hAnsi="Courier New" w:cs="Courier New" w:hint="default"/>
      </w:rPr>
    </w:lvl>
    <w:lvl w:ilvl="2" w:tplc="04160005" w:tentative="1">
      <w:start w:val="1"/>
      <w:numFmt w:val="bullet"/>
      <w:lvlText w:val=""/>
      <w:lvlJc w:val="left"/>
      <w:pPr>
        <w:ind w:left="2474" w:hanging="360"/>
      </w:pPr>
      <w:rPr>
        <w:rFonts w:ascii="Wingdings" w:hAnsi="Wingdings" w:hint="default"/>
      </w:rPr>
    </w:lvl>
    <w:lvl w:ilvl="3" w:tplc="04160001" w:tentative="1">
      <w:start w:val="1"/>
      <w:numFmt w:val="bullet"/>
      <w:lvlText w:val=""/>
      <w:lvlJc w:val="left"/>
      <w:pPr>
        <w:ind w:left="3194" w:hanging="360"/>
      </w:pPr>
      <w:rPr>
        <w:rFonts w:ascii="Symbol" w:hAnsi="Symbol" w:hint="default"/>
      </w:rPr>
    </w:lvl>
    <w:lvl w:ilvl="4" w:tplc="04160003" w:tentative="1">
      <w:start w:val="1"/>
      <w:numFmt w:val="bullet"/>
      <w:lvlText w:val="o"/>
      <w:lvlJc w:val="left"/>
      <w:pPr>
        <w:ind w:left="3914" w:hanging="360"/>
      </w:pPr>
      <w:rPr>
        <w:rFonts w:ascii="Courier New" w:hAnsi="Courier New" w:cs="Courier New" w:hint="default"/>
      </w:rPr>
    </w:lvl>
    <w:lvl w:ilvl="5" w:tplc="04160005" w:tentative="1">
      <w:start w:val="1"/>
      <w:numFmt w:val="bullet"/>
      <w:lvlText w:val=""/>
      <w:lvlJc w:val="left"/>
      <w:pPr>
        <w:ind w:left="4634" w:hanging="360"/>
      </w:pPr>
      <w:rPr>
        <w:rFonts w:ascii="Wingdings" w:hAnsi="Wingdings" w:hint="default"/>
      </w:rPr>
    </w:lvl>
    <w:lvl w:ilvl="6" w:tplc="04160001" w:tentative="1">
      <w:start w:val="1"/>
      <w:numFmt w:val="bullet"/>
      <w:lvlText w:val=""/>
      <w:lvlJc w:val="left"/>
      <w:pPr>
        <w:ind w:left="5354" w:hanging="360"/>
      </w:pPr>
      <w:rPr>
        <w:rFonts w:ascii="Symbol" w:hAnsi="Symbol" w:hint="default"/>
      </w:rPr>
    </w:lvl>
    <w:lvl w:ilvl="7" w:tplc="04160003" w:tentative="1">
      <w:start w:val="1"/>
      <w:numFmt w:val="bullet"/>
      <w:lvlText w:val="o"/>
      <w:lvlJc w:val="left"/>
      <w:pPr>
        <w:ind w:left="6074" w:hanging="360"/>
      </w:pPr>
      <w:rPr>
        <w:rFonts w:ascii="Courier New" w:hAnsi="Courier New" w:cs="Courier New" w:hint="default"/>
      </w:rPr>
    </w:lvl>
    <w:lvl w:ilvl="8" w:tplc="04160005" w:tentative="1">
      <w:start w:val="1"/>
      <w:numFmt w:val="bullet"/>
      <w:lvlText w:val=""/>
      <w:lvlJc w:val="left"/>
      <w:pPr>
        <w:ind w:left="6794" w:hanging="360"/>
      </w:pPr>
      <w:rPr>
        <w:rFonts w:ascii="Wingdings" w:hAnsi="Wingdings" w:hint="default"/>
      </w:rPr>
    </w:lvl>
  </w:abstractNum>
  <w:abstractNum w:abstractNumId="29" w15:restartNumberingAfterBreak="0">
    <w:nsid w:val="555A27F9"/>
    <w:multiLevelType w:val="hybridMultilevel"/>
    <w:tmpl w:val="833615DA"/>
    <w:lvl w:ilvl="0" w:tplc="04160013">
      <w:start w:val="1"/>
      <w:numFmt w:val="upperRoman"/>
      <w:lvlText w:val="%1."/>
      <w:lvlJc w:val="right"/>
      <w:pPr>
        <w:ind w:left="1152" w:hanging="360"/>
      </w:p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30" w15:restartNumberingAfterBreak="0">
    <w:nsid w:val="55C53E85"/>
    <w:multiLevelType w:val="hybridMultilevel"/>
    <w:tmpl w:val="63F06E3C"/>
    <w:lvl w:ilvl="0" w:tplc="2DA69616">
      <w:start w:val="1"/>
      <w:numFmt w:val="lowerLetter"/>
      <w:lvlText w:val="%1)"/>
      <w:lvlJc w:val="left"/>
      <w:pPr>
        <w:tabs>
          <w:tab w:val="num" w:pos="3121"/>
        </w:tabs>
        <w:ind w:left="3121" w:hanging="360"/>
      </w:pPr>
    </w:lvl>
    <w:lvl w:ilvl="1" w:tplc="04160019">
      <w:start w:val="1"/>
      <w:numFmt w:val="lowerLetter"/>
      <w:lvlText w:val="%2."/>
      <w:lvlJc w:val="left"/>
      <w:pPr>
        <w:tabs>
          <w:tab w:val="num" w:pos="3841"/>
        </w:tabs>
        <w:ind w:left="3841" w:hanging="360"/>
      </w:pPr>
    </w:lvl>
    <w:lvl w:ilvl="2" w:tplc="0416001B">
      <w:start w:val="1"/>
      <w:numFmt w:val="lowerRoman"/>
      <w:lvlText w:val="%3."/>
      <w:lvlJc w:val="right"/>
      <w:pPr>
        <w:tabs>
          <w:tab w:val="num" w:pos="4561"/>
        </w:tabs>
        <w:ind w:left="4561" w:hanging="180"/>
      </w:pPr>
    </w:lvl>
    <w:lvl w:ilvl="3" w:tplc="0416000F">
      <w:start w:val="1"/>
      <w:numFmt w:val="decimal"/>
      <w:lvlText w:val="%4."/>
      <w:lvlJc w:val="left"/>
      <w:pPr>
        <w:tabs>
          <w:tab w:val="num" w:pos="5281"/>
        </w:tabs>
        <w:ind w:left="5281" w:hanging="360"/>
      </w:pPr>
    </w:lvl>
    <w:lvl w:ilvl="4" w:tplc="04160019">
      <w:start w:val="1"/>
      <w:numFmt w:val="lowerLetter"/>
      <w:lvlText w:val="%5."/>
      <w:lvlJc w:val="left"/>
      <w:pPr>
        <w:tabs>
          <w:tab w:val="num" w:pos="6001"/>
        </w:tabs>
        <w:ind w:left="6001" w:hanging="360"/>
      </w:pPr>
    </w:lvl>
    <w:lvl w:ilvl="5" w:tplc="0416001B">
      <w:start w:val="1"/>
      <w:numFmt w:val="lowerRoman"/>
      <w:lvlText w:val="%6."/>
      <w:lvlJc w:val="right"/>
      <w:pPr>
        <w:tabs>
          <w:tab w:val="num" w:pos="6721"/>
        </w:tabs>
        <w:ind w:left="6721" w:hanging="180"/>
      </w:pPr>
    </w:lvl>
    <w:lvl w:ilvl="6" w:tplc="0416000F">
      <w:start w:val="1"/>
      <w:numFmt w:val="decimal"/>
      <w:lvlText w:val="%7."/>
      <w:lvlJc w:val="left"/>
      <w:pPr>
        <w:tabs>
          <w:tab w:val="num" w:pos="7441"/>
        </w:tabs>
        <w:ind w:left="7441" w:hanging="360"/>
      </w:pPr>
    </w:lvl>
    <w:lvl w:ilvl="7" w:tplc="04160019">
      <w:start w:val="1"/>
      <w:numFmt w:val="lowerLetter"/>
      <w:lvlText w:val="%8."/>
      <w:lvlJc w:val="left"/>
      <w:pPr>
        <w:tabs>
          <w:tab w:val="num" w:pos="8161"/>
        </w:tabs>
        <w:ind w:left="8161" w:hanging="360"/>
      </w:pPr>
    </w:lvl>
    <w:lvl w:ilvl="8" w:tplc="0416001B">
      <w:start w:val="1"/>
      <w:numFmt w:val="lowerRoman"/>
      <w:lvlText w:val="%9."/>
      <w:lvlJc w:val="right"/>
      <w:pPr>
        <w:tabs>
          <w:tab w:val="num" w:pos="8881"/>
        </w:tabs>
        <w:ind w:left="8881" w:hanging="180"/>
      </w:pPr>
    </w:lvl>
  </w:abstractNum>
  <w:abstractNum w:abstractNumId="31" w15:restartNumberingAfterBreak="0">
    <w:nsid w:val="57ED6720"/>
    <w:multiLevelType w:val="multilevel"/>
    <w:tmpl w:val="5324039A"/>
    <w:lvl w:ilvl="0">
      <w:start w:val="1"/>
      <w:numFmt w:val="lowerLetter"/>
      <w:lvlText w:val="%1)"/>
      <w:lvlJc w:val="left"/>
      <w:pPr>
        <w:tabs>
          <w:tab w:val="num" w:pos="720"/>
        </w:tabs>
        <w:ind w:left="720" w:hanging="360"/>
      </w:pPr>
      <w:rPr>
        <w:rFonts w:hint="default"/>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3" w15:restartNumberingAfterBreak="0">
    <w:nsid w:val="5CEB5AB7"/>
    <w:multiLevelType w:val="hybridMultilevel"/>
    <w:tmpl w:val="E1AE8BD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2534770"/>
    <w:multiLevelType w:val="multilevel"/>
    <w:tmpl w:val="975E78C4"/>
    <w:lvl w:ilvl="0">
      <w:start w:val="2"/>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644A3923"/>
    <w:multiLevelType w:val="hybridMultilevel"/>
    <w:tmpl w:val="43BE6528"/>
    <w:lvl w:ilvl="0" w:tplc="CA4A2FFC">
      <w:start w:val="1"/>
      <w:numFmt w:val="lowerLetter"/>
      <w:lvlText w:val="%1)"/>
      <w:lvlJc w:val="left"/>
      <w:pPr>
        <w:ind w:left="680" w:hanging="360"/>
      </w:pPr>
      <w:rPr>
        <w:rFonts w:hint="default"/>
      </w:rPr>
    </w:lvl>
    <w:lvl w:ilvl="1" w:tplc="04160019" w:tentative="1">
      <w:start w:val="1"/>
      <w:numFmt w:val="lowerLetter"/>
      <w:lvlText w:val="%2."/>
      <w:lvlJc w:val="left"/>
      <w:pPr>
        <w:ind w:left="1400" w:hanging="360"/>
      </w:pPr>
    </w:lvl>
    <w:lvl w:ilvl="2" w:tplc="0416001B" w:tentative="1">
      <w:start w:val="1"/>
      <w:numFmt w:val="lowerRoman"/>
      <w:lvlText w:val="%3."/>
      <w:lvlJc w:val="right"/>
      <w:pPr>
        <w:ind w:left="2120" w:hanging="180"/>
      </w:pPr>
    </w:lvl>
    <w:lvl w:ilvl="3" w:tplc="0416000F" w:tentative="1">
      <w:start w:val="1"/>
      <w:numFmt w:val="decimal"/>
      <w:lvlText w:val="%4."/>
      <w:lvlJc w:val="left"/>
      <w:pPr>
        <w:ind w:left="2840" w:hanging="360"/>
      </w:pPr>
    </w:lvl>
    <w:lvl w:ilvl="4" w:tplc="04160019" w:tentative="1">
      <w:start w:val="1"/>
      <w:numFmt w:val="lowerLetter"/>
      <w:lvlText w:val="%5."/>
      <w:lvlJc w:val="left"/>
      <w:pPr>
        <w:ind w:left="3560" w:hanging="360"/>
      </w:pPr>
    </w:lvl>
    <w:lvl w:ilvl="5" w:tplc="0416001B" w:tentative="1">
      <w:start w:val="1"/>
      <w:numFmt w:val="lowerRoman"/>
      <w:lvlText w:val="%6."/>
      <w:lvlJc w:val="right"/>
      <w:pPr>
        <w:ind w:left="4280" w:hanging="180"/>
      </w:pPr>
    </w:lvl>
    <w:lvl w:ilvl="6" w:tplc="0416000F" w:tentative="1">
      <w:start w:val="1"/>
      <w:numFmt w:val="decimal"/>
      <w:lvlText w:val="%7."/>
      <w:lvlJc w:val="left"/>
      <w:pPr>
        <w:ind w:left="5000" w:hanging="360"/>
      </w:pPr>
    </w:lvl>
    <w:lvl w:ilvl="7" w:tplc="04160019" w:tentative="1">
      <w:start w:val="1"/>
      <w:numFmt w:val="lowerLetter"/>
      <w:lvlText w:val="%8."/>
      <w:lvlJc w:val="left"/>
      <w:pPr>
        <w:ind w:left="5720" w:hanging="360"/>
      </w:pPr>
    </w:lvl>
    <w:lvl w:ilvl="8" w:tplc="0416001B" w:tentative="1">
      <w:start w:val="1"/>
      <w:numFmt w:val="lowerRoman"/>
      <w:lvlText w:val="%9."/>
      <w:lvlJc w:val="right"/>
      <w:pPr>
        <w:ind w:left="6440" w:hanging="180"/>
      </w:pPr>
    </w:lvl>
  </w:abstractNum>
  <w:abstractNum w:abstractNumId="36" w15:restartNumberingAfterBreak="0">
    <w:nsid w:val="6F7C47C7"/>
    <w:multiLevelType w:val="hybridMultilevel"/>
    <w:tmpl w:val="FA4848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FA257EF"/>
    <w:multiLevelType w:val="hybridMultilevel"/>
    <w:tmpl w:val="53322DBA"/>
    <w:lvl w:ilvl="0" w:tplc="F8F2ED00">
      <w:start w:val="1"/>
      <w:numFmt w:val="lowerLetter"/>
      <w:lvlText w:val="%1)"/>
      <w:lvlJc w:val="left"/>
      <w:pPr>
        <w:tabs>
          <w:tab w:val="num" w:pos="1412"/>
        </w:tabs>
        <w:ind w:left="1412" w:hanging="4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8" w15:restartNumberingAfterBreak="0">
    <w:nsid w:val="70425321"/>
    <w:multiLevelType w:val="hybridMultilevel"/>
    <w:tmpl w:val="4AF64EB4"/>
    <w:lvl w:ilvl="0" w:tplc="E73A2FD2">
      <w:start w:val="1"/>
      <w:numFmt w:val="bullet"/>
      <w:lvlText w:val=""/>
      <w:lvlJc w:val="left"/>
      <w:pPr>
        <w:tabs>
          <w:tab w:val="num" w:pos="1800"/>
        </w:tabs>
        <w:ind w:left="1800" w:hanging="360"/>
      </w:pPr>
      <w:rPr>
        <w:rFonts w:ascii="Symbol" w:hAnsi="Symbol" w:hint="default"/>
        <w:strike w:val="0"/>
        <w:color w:val="auto"/>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9" w15:restartNumberingAfterBreak="0">
    <w:nsid w:val="738C0E21"/>
    <w:multiLevelType w:val="multilevel"/>
    <w:tmpl w:val="8D4E5B2E"/>
    <w:lvl w:ilvl="0">
      <w:start w:val="1"/>
      <w:numFmt w:val="lowerLetter"/>
      <w:lvlText w:val="%1)"/>
      <w:lvlJc w:val="left"/>
      <w:pPr>
        <w:tabs>
          <w:tab w:val="num" w:pos="720"/>
        </w:tabs>
        <w:ind w:left="720" w:hanging="360"/>
      </w:pPr>
      <w:rPr>
        <w:rFonts w:hint="default"/>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1" w15:restartNumberingAfterBreak="0">
    <w:nsid w:val="78954FAF"/>
    <w:multiLevelType w:val="singleLevel"/>
    <w:tmpl w:val="04160017"/>
    <w:lvl w:ilvl="0">
      <w:start w:val="1"/>
      <w:numFmt w:val="lowerLetter"/>
      <w:lvlText w:val="%1)"/>
      <w:lvlJc w:val="left"/>
      <w:pPr>
        <w:tabs>
          <w:tab w:val="num" w:pos="360"/>
        </w:tabs>
        <w:ind w:left="360" w:hanging="360"/>
      </w:pPr>
      <w:rPr>
        <w:rFonts w:hint="default"/>
      </w:rPr>
    </w:lvl>
  </w:abstractNum>
  <w:abstractNum w:abstractNumId="42"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BAB1031"/>
    <w:multiLevelType w:val="singleLevel"/>
    <w:tmpl w:val="04160017"/>
    <w:lvl w:ilvl="0">
      <w:start w:val="1"/>
      <w:numFmt w:val="lowerLetter"/>
      <w:lvlText w:val="%1)"/>
      <w:lvlJc w:val="left"/>
      <w:pPr>
        <w:tabs>
          <w:tab w:val="num" w:pos="360"/>
        </w:tabs>
        <w:ind w:left="360" w:hanging="360"/>
      </w:pPr>
      <w:rPr>
        <w:rFonts w:hint="default"/>
      </w:rPr>
    </w:lvl>
  </w:abstractNum>
  <w:abstractNum w:abstractNumId="44" w15:restartNumberingAfterBreak="0">
    <w:nsid w:val="7C9F21A7"/>
    <w:multiLevelType w:val="singleLevel"/>
    <w:tmpl w:val="04160017"/>
    <w:lvl w:ilvl="0">
      <w:start w:val="1"/>
      <w:numFmt w:val="lowerLetter"/>
      <w:lvlText w:val="%1)"/>
      <w:lvlJc w:val="left"/>
      <w:pPr>
        <w:tabs>
          <w:tab w:val="num" w:pos="360"/>
        </w:tabs>
        <w:ind w:left="360" w:hanging="360"/>
      </w:pPr>
      <w:rPr>
        <w:rFonts w:hint="default"/>
      </w:rPr>
    </w:lvl>
  </w:abstractNum>
  <w:abstractNum w:abstractNumId="45" w15:restartNumberingAfterBreak="0">
    <w:nsid w:val="7CAB7CA5"/>
    <w:multiLevelType w:val="hybridMultilevel"/>
    <w:tmpl w:val="FCE6AB3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23754147">
    <w:abstractNumId w:val="5"/>
  </w:num>
  <w:num w:numId="2" w16cid:durableId="209466410">
    <w:abstractNumId w:val="9"/>
  </w:num>
  <w:num w:numId="3" w16cid:durableId="585848275">
    <w:abstractNumId w:val="42"/>
  </w:num>
  <w:num w:numId="4" w16cid:durableId="554657667">
    <w:abstractNumId w:val="12"/>
  </w:num>
  <w:num w:numId="5" w16cid:durableId="840125950">
    <w:abstractNumId w:val="6"/>
  </w:num>
  <w:num w:numId="6" w16cid:durableId="108937820">
    <w:abstractNumId w:val="13"/>
  </w:num>
  <w:num w:numId="7" w16cid:durableId="2037343077">
    <w:abstractNumId w:val="16"/>
  </w:num>
  <w:num w:numId="8" w16cid:durableId="24183229">
    <w:abstractNumId w:val="2"/>
  </w:num>
  <w:num w:numId="9" w16cid:durableId="1820732209">
    <w:abstractNumId w:val="22"/>
  </w:num>
  <w:num w:numId="10" w16cid:durableId="1575627566">
    <w:abstractNumId w:val="37"/>
  </w:num>
  <w:num w:numId="11" w16cid:durableId="1128820287">
    <w:abstractNumId w:val="38"/>
  </w:num>
  <w:num w:numId="12" w16cid:durableId="1201092858">
    <w:abstractNumId w:val="29"/>
  </w:num>
  <w:num w:numId="13" w16cid:durableId="1206794183">
    <w:abstractNumId w:val="17"/>
  </w:num>
  <w:num w:numId="14" w16cid:durableId="487791594">
    <w:abstractNumId w:val="21"/>
  </w:num>
  <w:num w:numId="15" w16cid:durableId="1390835764">
    <w:abstractNumId w:val="40"/>
  </w:num>
  <w:num w:numId="16" w16cid:durableId="998188986">
    <w:abstractNumId w:val="32"/>
  </w:num>
  <w:num w:numId="17" w16cid:durableId="894899781">
    <w:abstractNumId w:val="44"/>
  </w:num>
  <w:num w:numId="18" w16cid:durableId="470679980">
    <w:abstractNumId w:val="20"/>
  </w:num>
  <w:num w:numId="19" w16cid:durableId="1682198407">
    <w:abstractNumId w:val="8"/>
  </w:num>
  <w:num w:numId="20" w16cid:durableId="1171338605">
    <w:abstractNumId w:val="41"/>
  </w:num>
  <w:num w:numId="21" w16cid:durableId="172945497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5358478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3072745">
    <w:abstractNumId w:val="27"/>
  </w:num>
  <w:num w:numId="24" w16cid:durableId="1674799693">
    <w:abstractNumId w:val="7"/>
  </w:num>
  <w:num w:numId="25" w16cid:durableId="1647318885">
    <w:abstractNumId w:val="14"/>
  </w:num>
  <w:num w:numId="26" w16cid:durableId="889652611">
    <w:abstractNumId w:val="46"/>
  </w:num>
  <w:num w:numId="27" w16cid:durableId="1322125522">
    <w:abstractNumId w:val="11"/>
  </w:num>
  <w:num w:numId="28" w16cid:durableId="1468623654">
    <w:abstractNumId w:val="43"/>
  </w:num>
  <w:num w:numId="29" w16cid:durableId="45379269">
    <w:abstractNumId w:val="33"/>
  </w:num>
  <w:num w:numId="30" w16cid:durableId="960110777">
    <w:abstractNumId w:val="39"/>
  </w:num>
  <w:num w:numId="31" w16cid:durableId="351613412">
    <w:abstractNumId w:val="31"/>
  </w:num>
  <w:num w:numId="32" w16cid:durableId="800803332">
    <w:abstractNumId w:val="34"/>
  </w:num>
  <w:num w:numId="33" w16cid:durableId="188376705">
    <w:abstractNumId w:val="19"/>
  </w:num>
  <w:num w:numId="34" w16cid:durableId="1771462668">
    <w:abstractNumId w:val="36"/>
  </w:num>
  <w:num w:numId="35" w16cid:durableId="476411192">
    <w:abstractNumId w:val="25"/>
  </w:num>
  <w:num w:numId="36" w16cid:durableId="1716154549">
    <w:abstractNumId w:val="18"/>
  </w:num>
  <w:num w:numId="37" w16cid:durableId="1071349056">
    <w:abstractNumId w:val="24"/>
  </w:num>
  <w:num w:numId="38" w16cid:durableId="226569989">
    <w:abstractNumId w:val="26"/>
  </w:num>
  <w:num w:numId="39" w16cid:durableId="1344747765">
    <w:abstractNumId w:val="10"/>
  </w:num>
  <w:num w:numId="40" w16cid:durableId="1821649464">
    <w:abstractNumId w:val="28"/>
  </w:num>
  <w:num w:numId="41" w16cid:durableId="628783874">
    <w:abstractNumId w:val="45"/>
  </w:num>
  <w:num w:numId="42" w16cid:durableId="1465154513">
    <w:abstractNumId w:val="35"/>
  </w:num>
  <w:num w:numId="43" w16cid:durableId="1644964261">
    <w:abstractNumId w:val="1"/>
  </w:num>
  <w:num w:numId="44" w16cid:durableId="870528892">
    <w:abstractNumId w:val="23"/>
  </w:num>
  <w:num w:numId="45" w16cid:durableId="819543754">
    <w:abstractNumId w:val="3"/>
  </w:num>
  <w:num w:numId="46" w16cid:durableId="589119945">
    <w:abstractNumId w:val="4"/>
  </w:num>
  <w:num w:numId="47" w16cid:durableId="257105338">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389"/>
    <w:rsid w:val="00000219"/>
    <w:rsid w:val="00000737"/>
    <w:rsid w:val="00000783"/>
    <w:rsid w:val="000019A2"/>
    <w:rsid w:val="00001B34"/>
    <w:rsid w:val="00003701"/>
    <w:rsid w:val="00006AA7"/>
    <w:rsid w:val="000077B5"/>
    <w:rsid w:val="000101AD"/>
    <w:rsid w:val="0001219F"/>
    <w:rsid w:val="00012ACB"/>
    <w:rsid w:val="00012B88"/>
    <w:rsid w:val="00014A60"/>
    <w:rsid w:val="00015848"/>
    <w:rsid w:val="00016767"/>
    <w:rsid w:val="00022905"/>
    <w:rsid w:val="00023437"/>
    <w:rsid w:val="00023FA8"/>
    <w:rsid w:val="0002440E"/>
    <w:rsid w:val="00024872"/>
    <w:rsid w:val="00024FB6"/>
    <w:rsid w:val="00025345"/>
    <w:rsid w:val="000254EB"/>
    <w:rsid w:val="00026DCF"/>
    <w:rsid w:val="00031455"/>
    <w:rsid w:val="00031474"/>
    <w:rsid w:val="00031EFD"/>
    <w:rsid w:val="00032E62"/>
    <w:rsid w:val="00033284"/>
    <w:rsid w:val="00033740"/>
    <w:rsid w:val="0003461A"/>
    <w:rsid w:val="00035596"/>
    <w:rsid w:val="000366A4"/>
    <w:rsid w:val="00036AD3"/>
    <w:rsid w:val="00036B28"/>
    <w:rsid w:val="00036D77"/>
    <w:rsid w:val="0003729A"/>
    <w:rsid w:val="00040403"/>
    <w:rsid w:val="00042C6B"/>
    <w:rsid w:val="000476E4"/>
    <w:rsid w:val="00047B3C"/>
    <w:rsid w:val="00050080"/>
    <w:rsid w:val="00052598"/>
    <w:rsid w:val="000531FA"/>
    <w:rsid w:val="0005397F"/>
    <w:rsid w:val="000601CF"/>
    <w:rsid w:val="0006030F"/>
    <w:rsid w:val="0006249E"/>
    <w:rsid w:val="0006313D"/>
    <w:rsid w:val="00063F0F"/>
    <w:rsid w:val="00065336"/>
    <w:rsid w:val="00066865"/>
    <w:rsid w:val="00066E57"/>
    <w:rsid w:val="00070742"/>
    <w:rsid w:val="00070B11"/>
    <w:rsid w:val="0007156C"/>
    <w:rsid w:val="00072F87"/>
    <w:rsid w:val="0007359D"/>
    <w:rsid w:val="00074157"/>
    <w:rsid w:val="000763D1"/>
    <w:rsid w:val="000802EA"/>
    <w:rsid w:val="00080337"/>
    <w:rsid w:val="00081674"/>
    <w:rsid w:val="00081A70"/>
    <w:rsid w:val="00085578"/>
    <w:rsid w:val="0008558D"/>
    <w:rsid w:val="00085A89"/>
    <w:rsid w:val="00086E27"/>
    <w:rsid w:val="000879BD"/>
    <w:rsid w:val="00090B2B"/>
    <w:rsid w:val="0009265A"/>
    <w:rsid w:val="00092915"/>
    <w:rsid w:val="00093990"/>
    <w:rsid w:val="00094785"/>
    <w:rsid w:val="00096908"/>
    <w:rsid w:val="00097455"/>
    <w:rsid w:val="000975C8"/>
    <w:rsid w:val="000A0CC1"/>
    <w:rsid w:val="000A15C7"/>
    <w:rsid w:val="000A18AC"/>
    <w:rsid w:val="000A1F7F"/>
    <w:rsid w:val="000A4066"/>
    <w:rsid w:val="000A4A2E"/>
    <w:rsid w:val="000A58B6"/>
    <w:rsid w:val="000A6395"/>
    <w:rsid w:val="000A6AB2"/>
    <w:rsid w:val="000A79A5"/>
    <w:rsid w:val="000B09A4"/>
    <w:rsid w:val="000B0BAB"/>
    <w:rsid w:val="000B188C"/>
    <w:rsid w:val="000B1FB0"/>
    <w:rsid w:val="000B3764"/>
    <w:rsid w:val="000B413A"/>
    <w:rsid w:val="000B4D5B"/>
    <w:rsid w:val="000B5177"/>
    <w:rsid w:val="000B5DE4"/>
    <w:rsid w:val="000C0D55"/>
    <w:rsid w:val="000C1AA1"/>
    <w:rsid w:val="000C2206"/>
    <w:rsid w:val="000C2F5D"/>
    <w:rsid w:val="000C31E7"/>
    <w:rsid w:val="000C4412"/>
    <w:rsid w:val="000C508D"/>
    <w:rsid w:val="000C66BD"/>
    <w:rsid w:val="000C6D4B"/>
    <w:rsid w:val="000D341A"/>
    <w:rsid w:val="000D3D8C"/>
    <w:rsid w:val="000D50B8"/>
    <w:rsid w:val="000D5842"/>
    <w:rsid w:val="000D6728"/>
    <w:rsid w:val="000D7FF5"/>
    <w:rsid w:val="000E3D61"/>
    <w:rsid w:val="000E442E"/>
    <w:rsid w:val="000E46F3"/>
    <w:rsid w:val="000E4947"/>
    <w:rsid w:val="000E6500"/>
    <w:rsid w:val="000E72B0"/>
    <w:rsid w:val="000E737D"/>
    <w:rsid w:val="000F044B"/>
    <w:rsid w:val="000F1EA0"/>
    <w:rsid w:val="000F3750"/>
    <w:rsid w:val="000F78B0"/>
    <w:rsid w:val="00100A88"/>
    <w:rsid w:val="001010BD"/>
    <w:rsid w:val="00101409"/>
    <w:rsid w:val="00101BB0"/>
    <w:rsid w:val="00103B72"/>
    <w:rsid w:val="00111759"/>
    <w:rsid w:val="00111E46"/>
    <w:rsid w:val="00112C74"/>
    <w:rsid w:val="00113C63"/>
    <w:rsid w:val="00114335"/>
    <w:rsid w:val="0011440C"/>
    <w:rsid w:val="00114ED0"/>
    <w:rsid w:val="00114EE3"/>
    <w:rsid w:val="00115078"/>
    <w:rsid w:val="00116E38"/>
    <w:rsid w:val="00116E55"/>
    <w:rsid w:val="00120C08"/>
    <w:rsid w:val="001239C9"/>
    <w:rsid w:val="00124022"/>
    <w:rsid w:val="0012541A"/>
    <w:rsid w:val="00126E0B"/>
    <w:rsid w:val="00127369"/>
    <w:rsid w:val="0013023B"/>
    <w:rsid w:val="001302B6"/>
    <w:rsid w:val="00131CA5"/>
    <w:rsid w:val="00132FE6"/>
    <w:rsid w:val="00133A10"/>
    <w:rsid w:val="00134EBA"/>
    <w:rsid w:val="0013505E"/>
    <w:rsid w:val="00135A44"/>
    <w:rsid w:val="0013650C"/>
    <w:rsid w:val="00136C72"/>
    <w:rsid w:val="00140500"/>
    <w:rsid w:val="0014088D"/>
    <w:rsid w:val="00140E3E"/>
    <w:rsid w:val="00141E86"/>
    <w:rsid w:val="00143789"/>
    <w:rsid w:val="001449BC"/>
    <w:rsid w:val="00144AC7"/>
    <w:rsid w:val="00144B89"/>
    <w:rsid w:val="00144CF9"/>
    <w:rsid w:val="00147699"/>
    <w:rsid w:val="001503C2"/>
    <w:rsid w:val="0015151C"/>
    <w:rsid w:val="00154938"/>
    <w:rsid w:val="001556C1"/>
    <w:rsid w:val="00156657"/>
    <w:rsid w:val="00156A63"/>
    <w:rsid w:val="00161797"/>
    <w:rsid w:val="0016186D"/>
    <w:rsid w:val="00164775"/>
    <w:rsid w:val="0016743F"/>
    <w:rsid w:val="001678E2"/>
    <w:rsid w:val="00167B94"/>
    <w:rsid w:val="0017004A"/>
    <w:rsid w:val="001736A2"/>
    <w:rsid w:val="0017485D"/>
    <w:rsid w:val="00174D4D"/>
    <w:rsid w:val="00175195"/>
    <w:rsid w:val="001764D7"/>
    <w:rsid w:val="00176888"/>
    <w:rsid w:val="0017708F"/>
    <w:rsid w:val="00177E79"/>
    <w:rsid w:val="00181510"/>
    <w:rsid w:val="0018215A"/>
    <w:rsid w:val="001824E6"/>
    <w:rsid w:val="00184024"/>
    <w:rsid w:val="001850F3"/>
    <w:rsid w:val="0018582D"/>
    <w:rsid w:val="001874A6"/>
    <w:rsid w:val="0019048F"/>
    <w:rsid w:val="00191ED3"/>
    <w:rsid w:val="001940A7"/>
    <w:rsid w:val="0019544A"/>
    <w:rsid w:val="0019634A"/>
    <w:rsid w:val="00197F13"/>
    <w:rsid w:val="001A03B0"/>
    <w:rsid w:val="001A0B3B"/>
    <w:rsid w:val="001A1BEE"/>
    <w:rsid w:val="001A5852"/>
    <w:rsid w:val="001A764F"/>
    <w:rsid w:val="001B0251"/>
    <w:rsid w:val="001B12C0"/>
    <w:rsid w:val="001B21DC"/>
    <w:rsid w:val="001B2CE5"/>
    <w:rsid w:val="001B3067"/>
    <w:rsid w:val="001B3975"/>
    <w:rsid w:val="001B503F"/>
    <w:rsid w:val="001B508C"/>
    <w:rsid w:val="001B5244"/>
    <w:rsid w:val="001B6250"/>
    <w:rsid w:val="001C3699"/>
    <w:rsid w:val="001C3C01"/>
    <w:rsid w:val="001C54E8"/>
    <w:rsid w:val="001C5689"/>
    <w:rsid w:val="001C5897"/>
    <w:rsid w:val="001C7D02"/>
    <w:rsid w:val="001D23D4"/>
    <w:rsid w:val="001D26F5"/>
    <w:rsid w:val="001D32ED"/>
    <w:rsid w:val="001D371C"/>
    <w:rsid w:val="001D3F70"/>
    <w:rsid w:val="001D4570"/>
    <w:rsid w:val="001D72D6"/>
    <w:rsid w:val="001E12C5"/>
    <w:rsid w:val="001E138A"/>
    <w:rsid w:val="001E2FE1"/>
    <w:rsid w:val="001E39E6"/>
    <w:rsid w:val="001E432F"/>
    <w:rsid w:val="001E6E28"/>
    <w:rsid w:val="001E785E"/>
    <w:rsid w:val="001E79D3"/>
    <w:rsid w:val="001F02EE"/>
    <w:rsid w:val="001F04AA"/>
    <w:rsid w:val="001F29B2"/>
    <w:rsid w:val="001F31E8"/>
    <w:rsid w:val="001F5DBD"/>
    <w:rsid w:val="001F66E5"/>
    <w:rsid w:val="001F7793"/>
    <w:rsid w:val="0020454B"/>
    <w:rsid w:val="0021016E"/>
    <w:rsid w:val="002106D8"/>
    <w:rsid w:val="0021268E"/>
    <w:rsid w:val="00217501"/>
    <w:rsid w:val="00217683"/>
    <w:rsid w:val="00220389"/>
    <w:rsid w:val="0022129C"/>
    <w:rsid w:val="00221A79"/>
    <w:rsid w:val="002231C5"/>
    <w:rsid w:val="00223205"/>
    <w:rsid w:val="00223376"/>
    <w:rsid w:val="00225618"/>
    <w:rsid w:val="002310D6"/>
    <w:rsid w:val="00231C8A"/>
    <w:rsid w:val="00231D16"/>
    <w:rsid w:val="00231DC5"/>
    <w:rsid w:val="00233C1D"/>
    <w:rsid w:val="00234144"/>
    <w:rsid w:val="0023549C"/>
    <w:rsid w:val="00240316"/>
    <w:rsid w:val="002419C5"/>
    <w:rsid w:val="00241FFC"/>
    <w:rsid w:val="002440FF"/>
    <w:rsid w:val="00245707"/>
    <w:rsid w:val="002470BA"/>
    <w:rsid w:val="00247C6D"/>
    <w:rsid w:val="0025058A"/>
    <w:rsid w:val="00251BB7"/>
    <w:rsid w:val="002544AD"/>
    <w:rsid w:val="002552B7"/>
    <w:rsid w:val="00257BF2"/>
    <w:rsid w:val="00266C1A"/>
    <w:rsid w:val="00267BC3"/>
    <w:rsid w:val="00270C36"/>
    <w:rsid w:val="002712C7"/>
    <w:rsid w:val="0027150F"/>
    <w:rsid w:val="0027322A"/>
    <w:rsid w:val="00273254"/>
    <w:rsid w:val="00273A43"/>
    <w:rsid w:val="00274BD5"/>
    <w:rsid w:val="0027506C"/>
    <w:rsid w:val="00276845"/>
    <w:rsid w:val="0028018D"/>
    <w:rsid w:val="002808AE"/>
    <w:rsid w:val="00283387"/>
    <w:rsid w:val="0028361E"/>
    <w:rsid w:val="00286220"/>
    <w:rsid w:val="0028763E"/>
    <w:rsid w:val="00292473"/>
    <w:rsid w:val="002935B7"/>
    <w:rsid w:val="002944DA"/>
    <w:rsid w:val="00295390"/>
    <w:rsid w:val="002959CA"/>
    <w:rsid w:val="00296082"/>
    <w:rsid w:val="002A0BB4"/>
    <w:rsid w:val="002A0D3B"/>
    <w:rsid w:val="002A1B87"/>
    <w:rsid w:val="002A3272"/>
    <w:rsid w:val="002A4B24"/>
    <w:rsid w:val="002A59ED"/>
    <w:rsid w:val="002A7AC5"/>
    <w:rsid w:val="002B2EAD"/>
    <w:rsid w:val="002B474C"/>
    <w:rsid w:val="002B5EB7"/>
    <w:rsid w:val="002B61BA"/>
    <w:rsid w:val="002C0A7C"/>
    <w:rsid w:val="002C27C8"/>
    <w:rsid w:val="002C4BEC"/>
    <w:rsid w:val="002C554A"/>
    <w:rsid w:val="002C5AFE"/>
    <w:rsid w:val="002C6042"/>
    <w:rsid w:val="002C7EB1"/>
    <w:rsid w:val="002D12C3"/>
    <w:rsid w:val="002D25BD"/>
    <w:rsid w:val="002D3B87"/>
    <w:rsid w:val="002D4B32"/>
    <w:rsid w:val="002D55C8"/>
    <w:rsid w:val="002D61EE"/>
    <w:rsid w:val="002D70F5"/>
    <w:rsid w:val="002E014D"/>
    <w:rsid w:val="002E0C3A"/>
    <w:rsid w:val="002E1CB6"/>
    <w:rsid w:val="002E229E"/>
    <w:rsid w:val="002E509E"/>
    <w:rsid w:val="002E542A"/>
    <w:rsid w:val="002E61E2"/>
    <w:rsid w:val="002F05FD"/>
    <w:rsid w:val="002F12BD"/>
    <w:rsid w:val="002F2054"/>
    <w:rsid w:val="002F22A8"/>
    <w:rsid w:val="002F2F40"/>
    <w:rsid w:val="002F34B3"/>
    <w:rsid w:val="002F485E"/>
    <w:rsid w:val="002F56BF"/>
    <w:rsid w:val="002F6F6E"/>
    <w:rsid w:val="0030098F"/>
    <w:rsid w:val="00301782"/>
    <w:rsid w:val="00301893"/>
    <w:rsid w:val="00301F10"/>
    <w:rsid w:val="0030232A"/>
    <w:rsid w:val="003028E7"/>
    <w:rsid w:val="003045F5"/>
    <w:rsid w:val="00306CC4"/>
    <w:rsid w:val="0031045C"/>
    <w:rsid w:val="00311A9B"/>
    <w:rsid w:val="00312E61"/>
    <w:rsid w:val="00313BF3"/>
    <w:rsid w:val="00314015"/>
    <w:rsid w:val="00316277"/>
    <w:rsid w:val="00316720"/>
    <w:rsid w:val="00316CF9"/>
    <w:rsid w:val="00317A88"/>
    <w:rsid w:val="0032206C"/>
    <w:rsid w:val="00323697"/>
    <w:rsid w:val="003242DB"/>
    <w:rsid w:val="0032576D"/>
    <w:rsid w:val="003267B7"/>
    <w:rsid w:val="00327A19"/>
    <w:rsid w:val="003312C6"/>
    <w:rsid w:val="0033201A"/>
    <w:rsid w:val="003325C9"/>
    <w:rsid w:val="00333AFE"/>
    <w:rsid w:val="00334755"/>
    <w:rsid w:val="0033511B"/>
    <w:rsid w:val="00340404"/>
    <w:rsid w:val="00342629"/>
    <w:rsid w:val="00342B05"/>
    <w:rsid w:val="00344492"/>
    <w:rsid w:val="00345311"/>
    <w:rsid w:val="00345603"/>
    <w:rsid w:val="003471CE"/>
    <w:rsid w:val="00347A69"/>
    <w:rsid w:val="003509D9"/>
    <w:rsid w:val="003542DF"/>
    <w:rsid w:val="00354B41"/>
    <w:rsid w:val="00356441"/>
    <w:rsid w:val="00356CBA"/>
    <w:rsid w:val="00360D4B"/>
    <w:rsid w:val="0036178D"/>
    <w:rsid w:val="00361BB0"/>
    <w:rsid w:val="00362687"/>
    <w:rsid w:val="00363182"/>
    <w:rsid w:val="00363589"/>
    <w:rsid w:val="003670A1"/>
    <w:rsid w:val="0037185D"/>
    <w:rsid w:val="0037444D"/>
    <w:rsid w:val="0037525A"/>
    <w:rsid w:val="003756C4"/>
    <w:rsid w:val="0037580A"/>
    <w:rsid w:val="00383A46"/>
    <w:rsid w:val="00383FBA"/>
    <w:rsid w:val="0038686C"/>
    <w:rsid w:val="00386984"/>
    <w:rsid w:val="00387CF3"/>
    <w:rsid w:val="00390047"/>
    <w:rsid w:val="003921D4"/>
    <w:rsid w:val="0039283E"/>
    <w:rsid w:val="00392D68"/>
    <w:rsid w:val="003933B5"/>
    <w:rsid w:val="00395436"/>
    <w:rsid w:val="00397743"/>
    <w:rsid w:val="00397B5A"/>
    <w:rsid w:val="003A09A7"/>
    <w:rsid w:val="003A09FC"/>
    <w:rsid w:val="003A10EA"/>
    <w:rsid w:val="003A453C"/>
    <w:rsid w:val="003A479A"/>
    <w:rsid w:val="003A53ED"/>
    <w:rsid w:val="003A5589"/>
    <w:rsid w:val="003A792F"/>
    <w:rsid w:val="003A7EDA"/>
    <w:rsid w:val="003B097F"/>
    <w:rsid w:val="003B1A5F"/>
    <w:rsid w:val="003B21CB"/>
    <w:rsid w:val="003B3E5E"/>
    <w:rsid w:val="003B5CD1"/>
    <w:rsid w:val="003B5D5C"/>
    <w:rsid w:val="003B631E"/>
    <w:rsid w:val="003C132E"/>
    <w:rsid w:val="003C2411"/>
    <w:rsid w:val="003C2CBD"/>
    <w:rsid w:val="003C359A"/>
    <w:rsid w:val="003C3E35"/>
    <w:rsid w:val="003C64A2"/>
    <w:rsid w:val="003D2DF0"/>
    <w:rsid w:val="003D5486"/>
    <w:rsid w:val="003E1013"/>
    <w:rsid w:val="003E363D"/>
    <w:rsid w:val="003E7C13"/>
    <w:rsid w:val="003F04D8"/>
    <w:rsid w:val="003F21BB"/>
    <w:rsid w:val="003F2E12"/>
    <w:rsid w:val="003F4AEC"/>
    <w:rsid w:val="003F5544"/>
    <w:rsid w:val="003F6ABB"/>
    <w:rsid w:val="003F75DC"/>
    <w:rsid w:val="003F7D3B"/>
    <w:rsid w:val="004007AC"/>
    <w:rsid w:val="004007E9"/>
    <w:rsid w:val="0040183D"/>
    <w:rsid w:val="0040416D"/>
    <w:rsid w:val="00404A01"/>
    <w:rsid w:val="00405331"/>
    <w:rsid w:val="00406DDB"/>
    <w:rsid w:val="004078CF"/>
    <w:rsid w:val="00407E0D"/>
    <w:rsid w:val="004114F6"/>
    <w:rsid w:val="00411FA2"/>
    <w:rsid w:val="00412ACE"/>
    <w:rsid w:val="004130EE"/>
    <w:rsid w:val="00413834"/>
    <w:rsid w:val="00414F15"/>
    <w:rsid w:val="004159AB"/>
    <w:rsid w:val="004160AF"/>
    <w:rsid w:val="00421377"/>
    <w:rsid w:val="004213E1"/>
    <w:rsid w:val="00422FDD"/>
    <w:rsid w:val="00426B5F"/>
    <w:rsid w:val="00427971"/>
    <w:rsid w:val="00427E48"/>
    <w:rsid w:val="00430041"/>
    <w:rsid w:val="004320E5"/>
    <w:rsid w:val="004333B1"/>
    <w:rsid w:val="0043398E"/>
    <w:rsid w:val="00435FC7"/>
    <w:rsid w:val="00440619"/>
    <w:rsid w:val="00440F80"/>
    <w:rsid w:val="004419CD"/>
    <w:rsid w:val="00442601"/>
    <w:rsid w:val="00445596"/>
    <w:rsid w:val="00446080"/>
    <w:rsid w:val="00446934"/>
    <w:rsid w:val="00446BAC"/>
    <w:rsid w:val="00447CE9"/>
    <w:rsid w:val="00450C1E"/>
    <w:rsid w:val="00452313"/>
    <w:rsid w:val="00452D7F"/>
    <w:rsid w:val="00453488"/>
    <w:rsid w:val="00453AB8"/>
    <w:rsid w:val="004563DB"/>
    <w:rsid w:val="00460864"/>
    <w:rsid w:val="00460E34"/>
    <w:rsid w:val="00460FDC"/>
    <w:rsid w:val="00461BE8"/>
    <w:rsid w:val="00461FE0"/>
    <w:rsid w:val="004622F6"/>
    <w:rsid w:val="00464B72"/>
    <w:rsid w:val="00464CB0"/>
    <w:rsid w:val="00464CD4"/>
    <w:rsid w:val="00471338"/>
    <w:rsid w:val="00471B19"/>
    <w:rsid w:val="004731C8"/>
    <w:rsid w:val="004744AB"/>
    <w:rsid w:val="00477BA1"/>
    <w:rsid w:val="0048121F"/>
    <w:rsid w:val="00481C97"/>
    <w:rsid w:val="0048300B"/>
    <w:rsid w:val="004837D8"/>
    <w:rsid w:val="00486D4C"/>
    <w:rsid w:val="00487E51"/>
    <w:rsid w:val="004917C4"/>
    <w:rsid w:val="004931BD"/>
    <w:rsid w:val="00493BA4"/>
    <w:rsid w:val="00493C20"/>
    <w:rsid w:val="00495059"/>
    <w:rsid w:val="004A1521"/>
    <w:rsid w:val="004A1F57"/>
    <w:rsid w:val="004A2CB3"/>
    <w:rsid w:val="004A31A5"/>
    <w:rsid w:val="004A34D0"/>
    <w:rsid w:val="004A499C"/>
    <w:rsid w:val="004A78D1"/>
    <w:rsid w:val="004B1280"/>
    <w:rsid w:val="004B134F"/>
    <w:rsid w:val="004B3AB3"/>
    <w:rsid w:val="004B3CF5"/>
    <w:rsid w:val="004B5AF3"/>
    <w:rsid w:val="004B7A74"/>
    <w:rsid w:val="004C15CD"/>
    <w:rsid w:val="004C2A0D"/>
    <w:rsid w:val="004C3A51"/>
    <w:rsid w:val="004C3C7D"/>
    <w:rsid w:val="004C4332"/>
    <w:rsid w:val="004C5BA0"/>
    <w:rsid w:val="004C69F8"/>
    <w:rsid w:val="004D0F03"/>
    <w:rsid w:val="004D199C"/>
    <w:rsid w:val="004D200F"/>
    <w:rsid w:val="004D2046"/>
    <w:rsid w:val="004D47EC"/>
    <w:rsid w:val="004D568D"/>
    <w:rsid w:val="004D620B"/>
    <w:rsid w:val="004D6B62"/>
    <w:rsid w:val="004D7B57"/>
    <w:rsid w:val="004D7EC4"/>
    <w:rsid w:val="004E02A4"/>
    <w:rsid w:val="004E3571"/>
    <w:rsid w:val="004E4832"/>
    <w:rsid w:val="004E6186"/>
    <w:rsid w:val="004E7ADE"/>
    <w:rsid w:val="004E7E38"/>
    <w:rsid w:val="004F001F"/>
    <w:rsid w:val="004F0C53"/>
    <w:rsid w:val="004F21ED"/>
    <w:rsid w:val="004F2F11"/>
    <w:rsid w:val="004F4B80"/>
    <w:rsid w:val="004F5A4D"/>
    <w:rsid w:val="004F63B2"/>
    <w:rsid w:val="004F6931"/>
    <w:rsid w:val="004F6DAD"/>
    <w:rsid w:val="004F7C67"/>
    <w:rsid w:val="00500F40"/>
    <w:rsid w:val="00502B11"/>
    <w:rsid w:val="005033B7"/>
    <w:rsid w:val="0050393E"/>
    <w:rsid w:val="005039CC"/>
    <w:rsid w:val="00504058"/>
    <w:rsid w:val="00505D61"/>
    <w:rsid w:val="005070B7"/>
    <w:rsid w:val="00510A71"/>
    <w:rsid w:val="005119C2"/>
    <w:rsid w:val="00511CE3"/>
    <w:rsid w:val="00511FD7"/>
    <w:rsid w:val="00514B94"/>
    <w:rsid w:val="00514F97"/>
    <w:rsid w:val="00515E01"/>
    <w:rsid w:val="0051688D"/>
    <w:rsid w:val="00516968"/>
    <w:rsid w:val="00516B89"/>
    <w:rsid w:val="00521053"/>
    <w:rsid w:val="00521907"/>
    <w:rsid w:val="00523F8C"/>
    <w:rsid w:val="005253B6"/>
    <w:rsid w:val="00532311"/>
    <w:rsid w:val="00535E8D"/>
    <w:rsid w:val="00536F9F"/>
    <w:rsid w:val="005377A9"/>
    <w:rsid w:val="0054032B"/>
    <w:rsid w:val="00540A66"/>
    <w:rsid w:val="00542A30"/>
    <w:rsid w:val="00544994"/>
    <w:rsid w:val="00544FD2"/>
    <w:rsid w:val="00545C08"/>
    <w:rsid w:val="005463E9"/>
    <w:rsid w:val="00546A65"/>
    <w:rsid w:val="005476D1"/>
    <w:rsid w:val="00550B25"/>
    <w:rsid w:val="005522C4"/>
    <w:rsid w:val="00552E2F"/>
    <w:rsid w:val="00556A76"/>
    <w:rsid w:val="00560A99"/>
    <w:rsid w:val="00563594"/>
    <w:rsid w:val="00564139"/>
    <w:rsid w:val="00564443"/>
    <w:rsid w:val="00565C39"/>
    <w:rsid w:val="0056707F"/>
    <w:rsid w:val="00570778"/>
    <w:rsid w:val="00570AB2"/>
    <w:rsid w:val="00574C13"/>
    <w:rsid w:val="005764CB"/>
    <w:rsid w:val="005768FF"/>
    <w:rsid w:val="00576C4C"/>
    <w:rsid w:val="00577221"/>
    <w:rsid w:val="00577A28"/>
    <w:rsid w:val="00577CAB"/>
    <w:rsid w:val="00585AC2"/>
    <w:rsid w:val="00586600"/>
    <w:rsid w:val="00590963"/>
    <w:rsid w:val="00591830"/>
    <w:rsid w:val="00592284"/>
    <w:rsid w:val="00592E68"/>
    <w:rsid w:val="00593554"/>
    <w:rsid w:val="0059689A"/>
    <w:rsid w:val="00597D3E"/>
    <w:rsid w:val="005A0B49"/>
    <w:rsid w:val="005A0EE3"/>
    <w:rsid w:val="005A175B"/>
    <w:rsid w:val="005A1C5C"/>
    <w:rsid w:val="005A212F"/>
    <w:rsid w:val="005A28B3"/>
    <w:rsid w:val="005A6909"/>
    <w:rsid w:val="005A762F"/>
    <w:rsid w:val="005B01A7"/>
    <w:rsid w:val="005B03A0"/>
    <w:rsid w:val="005B2346"/>
    <w:rsid w:val="005B51D5"/>
    <w:rsid w:val="005C0524"/>
    <w:rsid w:val="005C0EEA"/>
    <w:rsid w:val="005C2DB7"/>
    <w:rsid w:val="005C5B2C"/>
    <w:rsid w:val="005C6548"/>
    <w:rsid w:val="005D0DFC"/>
    <w:rsid w:val="005D1701"/>
    <w:rsid w:val="005D20EE"/>
    <w:rsid w:val="005D4F01"/>
    <w:rsid w:val="005D5827"/>
    <w:rsid w:val="005D6312"/>
    <w:rsid w:val="005D73BE"/>
    <w:rsid w:val="005D7DB0"/>
    <w:rsid w:val="005E0852"/>
    <w:rsid w:val="005E0DF9"/>
    <w:rsid w:val="005E2E55"/>
    <w:rsid w:val="005E3895"/>
    <w:rsid w:val="005E5027"/>
    <w:rsid w:val="005E502D"/>
    <w:rsid w:val="005E52C2"/>
    <w:rsid w:val="005E5B78"/>
    <w:rsid w:val="005E5BA7"/>
    <w:rsid w:val="005E7C2A"/>
    <w:rsid w:val="005F0F43"/>
    <w:rsid w:val="005F24E4"/>
    <w:rsid w:val="005F2EBB"/>
    <w:rsid w:val="005F6DCD"/>
    <w:rsid w:val="005F7BD7"/>
    <w:rsid w:val="005F7E3E"/>
    <w:rsid w:val="00600635"/>
    <w:rsid w:val="00600769"/>
    <w:rsid w:val="00601024"/>
    <w:rsid w:val="00602AA9"/>
    <w:rsid w:val="00602CAA"/>
    <w:rsid w:val="00604436"/>
    <w:rsid w:val="00606A71"/>
    <w:rsid w:val="00606E5B"/>
    <w:rsid w:val="0060767C"/>
    <w:rsid w:val="00607759"/>
    <w:rsid w:val="00607A0C"/>
    <w:rsid w:val="006124EA"/>
    <w:rsid w:val="00612556"/>
    <w:rsid w:val="006143F2"/>
    <w:rsid w:val="00615723"/>
    <w:rsid w:val="0061616C"/>
    <w:rsid w:val="006162CB"/>
    <w:rsid w:val="0061747C"/>
    <w:rsid w:val="00620D2E"/>
    <w:rsid w:val="00623AD8"/>
    <w:rsid w:val="00626B81"/>
    <w:rsid w:val="0063293C"/>
    <w:rsid w:val="00632A2F"/>
    <w:rsid w:val="00634AD5"/>
    <w:rsid w:val="00635857"/>
    <w:rsid w:val="0064083C"/>
    <w:rsid w:val="00641733"/>
    <w:rsid w:val="00642082"/>
    <w:rsid w:val="006432ED"/>
    <w:rsid w:val="00643B47"/>
    <w:rsid w:val="0064588C"/>
    <w:rsid w:val="00647C05"/>
    <w:rsid w:val="00647F7E"/>
    <w:rsid w:val="00650735"/>
    <w:rsid w:val="0065227C"/>
    <w:rsid w:val="00652862"/>
    <w:rsid w:val="006541F7"/>
    <w:rsid w:val="00654CC8"/>
    <w:rsid w:val="00654DFF"/>
    <w:rsid w:val="0065682C"/>
    <w:rsid w:val="00656BEF"/>
    <w:rsid w:val="00656DA3"/>
    <w:rsid w:val="006570C5"/>
    <w:rsid w:val="0066387A"/>
    <w:rsid w:val="006651CA"/>
    <w:rsid w:val="006652E4"/>
    <w:rsid w:val="00665A04"/>
    <w:rsid w:val="00667C86"/>
    <w:rsid w:val="0067057B"/>
    <w:rsid w:val="006708DF"/>
    <w:rsid w:val="00670EDD"/>
    <w:rsid w:val="00670F3A"/>
    <w:rsid w:val="006716D4"/>
    <w:rsid w:val="00671865"/>
    <w:rsid w:val="0067188F"/>
    <w:rsid w:val="00672E7D"/>
    <w:rsid w:val="00673CA0"/>
    <w:rsid w:val="00674300"/>
    <w:rsid w:val="00675D16"/>
    <w:rsid w:val="006811FD"/>
    <w:rsid w:val="00682B66"/>
    <w:rsid w:val="00683D55"/>
    <w:rsid w:val="00684ADC"/>
    <w:rsid w:val="00686706"/>
    <w:rsid w:val="00686FDE"/>
    <w:rsid w:val="00691CFB"/>
    <w:rsid w:val="00693A8D"/>
    <w:rsid w:val="006967A8"/>
    <w:rsid w:val="00696ED1"/>
    <w:rsid w:val="00697164"/>
    <w:rsid w:val="006A2D28"/>
    <w:rsid w:val="006A4BB0"/>
    <w:rsid w:val="006A5F8C"/>
    <w:rsid w:val="006A617F"/>
    <w:rsid w:val="006A6253"/>
    <w:rsid w:val="006A63AF"/>
    <w:rsid w:val="006B053E"/>
    <w:rsid w:val="006B0FDC"/>
    <w:rsid w:val="006B13CA"/>
    <w:rsid w:val="006B160E"/>
    <w:rsid w:val="006B2300"/>
    <w:rsid w:val="006B3D6F"/>
    <w:rsid w:val="006B41EA"/>
    <w:rsid w:val="006B42F4"/>
    <w:rsid w:val="006B5954"/>
    <w:rsid w:val="006B7EE4"/>
    <w:rsid w:val="006C05CD"/>
    <w:rsid w:val="006C14CE"/>
    <w:rsid w:val="006C2B56"/>
    <w:rsid w:val="006C539C"/>
    <w:rsid w:val="006C64AD"/>
    <w:rsid w:val="006C7978"/>
    <w:rsid w:val="006C7D62"/>
    <w:rsid w:val="006C7E55"/>
    <w:rsid w:val="006C7F64"/>
    <w:rsid w:val="006C7FD8"/>
    <w:rsid w:val="006D00EA"/>
    <w:rsid w:val="006D1AA1"/>
    <w:rsid w:val="006D4AF2"/>
    <w:rsid w:val="006D6B09"/>
    <w:rsid w:val="006E18E6"/>
    <w:rsid w:val="006E1EEE"/>
    <w:rsid w:val="006E22AD"/>
    <w:rsid w:val="006E23B5"/>
    <w:rsid w:val="006E252B"/>
    <w:rsid w:val="006E2D29"/>
    <w:rsid w:val="006E3433"/>
    <w:rsid w:val="006E53A2"/>
    <w:rsid w:val="006E5A9F"/>
    <w:rsid w:val="006E5D4F"/>
    <w:rsid w:val="006E5EBD"/>
    <w:rsid w:val="006E6144"/>
    <w:rsid w:val="006F0858"/>
    <w:rsid w:val="006F10B5"/>
    <w:rsid w:val="006F1272"/>
    <w:rsid w:val="006F13BE"/>
    <w:rsid w:val="006F1796"/>
    <w:rsid w:val="006F373C"/>
    <w:rsid w:val="006F3744"/>
    <w:rsid w:val="006F5BA9"/>
    <w:rsid w:val="006F6967"/>
    <w:rsid w:val="006F6D83"/>
    <w:rsid w:val="006F74D3"/>
    <w:rsid w:val="007038AA"/>
    <w:rsid w:val="00703938"/>
    <w:rsid w:val="00703980"/>
    <w:rsid w:val="00705622"/>
    <w:rsid w:val="00706552"/>
    <w:rsid w:val="00711697"/>
    <w:rsid w:val="00716161"/>
    <w:rsid w:val="00716826"/>
    <w:rsid w:val="0072028A"/>
    <w:rsid w:val="00721D01"/>
    <w:rsid w:val="0072322C"/>
    <w:rsid w:val="007234E4"/>
    <w:rsid w:val="0072392F"/>
    <w:rsid w:val="00726DFA"/>
    <w:rsid w:val="00726E33"/>
    <w:rsid w:val="007317FE"/>
    <w:rsid w:val="00731E04"/>
    <w:rsid w:val="0073220F"/>
    <w:rsid w:val="00732371"/>
    <w:rsid w:val="007324D0"/>
    <w:rsid w:val="00732D6F"/>
    <w:rsid w:val="0073374E"/>
    <w:rsid w:val="00734010"/>
    <w:rsid w:val="00735B61"/>
    <w:rsid w:val="007417D6"/>
    <w:rsid w:val="00742EA7"/>
    <w:rsid w:val="00743364"/>
    <w:rsid w:val="0074372B"/>
    <w:rsid w:val="00744857"/>
    <w:rsid w:val="00745584"/>
    <w:rsid w:val="00745A03"/>
    <w:rsid w:val="007467DE"/>
    <w:rsid w:val="0074774F"/>
    <w:rsid w:val="00750EC8"/>
    <w:rsid w:val="0075108C"/>
    <w:rsid w:val="00751B80"/>
    <w:rsid w:val="00754D0F"/>
    <w:rsid w:val="007553DF"/>
    <w:rsid w:val="00755C00"/>
    <w:rsid w:val="007573C5"/>
    <w:rsid w:val="00757424"/>
    <w:rsid w:val="00757E79"/>
    <w:rsid w:val="007649C2"/>
    <w:rsid w:val="00764FEC"/>
    <w:rsid w:val="007655AD"/>
    <w:rsid w:val="0076659F"/>
    <w:rsid w:val="007677F6"/>
    <w:rsid w:val="00770CC6"/>
    <w:rsid w:val="007715EF"/>
    <w:rsid w:val="007721F5"/>
    <w:rsid w:val="00772B8D"/>
    <w:rsid w:val="00774FBF"/>
    <w:rsid w:val="00776CC9"/>
    <w:rsid w:val="0078150B"/>
    <w:rsid w:val="00782AB8"/>
    <w:rsid w:val="00782E0C"/>
    <w:rsid w:val="00783A0B"/>
    <w:rsid w:val="00783BC8"/>
    <w:rsid w:val="00784C9A"/>
    <w:rsid w:val="00784CAC"/>
    <w:rsid w:val="00784E92"/>
    <w:rsid w:val="007852A6"/>
    <w:rsid w:val="00786DBF"/>
    <w:rsid w:val="00787147"/>
    <w:rsid w:val="007872AD"/>
    <w:rsid w:val="0079255F"/>
    <w:rsid w:val="00792A53"/>
    <w:rsid w:val="00792A63"/>
    <w:rsid w:val="00793EE0"/>
    <w:rsid w:val="0079405F"/>
    <w:rsid w:val="00794BFF"/>
    <w:rsid w:val="00796C32"/>
    <w:rsid w:val="007A1723"/>
    <w:rsid w:val="007A2A16"/>
    <w:rsid w:val="007A38FA"/>
    <w:rsid w:val="007A3958"/>
    <w:rsid w:val="007A403A"/>
    <w:rsid w:val="007A4317"/>
    <w:rsid w:val="007A79EA"/>
    <w:rsid w:val="007B02DA"/>
    <w:rsid w:val="007B1162"/>
    <w:rsid w:val="007B1996"/>
    <w:rsid w:val="007B212B"/>
    <w:rsid w:val="007B29A2"/>
    <w:rsid w:val="007B2CCE"/>
    <w:rsid w:val="007B3060"/>
    <w:rsid w:val="007B5BE7"/>
    <w:rsid w:val="007C041E"/>
    <w:rsid w:val="007C2356"/>
    <w:rsid w:val="007D04FB"/>
    <w:rsid w:val="007D2513"/>
    <w:rsid w:val="007D4853"/>
    <w:rsid w:val="007D7AEF"/>
    <w:rsid w:val="007E092A"/>
    <w:rsid w:val="007E1555"/>
    <w:rsid w:val="007E177C"/>
    <w:rsid w:val="007E2B35"/>
    <w:rsid w:val="007E4F00"/>
    <w:rsid w:val="007E64D2"/>
    <w:rsid w:val="007F0EFA"/>
    <w:rsid w:val="007F2136"/>
    <w:rsid w:val="007F4185"/>
    <w:rsid w:val="007F4664"/>
    <w:rsid w:val="007F558D"/>
    <w:rsid w:val="007F7E12"/>
    <w:rsid w:val="007F7F05"/>
    <w:rsid w:val="0080004B"/>
    <w:rsid w:val="0080054C"/>
    <w:rsid w:val="00800894"/>
    <w:rsid w:val="00801566"/>
    <w:rsid w:val="00802A53"/>
    <w:rsid w:val="00804684"/>
    <w:rsid w:val="008078E5"/>
    <w:rsid w:val="0081112C"/>
    <w:rsid w:val="00811970"/>
    <w:rsid w:val="00814282"/>
    <w:rsid w:val="00814EAF"/>
    <w:rsid w:val="0081585D"/>
    <w:rsid w:val="008164B0"/>
    <w:rsid w:val="008168F9"/>
    <w:rsid w:val="008174F4"/>
    <w:rsid w:val="008200A7"/>
    <w:rsid w:val="00820784"/>
    <w:rsid w:val="008212F0"/>
    <w:rsid w:val="00821305"/>
    <w:rsid w:val="00824181"/>
    <w:rsid w:val="00824C25"/>
    <w:rsid w:val="0082661A"/>
    <w:rsid w:val="00827415"/>
    <w:rsid w:val="0083195F"/>
    <w:rsid w:val="00835A90"/>
    <w:rsid w:val="00840091"/>
    <w:rsid w:val="008401F0"/>
    <w:rsid w:val="00840558"/>
    <w:rsid w:val="00841000"/>
    <w:rsid w:val="008429C3"/>
    <w:rsid w:val="00842B70"/>
    <w:rsid w:val="00842DA1"/>
    <w:rsid w:val="00843700"/>
    <w:rsid w:val="00843E5C"/>
    <w:rsid w:val="008458EC"/>
    <w:rsid w:val="008475C5"/>
    <w:rsid w:val="0085039A"/>
    <w:rsid w:val="00850920"/>
    <w:rsid w:val="008530CE"/>
    <w:rsid w:val="008531D0"/>
    <w:rsid w:val="008536DA"/>
    <w:rsid w:val="00854E4B"/>
    <w:rsid w:val="008572C7"/>
    <w:rsid w:val="00857851"/>
    <w:rsid w:val="00857E9E"/>
    <w:rsid w:val="00860543"/>
    <w:rsid w:val="00862234"/>
    <w:rsid w:val="008634C9"/>
    <w:rsid w:val="00863F74"/>
    <w:rsid w:val="00866071"/>
    <w:rsid w:val="008664D0"/>
    <w:rsid w:val="0086690B"/>
    <w:rsid w:val="00870365"/>
    <w:rsid w:val="008705A7"/>
    <w:rsid w:val="00871800"/>
    <w:rsid w:val="008738A3"/>
    <w:rsid w:val="0087422F"/>
    <w:rsid w:val="00874F7C"/>
    <w:rsid w:val="00876BBB"/>
    <w:rsid w:val="00877560"/>
    <w:rsid w:val="008801F5"/>
    <w:rsid w:val="00880455"/>
    <w:rsid w:val="0088280E"/>
    <w:rsid w:val="00882831"/>
    <w:rsid w:val="00883857"/>
    <w:rsid w:val="00885873"/>
    <w:rsid w:val="008902FE"/>
    <w:rsid w:val="00890767"/>
    <w:rsid w:val="00891707"/>
    <w:rsid w:val="00893740"/>
    <w:rsid w:val="00894773"/>
    <w:rsid w:val="0089524E"/>
    <w:rsid w:val="00895EB3"/>
    <w:rsid w:val="00896F9A"/>
    <w:rsid w:val="008972EB"/>
    <w:rsid w:val="0089744C"/>
    <w:rsid w:val="00897F6A"/>
    <w:rsid w:val="008A0916"/>
    <w:rsid w:val="008A1B5E"/>
    <w:rsid w:val="008A2952"/>
    <w:rsid w:val="008B095D"/>
    <w:rsid w:val="008B0ECC"/>
    <w:rsid w:val="008B1C7E"/>
    <w:rsid w:val="008B25C0"/>
    <w:rsid w:val="008C0B0F"/>
    <w:rsid w:val="008C1580"/>
    <w:rsid w:val="008C188D"/>
    <w:rsid w:val="008C21B1"/>
    <w:rsid w:val="008C249E"/>
    <w:rsid w:val="008C31F2"/>
    <w:rsid w:val="008C3A6C"/>
    <w:rsid w:val="008C3BF7"/>
    <w:rsid w:val="008C428D"/>
    <w:rsid w:val="008C524E"/>
    <w:rsid w:val="008C5987"/>
    <w:rsid w:val="008C6C91"/>
    <w:rsid w:val="008C77BA"/>
    <w:rsid w:val="008D02F1"/>
    <w:rsid w:val="008D12A6"/>
    <w:rsid w:val="008D16BA"/>
    <w:rsid w:val="008D3096"/>
    <w:rsid w:val="008D56E3"/>
    <w:rsid w:val="008D63D6"/>
    <w:rsid w:val="008D787E"/>
    <w:rsid w:val="008D79A9"/>
    <w:rsid w:val="008E1ED3"/>
    <w:rsid w:val="008E1F11"/>
    <w:rsid w:val="008E3D02"/>
    <w:rsid w:val="008E3E19"/>
    <w:rsid w:val="008E47D7"/>
    <w:rsid w:val="008E51AA"/>
    <w:rsid w:val="008E74DA"/>
    <w:rsid w:val="008F14CF"/>
    <w:rsid w:val="008F16C0"/>
    <w:rsid w:val="008F3AAB"/>
    <w:rsid w:val="008F3DA2"/>
    <w:rsid w:val="008F5375"/>
    <w:rsid w:val="008F70B9"/>
    <w:rsid w:val="008F74F0"/>
    <w:rsid w:val="009016A8"/>
    <w:rsid w:val="00901D90"/>
    <w:rsid w:val="009020FD"/>
    <w:rsid w:val="00902F19"/>
    <w:rsid w:val="0090501A"/>
    <w:rsid w:val="0090542E"/>
    <w:rsid w:val="00906754"/>
    <w:rsid w:val="00906FAC"/>
    <w:rsid w:val="00906FDC"/>
    <w:rsid w:val="009079F5"/>
    <w:rsid w:val="00907DF3"/>
    <w:rsid w:val="00907F0C"/>
    <w:rsid w:val="00911AAD"/>
    <w:rsid w:val="0091352E"/>
    <w:rsid w:val="00913D5F"/>
    <w:rsid w:val="00914167"/>
    <w:rsid w:val="009157FE"/>
    <w:rsid w:val="00916A62"/>
    <w:rsid w:val="00917D21"/>
    <w:rsid w:val="00921372"/>
    <w:rsid w:val="009221F6"/>
    <w:rsid w:val="009223A3"/>
    <w:rsid w:val="00922523"/>
    <w:rsid w:val="00922D4B"/>
    <w:rsid w:val="009246FF"/>
    <w:rsid w:val="009268D5"/>
    <w:rsid w:val="00930AFC"/>
    <w:rsid w:val="00931E45"/>
    <w:rsid w:val="00932EA8"/>
    <w:rsid w:val="00933C8C"/>
    <w:rsid w:val="009347F7"/>
    <w:rsid w:val="009349D9"/>
    <w:rsid w:val="00934A2D"/>
    <w:rsid w:val="00934B00"/>
    <w:rsid w:val="0093794A"/>
    <w:rsid w:val="00937BD3"/>
    <w:rsid w:val="009407FA"/>
    <w:rsid w:val="0094300E"/>
    <w:rsid w:val="0094596A"/>
    <w:rsid w:val="00947098"/>
    <w:rsid w:val="00950E73"/>
    <w:rsid w:val="00951254"/>
    <w:rsid w:val="00954424"/>
    <w:rsid w:val="00954512"/>
    <w:rsid w:val="009555D1"/>
    <w:rsid w:val="009565CA"/>
    <w:rsid w:val="009566B0"/>
    <w:rsid w:val="009578B9"/>
    <w:rsid w:val="00957DB0"/>
    <w:rsid w:val="0096357F"/>
    <w:rsid w:val="00963E13"/>
    <w:rsid w:val="00964880"/>
    <w:rsid w:val="00965DEC"/>
    <w:rsid w:val="009662B9"/>
    <w:rsid w:val="00966958"/>
    <w:rsid w:val="00966975"/>
    <w:rsid w:val="00966E21"/>
    <w:rsid w:val="00972695"/>
    <w:rsid w:val="00973AB7"/>
    <w:rsid w:val="00973D19"/>
    <w:rsid w:val="009742B1"/>
    <w:rsid w:val="00976442"/>
    <w:rsid w:val="00980220"/>
    <w:rsid w:val="0098026B"/>
    <w:rsid w:val="009825E3"/>
    <w:rsid w:val="00982E24"/>
    <w:rsid w:val="00984371"/>
    <w:rsid w:val="009843FB"/>
    <w:rsid w:val="00986C54"/>
    <w:rsid w:val="00986E82"/>
    <w:rsid w:val="009911A3"/>
    <w:rsid w:val="00992699"/>
    <w:rsid w:val="0099319E"/>
    <w:rsid w:val="009941B3"/>
    <w:rsid w:val="00997646"/>
    <w:rsid w:val="009978AB"/>
    <w:rsid w:val="00997D32"/>
    <w:rsid w:val="009A00DA"/>
    <w:rsid w:val="009A0BE2"/>
    <w:rsid w:val="009A10C6"/>
    <w:rsid w:val="009A1B91"/>
    <w:rsid w:val="009A4266"/>
    <w:rsid w:val="009A5C9B"/>
    <w:rsid w:val="009A63B5"/>
    <w:rsid w:val="009A727A"/>
    <w:rsid w:val="009B0F14"/>
    <w:rsid w:val="009B1B36"/>
    <w:rsid w:val="009B3FD8"/>
    <w:rsid w:val="009B483E"/>
    <w:rsid w:val="009B4DCD"/>
    <w:rsid w:val="009B524A"/>
    <w:rsid w:val="009B5766"/>
    <w:rsid w:val="009B5CBC"/>
    <w:rsid w:val="009B5FCD"/>
    <w:rsid w:val="009B65DD"/>
    <w:rsid w:val="009B6CD3"/>
    <w:rsid w:val="009B70AF"/>
    <w:rsid w:val="009C16C0"/>
    <w:rsid w:val="009C37DC"/>
    <w:rsid w:val="009C4CD7"/>
    <w:rsid w:val="009C5418"/>
    <w:rsid w:val="009C5A55"/>
    <w:rsid w:val="009C6A40"/>
    <w:rsid w:val="009C6C47"/>
    <w:rsid w:val="009C7FB3"/>
    <w:rsid w:val="009D00CB"/>
    <w:rsid w:val="009D0A2D"/>
    <w:rsid w:val="009D18AC"/>
    <w:rsid w:val="009D2087"/>
    <w:rsid w:val="009D24D4"/>
    <w:rsid w:val="009D42D1"/>
    <w:rsid w:val="009D4953"/>
    <w:rsid w:val="009D4F1D"/>
    <w:rsid w:val="009D59FA"/>
    <w:rsid w:val="009D6C84"/>
    <w:rsid w:val="009E0C52"/>
    <w:rsid w:val="009E132C"/>
    <w:rsid w:val="009E1748"/>
    <w:rsid w:val="009E1EB3"/>
    <w:rsid w:val="009E2E72"/>
    <w:rsid w:val="009E2FAB"/>
    <w:rsid w:val="009E33C8"/>
    <w:rsid w:val="009E6413"/>
    <w:rsid w:val="009E6E60"/>
    <w:rsid w:val="009E6ED7"/>
    <w:rsid w:val="009E75FA"/>
    <w:rsid w:val="009F06B7"/>
    <w:rsid w:val="009F0C70"/>
    <w:rsid w:val="009F187B"/>
    <w:rsid w:val="009F197D"/>
    <w:rsid w:val="009F2250"/>
    <w:rsid w:val="009F2806"/>
    <w:rsid w:val="009F2A04"/>
    <w:rsid w:val="009F3437"/>
    <w:rsid w:val="009F3FCA"/>
    <w:rsid w:val="009F4CED"/>
    <w:rsid w:val="00A00649"/>
    <w:rsid w:val="00A03CE4"/>
    <w:rsid w:val="00A043F9"/>
    <w:rsid w:val="00A04A32"/>
    <w:rsid w:val="00A05AF6"/>
    <w:rsid w:val="00A10825"/>
    <w:rsid w:val="00A11175"/>
    <w:rsid w:val="00A1157D"/>
    <w:rsid w:val="00A11F4A"/>
    <w:rsid w:val="00A120FC"/>
    <w:rsid w:val="00A1284D"/>
    <w:rsid w:val="00A12B01"/>
    <w:rsid w:val="00A134C0"/>
    <w:rsid w:val="00A13EF1"/>
    <w:rsid w:val="00A15314"/>
    <w:rsid w:val="00A200BA"/>
    <w:rsid w:val="00A24A72"/>
    <w:rsid w:val="00A25742"/>
    <w:rsid w:val="00A25A4B"/>
    <w:rsid w:val="00A26990"/>
    <w:rsid w:val="00A26AF8"/>
    <w:rsid w:val="00A26D39"/>
    <w:rsid w:val="00A31396"/>
    <w:rsid w:val="00A31C69"/>
    <w:rsid w:val="00A32EE0"/>
    <w:rsid w:val="00A330A9"/>
    <w:rsid w:val="00A334AE"/>
    <w:rsid w:val="00A348B9"/>
    <w:rsid w:val="00A361D4"/>
    <w:rsid w:val="00A3621E"/>
    <w:rsid w:val="00A3673F"/>
    <w:rsid w:val="00A37F82"/>
    <w:rsid w:val="00A41B7F"/>
    <w:rsid w:val="00A4353D"/>
    <w:rsid w:val="00A437AC"/>
    <w:rsid w:val="00A437D5"/>
    <w:rsid w:val="00A447D8"/>
    <w:rsid w:val="00A44B73"/>
    <w:rsid w:val="00A453F1"/>
    <w:rsid w:val="00A507FA"/>
    <w:rsid w:val="00A51767"/>
    <w:rsid w:val="00A5218D"/>
    <w:rsid w:val="00A552F6"/>
    <w:rsid w:val="00A55944"/>
    <w:rsid w:val="00A602D8"/>
    <w:rsid w:val="00A618B7"/>
    <w:rsid w:val="00A62EA4"/>
    <w:rsid w:val="00A62FE8"/>
    <w:rsid w:val="00A63F58"/>
    <w:rsid w:val="00A65040"/>
    <w:rsid w:val="00A652B4"/>
    <w:rsid w:val="00A66579"/>
    <w:rsid w:val="00A67213"/>
    <w:rsid w:val="00A72C7E"/>
    <w:rsid w:val="00A7303E"/>
    <w:rsid w:val="00A75600"/>
    <w:rsid w:val="00A75CCA"/>
    <w:rsid w:val="00A76EDE"/>
    <w:rsid w:val="00A807DF"/>
    <w:rsid w:val="00A80B5A"/>
    <w:rsid w:val="00A80DD5"/>
    <w:rsid w:val="00A817B3"/>
    <w:rsid w:val="00A817EA"/>
    <w:rsid w:val="00A836E4"/>
    <w:rsid w:val="00A844E3"/>
    <w:rsid w:val="00A85022"/>
    <w:rsid w:val="00A85A53"/>
    <w:rsid w:val="00A85E4F"/>
    <w:rsid w:val="00A91050"/>
    <w:rsid w:val="00A91895"/>
    <w:rsid w:val="00A94A9E"/>
    <w:rsid w:val="00A95168"/>
    <w:rsid w:val="00A96DE6"/>
    <w:rsid w:val="00A974AE"/>
    <w:rsid w:val="00AA090A"/>
    <w:rsid w:val="00AA1CDB"/>
    <w:rsid w:val="00AA1E2C"/>
    <w:rsid w:val="00AA21E9"/>
    <w:rsid w:val="00AA2685"/>
    <w:rsid w:val="00AA359B"/>
    <w:rsid w:val="00AA38B1"/>
    <w:rsid w:val="00AA68BC"/>
    <w:rsid w:val="00AA6D4F"/>
    <w:rsid w:val="00AB097E"/>
    <w:rsid w:val="00AB1F18"/>
    <w:rsid w:val="00AB2342"/>
    <w:rsid w:val="00AB2558"/>
    <w:rsid w:val="00AB385D"/>
    <w:rsid w:val="00AB4054"/>
    <w:rsid w:val="00AB48BC"/>
    <w:rsid w:val="00AB49DF"/>
    <w:rsid w:val="00AB52B0"/>
    <w:rsid w:val="00AB6646"/>
    <w:rsid w:val="00AB77DC"/>
    <w:rsid w:val="00AC2139"/>
    <w:rsid w:val="00AC2773"/>
    <w:rsid w:val="00AC342D"/>
    <w:rsid w:val="00AC3476"/>
    <w:rsid w:val="00AC3F67"/>
    <w:rsid w:val="00AC4775"/>
    <w:rsid w:val="00AC7CFA"/>
    <w:rsid w:val="00AD05AE"/>
    <w:rsid w:val="00AD3721"/>
    <w:rsid w:val="00AD4697"/>
    <w:rsid w:val="00AE099E"/>
    <w:rsid w:val="00AE31EE"/>
    <w:rsid w:val="00AE3A39"/>
    <w:rsid w:val="00AE4ADC"/>
    <w:rsid w:val="00AE529A"/>
    <w:rsid w:val="00AE5562"/>
    <w:rsid w:val="00AE5C70"/>
    <w:rsid w:val="00AE7617"/>
    <w:rsid w:val="00AF1DFF"/>
    <w:rsid w:val="00AF4665"/>
    <w:rsid w:val="00AF4C02"/>
    <w:rsid w:val="00AF52B8"/>
    <w:rsid w:val="00AF653D"/>
    <w:rsid w:val="00AF7D2D"/>
    <w:rsid w:val="00B0186D"/>
    <w:rsid w:val="00B04B31"/>
    <w:rsid w:val="00B04C16"/>
    <w:rsid w:val="00B06784"/>
    <w:rsid w:val="00B06891"/>
    <w:rsid w:val="00B06C98"/>
    <w:rsid w:val="00B071E7"/>
    <w:rsid w:val="00B07757"/>
    <w:rsid w:val="00B1072F"/>
    <w:rsid w:val="00B10CF3"/>
    <w:rsid w:val="00B1172B"/>
    <w:rsid w:val="00B154D5"/>
    <w:rsid w:val="00B16D6E"/>
    <w:rsid w:val="00B17060"/>
    <w:rsid w:val="00B17B76"/>
    <w:rsid w:val="00B20551"/>
    <w:rsid w:val="00B22182"/>
    <w:rsid w:val="00B2336B"/>
    <w:rsid w:val="00B24EFC"/>
    <w:rsid w:val="00B25064"/>
    <w:rsid w:val="00B26FF6"/>
    <w:rsid w:val="00B2726C"/>
    <w:rsid w:val="00B272F8"/>
    <w:rsid w:val="00B3144E"/>
    <w:rsid w:val="00B31FDC"/>
    <w:rsid w:val="00B326E0"/>
    <w:rsid w:val="00B32870"/>
    <w:rsid w:val="00B3321B"/>
    <w:rsid w:val="00B358FC"/>
    <w:rsid w:val="00B35931"/>
    <w:rsid w:val="00B35EA8"/>
    <w:rsid w:val="00B366D9"/>
    <w:rsid w:val="00B4003C"/>
    <w:rsid w:val="00B4186D"/>
    <w:rsid w:val="00B419BC"/>
    <w:rsid w:val="00B42611"/>
    <w:rsid w:val="00B43203"/>
    <w:rsid w:val="00B45140"/>
    <w:rsid w:val="00B45A24"/>
    <w:rsid w:val="00B5070E"/>
    <w:rsid w:val="00B52016"/>
    <w:rsid w:val="00B52DDB"/>
    <w:rsid w:val="00B53C82"/>
    <w:rsid w:val="00B546F5"/>
    <w:rsid w:val="00B55520"/>
    <w:rsid w:val="00B556BB"/>
    <w:rsid w:val="00B55D85"/>
    <w:rsid w:val="00B56071"/>
    <w:rsid w:val="00B5610F"/>
    <w:rsid w:val="00B561A7"/>
    <w:rsid w:val="00B60337"/>
    <w:rsid w:val="00B60ABA"/>
    <w:rsid w:val="00B60CAB"/>
    <w:rsid w:val="00B61233"/>
    <w:rsid w:val="00B61CAE"/>
    <w:rsid w:val="00B61E6B"/>
    <w:rsid w:val="00B62EA0"/>
    <w:rsid w:val="00B65199"/>
    <w:rsid w:val="00B651C5"/>
    <w:rsid w:val="00B660DE"/>
    <w:rsid w:val="00B665DD"/>
    <w:rsid w:val="00B67506"/>
    <w:rsid w:val="00B71703"/>
    <w:rsid w:val="00B71A5A"/>
    <w:rsid w:val="00B7207D"/>
    <w:rsid w:val="00B72AC4"/>
    <w:rsid w:val="00B72CFD"/>
    <w:rsid w:val="00B72D50"/>
    <w:rsid w:val="00B76FA2"/>
    <w:rsid w:val="00B8224A"/>
    <w:rsid w:val="00B8275E"/>
    <w:rsid w:val="00B84A6B"/>
    <w:rsid w:val="00B85185"/>
    <w:rsid w:val="00B85E3D"/>
    <w:rsid w:val="00B86295"/>
    <w:rsid w:val="00B90151"/>
    <w:rsid w:val="00B920FE"/>
    <w:rsid w:val="00B93BC2"/>
    <w:rsid w:val="00B93D24"/>
    <w:rsid w:val="00B95439"/>
    <w:rsid w:val="00BA0F0D"/>
    <w:rsid w:val="00BA1E3C"/>
    <w:rsid w:val="00BA2614"/>
    <w:rsid w:val="00BA3BC3"/>
    <w:rsid w:val="00BA48E8"/>
    <w:rsid w:val="00BA508E"/>
    <w:rsid w:val="00BA58A2"/>
    <w:rsid w:val="00BB01B8"/>
    <w:rsid w:val="00BB0AEB"/>
    <w:rsid w:val="00BB1ED3"/>
    <w:rsid w:val="00BB5151"/>
    <w:rsid w:val="00BB57F2"/>
    <w:rsid w:val="00BB59D1"/>
    <w:rsid w:val="00BB74B8"/>
    <w:rsid w:val="00BB74D5"/>
    <w:rsid w:val="00BC07C5"/>
    <w:rsid w:val="00BC461E"/>
    <w:rsid w:val="00BC5701"/>
    <w:rsid w:val="00BC5ADD"/>
    <w:rsid w:val="00BC5F29"/>
    <w:rsid w:val="00BD0ED2"/>
    <w:rsid w:val="00BD43FF"/>
    <w:rsid w:val="00BD5B3E"/>
    <w:rsid w:val="00BD6C2D"/>
    <w:rsid w:val="00BE0B3C"/>
    <w:rsid w:val="00BE1658"/>
    <w:rsid w:val="00BE3274"/>
    <w:rsid w:val="00BE6322"/>
    <w:rsid w:val="00BE75BF"/>
    <w:rsid w:val="00BE7AFD"/>
    <w:rsid w:val="00BF04F0"/>
    <w:rsid w:val="00BF0734"/>
    <w:rsid w:val="00BF0A82"/>
    <w:rsid w:val="00BF25C4"/>
    <w:rsid w:val="00BF6ADA"/>
    <w:rsid w:val="00BF7206"/>
    <w:rsid w:val="00C011BD"/>
    <w:rsid w:val="00C02293"/>
    <w:rsid w:val="00C042C2"/>
    <w:rsid w:val="00C046A7"/>
    <w:rsid w:val="00C100CF"/>
    <w:rsid w:val="00C10377"/>
    <w:rsid w:val="00C124AF"/>
    <w:rsid w:val="00C132FB"/>
    <w:rsid w:val="00C138E9"/>
    <w:rsid w:val="00C15386"/>
    <w:rsid w:val="00C16EC5"/>
    <w:rsid w:val="00C208E8"/>
    <w:rsid w:val="00C21EFA"/>
    <w:rsid w:val="00C23ED1"/>
    <w:rsid w:val="00C249DE"/>
    <w:rsid w:val="00C25ED7"/>
    <w:rsid w:val="00C26A97"/>
    <w:rsid w:val="00C279F6"/>
    <w:rsid w:val="00C27B23"/>
    <w:rsid w:val="00C30E8F"/>
    <w:rsid w:val="00C32388"/>
    <w:rsid w:val="00C332B2"/>
    <w:rsid w:val="00C34E0F"/>
    <w:rsid w:val="00C35253"/>
    <w:rsid w:val="00C42E8D"/>
    <w:rsid w:val="00C42FA9"/>
    <w:rsid w:val="00C43AD0"/>
    <w:rsid w:val="00C44538"/>
    <w:rsid w:val="00C44A36"/>
    <w:rsid w:val="00C45382"/>
    <w:rsid w:val="00C45EBC"/>
    <w:rsid w:val="00C4610E"/>
    <w:rsid w:val="00C506F2"/>
    <w:rsid w:val="00C511B6"/>
    <w:rsid w:val="00C52DA2"/>
    <w:rsid w:val="00C53198"/>
    <w:rsid w:val="00C57D3B"/>
    <w:rsid w:val="00C608F6"/>
    <w:rsid w:val="00C61392"/>
    <w:rsid w:val="00C61570"/>
    <w:rsid w:val="00C61578"/>
    <w:rsid w:val="00C630EA"/>
    <w:rsid w:val="00C6401D"/>
    <w:rsid w:val="00C64029"/>
    <w:rsid w:val="00C65DED"/>
    <w:rsid w:val="00C67AA4"/>
    <w:rsid w:val="00C717B2"/>
    <w:rsid w:val="00C71900"/>
    <w:rsid w:val="00C72BEB"/>
    <w:rsid w:val="00C7385D"/>
    <w:rsid w:val="00C739AC"/>
    <w:rsid w:val="00C739DB"/>
    <w:rsid w:val="00C74AD3"/>
    <w:rsid w:val="00C758F3"/>
    <w:rsid w:val="00C76ECD"/>
    <w:rsid w:val="00C77307"/>
    <w:rsid w:val="00C808B6"/>
    <w:rsid w:val="00C82CBD"/>
    <w:rsid w:val="00C843FE"/>
    <w:rsid w:val="00C84B65"/>
    <w:rsid w:val="00C85B61"/>
    <w:rsid w:val="00C866E9"/>
    <w:rsid w:val="00C86AF5"/>
    <w:rsid w:val="00C87C61"/>
    <w:rsid w:val="00C91D5E"/>
    <w:rsid w:val="00C92D8B"/>
    <w:rsid w:val="00C92FB9"/>
    <w:rsid w:val="00C95588"/>
    <w:rsid w:val="00C96499"/>
    <w:rsid w:val="00C9649A"/>
    <w:rsid w:val="00C96C55"/>
    <w:rsid w:val="00CA20DD"/>
    <w:rsid w:val="00CA356E"/>
    <w:rsid w:val="00CA4FF2"/>
    <w:rsid w:val="00CA7044"/>
    <w:rsid w:val="00CB0566"/>
    <w:rsid w:val="00CB0915"/>
    <w:rsid w:val="00CB1410"/>
    <w:rsid w:val="00CB1D39"/>
    <w:rsid w:val="00CB1E68"/>
    <w:rsid w:val="00CB2DD2"/>
    <w:rsid w:val="00CB360A"/>
    <w:rsid w:val="00CB431C"/>
    <w:rsid w:val="00CB5EC3"/>
    <w:rsid w:val="00CB61EC"/>
    <w:rsid w:val="00CB7165"/>
    <w:rsid w:val="00CB7245"/>
    <w:rsid w:val="00CB7ADD"/>
    <w:rsid w:val="00CC002C"/>
    <w:rsid w:val="00CC01AD"/>
    <w:rsid w:val="00CC1D9F"/>
    <w:rsid w:val="00CC1FCC"/>
    <w:rsid w:val="00CC5008"/>
    <w:rsid w:val="00CD021A"/>
    <w:rsid w:val="00CD130B"/>
    <w:rsid w:val="00CD1C2D"/>
    <w:rsid w:val="00CD4B00"/>
    <w:rsid w:val="00CD4D15"/>
    <w:rsid w:val="00CD5D27"/>
    <w:rsid w:val="00CD6791"/>
    <w:rsid w:val="00CE064E"/>
    <w:rsid w:val="00CE10CA"/>
    <w:rsid w:val="00CE14E3"/>
    <w:rsid w:val="00CE1E37"/>
    <w:rsid w:val="00CE6C24"/>
    <w:rsid w:val="00CF110C"/>
    <w:rsid w:val="00CF1342"/>
    <w:rsid w:val="00CF52DC"/>
    <w:rsid w:val="00CF5582"/>
    <w:rsid w:val="00CF5F71"/>
    <w:rsid w:val="00CF6261"/>
    <w:rsid w:val="00CF73D6"/>
    <w:rsid w:val="00CF7576"/>
    <w:rsid w:val="00CF78D4"/>
    <w:rsid w:val="00D02A65"/>
    <w:rsid w:val="00D03B26"/>
    <w:rsid w:val="00D03E73"/>
    <w:rsid w:val="00D04EEB"/>
    <w:rsid w:val="00D13007"/>
    <w:rsid w:val="00D135E0"/>
    <w:rsid w:val="00D1540F"/>
    <w:rsid w:val="00D16134"/>
    <w:rsid w:val="00D169E5"/>
    <w:rsid w:val="00D201E5"/>
    <w:rsid w:val="00D227ED"/>
    <w:rsid w:val="00D22F17"/>
    <w:rsid w:val="00D24FDC"/>
    <w:rsid w:val="00D254EF"/>
    <w:rsid w:val="00D26090"/>
    <w:rsid w:val="00D30F19"/>
    <w:rsid w:val="00D3172B"/>
    <w:rsid w:val="00D31E7D"/>
    <w:rsid w:val="00D332F2"/>
    <w:rsid w:val="00D3376A"/>
    <w:rsid w:val="00D40ABC"/>
    <w:rsid w:val="00D4274D"/>
    <w:rsid w:val="00D44936"/>
    <w:rsid w:val="00D45D22"/>
    <w:rsid w:val="00D4621C"/>
    <w:rsid w:val="00D471FB"/>
    <w:rsid w:val="00D476E4"/>
    <w:rsid w:val="00D47A08"/>
    <w:rsid w:val="00D517D9"/>
    <w:rsid w:val="00D52F50"/>
    <w:rsid w:val="00D5307F"/>
    <w:rsid w:val="00D54F10"/>
    <w:rsid w:val="00D55675"/>
    <w:rsid w:val="00D57997"/>
    <w:rsid w:val="00D57D26"/>
    <w:rsid w:val="00D621FD"/>
    <w:rsid w:val="00D63502"/>
    <w:rsid w:val="00D647FC"/>
    <w:rsid w:val="00D666A9"/>
    <w:rsid w:val="00D67576"/>
    <w:rsid w:val="00D71992"/>
    <w:rsid w:val="00D71A00"/>
    <w:rsid w:val="00D71C2F"/>
    <w:rsid w:val="00D7380C"/>
    <w:rsid w:val="00D73D60"/>
    <w:rsid w:val="00D73FDD"/>
    <w:rsid w:val="00D74BB3"/>
    <w:rsid w:val="00D76CDA"/>
    <w:rsid w:val="00D776EA"/>
    <w:rsid w:val="00D80FC1"/>
    <w:rsid w:val="00D83546"/>
    <w:rsid w:val="00D84F2C"/>
    <w:rsid w:val="00D85B1A"/>
    <w:rsid w:val="00D862DA"/>
    <w:rsid w:val="00D866F2"/>
    <w:rsid w:val="00D875EB"/>
    <w:rsid w:val="00D877FA"/>
    <w:rsid w:val="00D908B8"/>
    <w:rsid w:val="00D93426"/>
    <w:rsid w:val="00D94898"/>
    <w:rsid w:val="00D963A3"/>
    <w:rsid w:val="00D96C91"/>
    <w:rsid w:val="00DA0E93"/>
    <w:rsid w:val="00DA1C27"/>
    <w:rsid w:val="00DA3B9F"/>
    <w:rsid w:val="00DA46CE"/>
    <w:rsid w:val="00DB0DC6"/>
    <w:rsid w:val="00DB129C"/>
    <w:rsid w:val="00DB2C91"/>
    <w:rsid w:val="00DB38FF"/>
    <w:rsid w:val="00DB4D35"/>
    <w:rsid w:val="00DB5BDD"/>
    <w:rsid w:val="00DB6F49"/>
    <w:rsid w:val="00DC050D"/>
    <w:rsid w:val="00DC1093"/>
    <w:rsid w:val="00DC3C66"/>
    <w:rsid w:val="00DC4A01"/>
    <w:rsid w:val="00DC4B0B"/>
    <w:rsid w:val="00DC5C34"/>
    <w:rsid w:val="00DC7696"/>
    <w:rsid w:val="00DC7EE0"/>
    <w:rsid w:val="00DD1268"/>
    <w:rsid w:val="00DD3347"/>
    <w:rsid w:val="00DD3DF8"/>
    <w:rsid w:val="00DD46F5"/>
    <w:rsid w:val="00DD643E"/>
    <w:rsid w:val="00DD6504"/>
    <w:rsid w:val="00DE2B6C"/>
    <w:rsid w:val="00DE53A5"/>
    <w:rsid w:val="00DE7C10"/>
    <w:rsid w:val="00DF059C"/>
    <w:rsid w:val="00DF0C42"/>
    <w:rsid w:val="00DF0E8F"/>
    <w:rsid w:val="00DF1740"/>
    <w:rsid w:val="00DF1CDD"/>
    <w:rsid w:val="00DF2FFA"/>
    <w:rsid w:val="00DF389E"/>
    <w:rsid w:val="00DF3E94"/>
    <w:rsid w:val="00DF4DFD"/>
    <w:rsid w:val="00DF5ACC"/>
    <w:rsid w:val="00DF615C"/>
    <w:rsid w:val="00E009ED"/>
    <w:rsid w:val="00E01A21"/>
    <w:rsid w:val="00E01A33"/>
    <w:rsid w:val="00E01BD6"/>
    <w:rsid w:val="00E02376"/>
    <w:rsid w:val="00E02BFB"/>
    <w:rsid w:val="00E02EE9"/>
    <w:rsid w:val="00E02FC9"/>
    <w:rsid w:val="00E035EE"/>
    <w:rsid w:val="00E03D00"/>
    <w:rsid w:val="00E04968"/>
    <w:rsid w:val="00E05059"/>
    <w:rsid w:val="00E07DC4"/>
    <w:rsid w:val="00E10875"/>
    <w:rsid w:val="00E110DB"/>
    <w:rsid w:val="00E11E20"/>
    <w:rsid w:val="00E138C5"/>
    <w:rsid w:val="00E15B0B"/>
    <w:rsid w:val="00E15B0D"/>
    <w:rsid w:val="00E16F8B"/>
    <w:rsid w:val="00E173E7"/>
    <w:rsid w:val="00E173E9"/>
    <w:rsid w:val="00E2100D"/>
    <w:rsid w:val="00E213F9"/>
    <w:rsid w:val="00E215CB"/>
    <w:rsid w:val="00E23092"/>
    <w:rsid w:val="00E23B55"/>
    <w:rsid w:val="00E25CB2"/>
    <w:rsid w:val="00E25F57"/>
    <w:rsid w:val="00E30571"/>
    <w:rsid w:val="00E30F1A"/>
    <w:rsid w:val="00E316A5"/>
    <w:rsid w:val="00E31716"/>
    <w:rsid w:val="00E321CF"/>
    <w:rsid w:val="00E33282"/>
    <w:rsid w:val="00E34DBC"/>
    <w:rsid w:val="00E36075"/>
    <w:rsid w:val="00E363CB"/>
    <w:rsid w:val="00E379C3"/>
    <w:rsid w:val="00E379D6"/>
    <w:rsid w:val="00E425F4"/>
    <w:rsid w:val="00E42BF2"/>
    <w:rsid w:val="00E4435C"/>
    <w:rsid w:val="00E452BE"/>
    <w:rsid w:val="00E452F1"/>
    <w:rsid w:val="00E461EA"/>
    <w:rsid w:val="00E46A11"/>
    <w:rsid w:val="00E47D9B"/>
    <w:rsid w:val="00E56414"/>
    <w:rsid w:val="00E603A1"/>
    <w:rsid w:val="00E6258F"/>
    <w:rsid w:val="00E63DA8"/>
    <w:rsid w:val="00E640DD"/>
    <w:rsid w:val="00E66176"/>
    <w:rsid w:val="00E67D54"/>
    <w:rsid w:val="00E71F27"/>
    <w:rsid w:val="00E75AC5"/>
    <w:rsid w:val="00E76264"/>
    <w:rsid w:val="00E76EBD"/>
    <w:rsid w:val="00E806F2"/>
    <w:rsid w:val="00E817B3"/>
    <w:rsid w:val="00E84884"/>
    <w:rsid w:val="00E87CD9"/>
    <w:rsid w:val="00E90848"/>
    <w:rsid w:val="00E90927"/>
    <w:rsid w:val="00E90DDA"/>
    <w:rsid w:val="00E921D4"/>
    <w:rsid w:val="00E92791"/>
    <w:rsid w:val="00E92F82"/>
    <w:rsid w:val="00E93ADD"/>
    <w:rsid w:val="00E942BB"/>
    <w:rsid w:val="00E942FE"/>
    <w:rsid w:val="00E958F2"/>
    <w:rsid w:val="00E96872"/>
    <w:rsid w:val="00E96BDD"/>
    <w:rsid w:val="00E96D26"/>
    <w:rsid w:val="00EA1F28"/>
    <w:rsid w:val="00EA2D07"/>
    <w:rsid w:val="00EA338D"/>
    <w:rsid w:val="00EA36F0"/>
    <w:rsid w:val="00EA3803"/>
    <w:rsid w:val="00EA47C6"/>
    <w:rsid w:val="00EA4886"/>
    <w:rsid w:val="00EA5ED4"/>
    <w:rsid w:val="00EA5F36"/>
    <w:rsid w:val="00EA6860"/>
    <w:rsid w:val="00EA7DD6"/>
    <w:rsid w:val="00EB10F3"/>
    <w:rsid w:val="00EB151F"/>
    <w:rsid w:val="00EB16AA"/>
    <w:rsid w:val="00EB4086"/>
    <w:rsid w:val="00EB50EF"/>
    <w:rsid w:val="00EB5E76"/>
    <w:rsid w:val="00EC0F40"/>
    <w:rsid w:val="00EC1294"/>
    <w:rsid w:val="00EC1AB2"/>
    <w:rsid w:val="00EC2B7B"/>
    <w:rsid w:val="00EC2CFB"/>
    <w:rsid w:val="00EC353A"/>
    <w:rsid w:val="00EC35FC"/>
    <w:rsid w:val="00EC509C"/>
    <w:rsid w:val="00EC675D"/>
    <w:rsid w:val="00EC6DE1"/>
    <w:rsid w:val="00EC7D77"/>
    <w:rsid w:val="00ED04BE"/>
    <w:rsid w:val="00ED1D5D"/>
    <w:rsid w:val="00ED219D"/>
    <w:rsid w:val="00ED3D86"/>
    <w:rsid w:val="00ED52CA"/>
    <w:rsid w:val="00ED540E"/>
    <w:rsid w:val="00ED6F3E"/>
    <w:rsid w:val="00EE01D0"/>
    <w:rsid w:val="00EE0A54"/>
    <w:rsid w:val="00EE1D47"/>
    <w:rsid w:val="00EE327F"/>
    <w:rsid w:val="00EE7089"/>
    <w:rsid w:val="00EE71D5"/>
    <w:rsid w:val="00EF01E4"/>
    <w:rsid w:val="00EF257A"/>
    <w:rsid w:val="00EF5CEA"/>
    <w:rsid w:val="00EF6D92"/>
    <w:rsid w:val="00EF7038"/>
    <w:rsid w:val="00EF73BD"/>
    <w:rsid w:val="00EF76FF"/>
    <w:rsid w:val="00F00C06"/>
    <w:rsid w:val="00F03FAF"/>
    <w:rsid w:val="00F04787"/>
    <w:rsid w:val="00F06F2E"/>
    <w:rsid w:val="00F073FE"/>
    <w:rsid w:val="00F102B5"/>
    <w:rsid w:val="00F10DC5"/>
    <w:rsid w:val="00F117CA"/>
    <w:rsid w:val="00F1200B"/>
    <w:rsid w:val="00F136F3"/>
    <w:rsid w:val="00F13F1D"/>
    <w:rsid w:val="00F155AD"/>
    <w:rsid w:val="00F15F8B"/>
    <w:rsid w:val="00F1797F"/>
    <w:rsid w:val="00F17B43"/>
    <w:rsid w:val="00F20327"/>
    <w:rsid w:val="00F2052D"/>
    <w:rsid w:val="00F20E92"/>
    <w:rsid w:val="00F20EDF"/>
    <w:rsid w:val="00F22DD7"/>
    <w:rsid w:val="00F25059"/>
    <w:rsid w:val="00F2568C"/>
    <w:rsid w:val="00F26669"/>
    <w:rsid w:val="00F2771D"/>
    <w:rsid w:val="00F30702"/>
    <w:rsid w:val="00F3281B"/>
    <w:rsid w:val="00F334AB"/>
    <w:rsid w:val="00F34781"/>
    <w:rsid w:val="00F34B8B"/>
    <w:rsid w:val="00F34EA6"/>
    <w:rsid w:val="00F37226"/>
    <w:rsid w:val="00F41D38"/>
    <w:rsid w:val="00F449F4"/>
    <w:rsid w:val="00F460BE"/>
    <w:rsid w:val="00F4671E"/>
    <w:rsid w:val="00F52714"/>
    <w:rsid w:val="00F528F8"/>
    <w:rsid w:val="00F52E06"/>
    <w:rsid w:val="00F56566"/>
    <w:rsid w:val="00F57F1A"/>
    <w:rsid w:val="00F57F9B"/>
    <w:rsid w:val="00F600F4"/>
    <w:rsid w:val="00F60D2E"/>
    <w:rsid w:val="00F610B9"/>
    <w:rsid w:val="00F63D24"/>
    <w:rsid w:val="00F64D46"/>
    <w:rsid w:val="00F65C85"/>
    <w:rsid w:val="00F674CB"/>
    <w:rsid w:val="00F702BB"/>
    <w:rsid w:val="00F7282D"/>
    <w:rsid w:val="00F72A5D"/>
    <w:rsid w:val="00F7303E"/>
    <w:rsid w:val="00F73A1D"/>
    <w:rsid w:val="00F76905"/>
    <w:rsid w:val="00F76BBC"/>
    <w:rsid w:val="00F779C2"/>
    <w:rsid w:val="00F77ED5"/>
    <w:rsid w:val="00F81258"/>
    <w:rsid w:val="00F813DA"/>
    <w:rsid w:val="00F82ABF"/>
    <w:rsid w:val="00F852AB"/>
    <w:rsid w:val="00F85923"/>
    <w:rsid w:val="00F87857"/>
    <w:rsid w:val="00F8788A"/>
    <w:rsid w:val="00F87E4E"/>
    <w:rsid w:val="00F90870"/>
    <w:rsid w:val="00F91680"/>
    <w:rsid w:val="00F927EF"/>
    <w:rsid w:val="00F93555"/>
    <w:rsid w:val="00F9674D"/>
    <w:rsid w:val="00FA1FC3"/>
    <w:rsid w:val="00FA316B"/>
    <w:rsid w:val="00FA5110"/>
    <w:rsid w:val="00FA6B00"/>
    <w:rsid w:val="00FA70EE"/>
    <w:rsid w:val="00FB1C6C"/>
    <w:rsid w:val="00FB27CD"/>
    <w:rsid w:val="00FB3173"/>
    <w:rsid w:val="00FB34ED"/>
    <w:rsid w:val="00FB394E"/>
    <w:rsid w:val="00FB519A"/>
    <w:rsid w:val="00FB60C7"/>
    <w:rsid w:val="00FC0380"/>
    <w:rsid w:val="00FC188E"/>
    <w:rsid w:val="00FC3061"/>
    <w:rsid w:val="00FC3657"/>
    <w:rsid w:val="00FC3A6A"/>
    <w:rsid w:val="00FC401D"/>
    <w:rsid w:val="00FC4677"/>
    <w:rsid w:val="00FC5335"/>
    <w:rsid w:val="00FC5F47"/>
    <w:rsid w:val="00FC733A"/>
    <w:rsid w:val="00FD0AA3"/>
    <w:rsid w:val="00FD2272"/>
    <w:rsid w:val="00FD29BA"/>
    <w:rsid w:val="00FD3EFE"/>
    <w:rsid w:val="00FE0360"/>
    <w:rsid w:val="00FE0BB3"/>
    <w:rsid w:val="00FE0C09"/>
    <w:rsid w:val="00FE0DF1"/>
    <w:rsid w:val="00FE2157"/>
    <w:rsid w:val="00FE2931"/>
    <w:rsid w:val="00FE3A69"/>
    <w:rsid w:val="00FE4442"/>
    <w:rsid w:val="00FE54C3"/>
    <w:rsid w:val="00FF61E7"/>
    <w:rsid w:val="00FF6BCB"/>
    <w:rsid w:val="00FF792E"/>
    <w:rsid w:val="09C7ADDF"/>
    <w:rsid w:val="22648B08"/>
    <w:rsid w:val="26FD2456"/>
    <w:rsid w:val="2EE4F2C0"/>
    <w:rsid w:val="4574DDE3"/>
    <w:rsid w:val="6DC0ED62"/>
    <w:rsid w:val="77DDC8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59D2CF7"/>
  <w15:chartTrackingRefBased/>
  <w15:docId w15:val="{DDCD78F3-BFF5-484F-86D1-CB501F84B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9347F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qFormat/>
    <w:rsid w:val="00CB360A"/>
    <w:pPr>
      <w:keepNext/>
      <w:spacing w:before="240" w:after="60"/>
      <w:outlineLvl w:val="1"/>
    </w:pPr>
    <w:rPr>
      <w:rFonts w:ascii="Arial" w:eastAsia="Times New Roman" w:hAnsi="Arial" w:cs="Times New Roman"/>
      <w:b/>
      <w:i/>
      <w:kern w:val="0"/>
      <w:szCs w:val="20"/>
      <w:lang w:eastAsia="pt-BR"/>
      <w14:ligatures w14:val="none"/>
    </w:rPr>
  </w:style>
  <w:style w:type="paragraph" w:styleId="Ttulo3">
    <w:name w:val="heading 3"/>
    <w:basedOn w:val="Normal"/>
    <w:next w:val="Normal"/>
    <w:link w:val="Ttulo3Char"/>
    <w:qFormat/>
    <w:rsid w:val="00787147"/>
    <w:pPr>
      <w:keepNext/>
      <w:jc w:val="both"/>
      <w:outlineLvl w:val="2"/>
    </w:pPr>
    <w:rPr>
      <w:rFonts w:ascii="Arial" w:eastAsia="Times New Roman" w:hAnsi="Arial" w:cs="Times New Roman"/>
      <w:kern w:val="0"/>
      <w:sz w:val="18"/>
      <w:szCs w:val="20"/>
      <w:lang w:eastAsia="pt-BR"/>
      <w14:ligatures w14:val="none"/>
    </w:rPr>
  </w:style>
  <w:style w:type="paragraph" w:styleId="Ttulo4">
    <w:name w:val="heading 4"/>
    <w:basedOn w:val="Normal"/>
    <w:next w:val="Normal"/>
    <w:link w:val="Ttulo4Char"/>
    <w:qFormat/>
    <w:rsid w:val="00CB360A"/>
    <w:pPr>
      <w:keepNext/>
      <w:spacing w:before="240" w:after="60"/>
      <w:outlineLvl w:val="3"/>
    </w:pPr>
    <w:rPr>
      <w:rFonts w:ascii="Times New Roman" w:eastAsia="Times New Roman" w:hAnsi="Times New Roman" w:cs="Times New Roman"/>
      <w:b/>
      <w:i/>
      <w:kern w:val="0"/>
      <w:szCs w:val="20"/>
      <w:lang w:eastAsia="pt-BR"/>
      <w14:ligatures w14:val="none"/>
    </w:rPr>
  </w:style>
  <w:style w:type="paragraph" w:styleId="Ttulo5">
    <w:name w:val="heading 5"/>
    <w:basedOn w:val="Normal"/>
    <w:next w:val="Normal"/>
    <w:link w:val="Ttulo5Char"/>
    <w:qFormat/>
    <w:rsid w:val="00CB360A"/>
    <w:pPr>
      <w:spacing w:before="240" w:after="60"/>
      <w:outlineLvl w:val="4"/>
    </w:pPr>
    <w:rPr>
      <w:rFonts w:ascii="Arial" w:eastAsia="Times New Roman" w:hAnsi="Arial" w:cs="Times New Roman"/>
      <w:kern w:val="0"/>
      <w:sz w:val="22"/>
      <w:szCs w:val="20"/>
      <w:lang w:eastAsia="pt-BR"/>
      <w14:ligatures w14:val="none"/>
    </w:rPr>
  </w:style>
  <w:style w:type="paragraph" w:styleId="Ttulo6">
    <w:name w:val="heading 6"/>
    <w:basedOn w:val="Normal"/>
    <w:next w:val="Normal"/>
    <w:link w:val="Ttulo6Char"/>
    <w:qFormat/>
    <w:rsid w:val="00CB360A"/>
    <w:pPr>
      <w:spacing w:before="240" w:after="60"/>
      <w:outlineLvl w:val="5"/>
    </w:pPr>
    <w:rPr>
      <w:rFonts w:ascii="Arial" w:eastAsia="Times New Roman" w:hAnsi="Arial" w:cs="Times New Roman"/>
      <w:i/>
      <w:kern w:val="0"/>
      <w:sz w:val="22"/>
      <w:szCs w:val="20"/>
      <w:lang w:eastAsia="pt-BR"/>
      <w14:ligatures w14:val="none"/>
    </w:rPr>
  </w:style>
  <w:style w:type="paragraph" w:styleId="Ttulo7">
    <w:name w:val="heading 7"/>
    <w:basedOn w:val="Normal"/>
    <w:next w:val="Normal"/>
    <w:link w:val="Ttulo7Char"/>
    <w:qFormat/>
    <w:rsid w:val="00CB360A"/>
    <w:pPr>
      <w:spacing w:before="240" w:after="60"/>
      <w:outlineLvl w:val="6"/>
    </w:pPr>
    <w:rPr>
      <w:rFonts w:ascii="Arial" w:eastAsia="Times New Roman" w:hAnsi="Arial" w:cs="Times New Roman"/>
      <w:kern w:val="0"/>
      <w:sz w:val="20"/>
      <w:szCs w:val="20"/>
      <w:lang w:eastAsia="pt-BR"/>
      <w14:ligatures w14:val="none"/>
    </w:rPr>
  </w:style>
  <w:style w:type="paragraph" w:styleId="Ttulo8">
    <w:name w:val="heading 8"/>
    <w:basedOn w:val="Normal"/>
    <w:next w:val="Normal"/>
    <w:link w:val="Ttulo8Char"/>
    <w:qFormat/>
    <w:rsid w:val="00CB360A"/>
    <w:pPr>
      <w:spacing w:before="240" w:after="60"/>
      <w:outlineLvl w:val="7"/>
    </w:pPr>
    <w:rPr>
      <w:rFonts w:ascii="Arial" w:eastAsia="Times New Roman" w:hAnsi="Arial" w:cs="Times New Roman"/>
      <w:i/>
      <w:kern w:val="0"/>
      <w:sz w:val="20"/>
      <w:szCs w:val="20"/>
      <w:lang w:eastAsia="pt-BR"/>
      <w14:ligatures w14:val="none"/>
    </w:rPr>
  </w:style>
  <w:style w:type="paragraph" w:styleId="Ttulo9">
    <w:name w:val="heading 9"/>
    <w:basedOn w:val="Normal"/>
    <w:next w:val="Normal"/>
    <w:link w:val="Ttulo9Char"/>
    <w:qFormat/>
    <w:rsid w:val="00CB360A"/>
    <w:pPr>
      <w:spacing w:before="240" w:after="60"/>
      <w:outlineLvl w:val="8"/>
    </w:pPr>
    <w:rPr>
      <w:rFonts w:ascii="Arial" w:eastAsia="Times New Roman" w:hAnsi="Arial" w:cs="Times New Roman"/>
      <w:i/>
      <w:kern w:val="0"/>
      <w:sz w:val="18"/>
      <w:szCs w:val="20"/>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20389"/>
    <w:pPr>
      <w:tabs>
        <w:tab w:val="center" w:pos="4252"/>
        <w:tab w:val="right" w:pos="8504"/>
      </w:tabs>
    </w:pPr>
  </w:style>
  <w:style w:type="character" w:customStyle="1" w:styleId="CabealhoChar">
    <w:name w:val="Cabeçalho Char"/>
    <w:basedOn w:val="Fontepargpadro"/>
    <w:link w:val="Cabealho"/>
    <w:uiPriority w:val="99"/>
    <w:rsid w:val="00220389"/>
    <w:rPr>
      <w:lang w:val="pt-PT"/>
    </w:rPr>
  </w:style>
  <w:style w:type="paragraph" w:styleId="Rodap">
    <w:name w:val="footer"/>
    <w:basedOn w:val="Normal"/>
    <w:link w:val="RodapChar"/>
    <w:unhideWhenUsed/>
    <w:rsid w:val="00220389"/>
    <w:pPr>
      <w:tabs>
        <w:tab w:val="center" w:pos="4252"/>
        <w:tab w:val="right" w:pos="8504"/>
      </w:tabs>
    </w:pPr>
  </w:style>
  <w:style w:type="character" w:customStyle="1" w:styleId="RodapChar">
    <w:name w:val="Rodapé Char"/>
    <w:basedOn w:val="Fontepargpadro"/>
    <w:link w:val="Rodap"/>
    <w:rsid w:val="00220389"/>
    <w:rPr>
      <w:lang w:val="pt-PT"/>
    </w:rPr>
  </w:style>
  <w:style w:type="paragraph" w:customStyle="1" w:styleId="CharChar2">
    <w:name w:val="Char Char2"/>
    <w:basedOn w:val="Normal"/>
    <w:rsid w:val="00EF7038"/>
    <w:pPr>
      <w:spacing w:after="160" w:line="240" w:lineRule="exact"/>
    </w:pPr>
    <w:rPr>
      <w:rFonts w:ascii="Tahoma" w:eastAsia="Times New Roman" w:hAnsi="Tahoma" w:cs="Times New Roman"/>
      <w:kern w:val="0"/>
      <w:sz w:val="20"/>
      <w:szCs w:val="20"/>
      <w:lang w:val="en-US"/>
      <w14:ligatures w14:val="none"/>
    </w:rPr>
  </w:style>
  <w:style w:type="table" w:styleId="Tabelacomgrade">
    <w:name w:val="Table Grid"/>
    <w:basedOn w:val="Tabelanormal"/>
    <w:rsid w:val="00901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806F2"/>
    <w:rPr>
      <w:color w:val="0000FF"/>
      <w:u w:val="single"/>
    </w:rPr>
  </w:style>
  <w:style w:type="paragraph" w:styleId="Corpodetexto">
    <w:name w:val="Body Text"/>
    <w:basedOn w:val="Normal"/>
    <w:link w:val="CorpodetextoChar"/>
    <w:rsid w:val="00E806F2"/>
    <w:pPr>
      <w:tabs>
        <w:tab w:val="left" w:pos="8505"/>
      </w:tabs>
      <w:jc w:val="both"/>
    </w:pPr>
    <w:rPr>
      <w:rFonts w:ascii="Arial" w:eastAsia="Times New Roman" w:hAnsi="Arial" w:cs="Times New Roman"/>
      <w:snapToGrid w:val="0"/>
      <w:color w:val="000000"/>
      <w:kern w:val="0"/>
      <w:sz w:val="18"/>
      <w:szCs w:val="20"/>
      <w:lang w:eastAsia="pt-BR"/>
      <w14:ligatures w14:val="none"/>
    </w:rPr>
  </w:style>
  <w:style w:type="character" w:customStyle="1" w:styleId="CorpodetextoChar">
    <w:name w:val="Corpo de texto Char"/>
    <w:basedOn w:val="Fontepargpadro"/>
    <w:link w:val="Corpodetexto"/>
    <w:rsid w:val="00E806F2"/>
    <w:rPr>
      <w:rFonts w:ascii="Arial" w:eastAsia="Times New Roman" w:hAnsi="Arial" w:cs="Times New Roman"/>
      <w:snapToGrid w:val="0"/>
      <w:color w:val="000000"/>
      <w:kern w:val="0"/>
      <w:sz w:val="18"/>
      <w:szCs w:val="20"/>
      <w:lang w:eastAsia="pt-BR"/>
      <w14:ligatures w14:val="none"/>
    </w:rPr>
  </w:style>
  <w:style w:type="character" w:styleId="MenoPendente">
    <w:name w:val="Unresolved Mention"/>
    <w:basedOn w:val="Fontepargpadro"/>
    <w:uiPriority w:val="99"/>
    <w:semiHidden/>
    <w:unhideWhenUsed/>
    <w:rsid w:val="005F24E4"/>
    <w:rPr>
      <w:color w:val="605E5C"/>
      <w:shd w:val="clear" w:color="auto" w:fill="E1DFDD"/>
    </w:rPr>
  </w:style>
  <w:style w:type="paragraph" w:styleId="PargrafodaLista">
    <w:name w:val="List Paragraph"/>
    <w:aliases w:val="Corpo Texto,Normal com bullets,DOCs_Paragrafo-1,Segundo"/>
    <w:basedOn w:val="Normal"/>
    <w:link w:val="PargrafodaListaChar"/>
    <w:uiPriority w:val="34"/>
    <w:qFormat/>
    <w:rsid w:val="00FE2931"/>
    <w:pPr>
      <w:ind w:left="720"/>
      <w:contextualSpacing/>
    </w:pPr>
  </w:style>
  <w:style w:type="character" w:styleId="Refdecomentrio">
    <w:name w:val="annotation reference"/>
    <w:basedOn w:val="Fontepargpadro"/>
    <w:unhideWhenUsed/>
    <w:rsid w:val="002544AD"/>
    <w:rPr>
      <w:sz w:val="16"/>
      <w:szCs w:val="16"/>
    </w:rPr>
  </w:style>
  <w:style w:type="paragraph" w:styleId="Textodecomentrio">
    <w:name w:val="annotation text"/>
    <w:basedOn w:val="Normal"/>
    <w:link w:val="TextodecomentrioChar"/>
    <w:unhideWhenUsed/>
    <w:rsid w:val="002544AD"/>
    <w:rPr>
      <w:sz w:val="20"/>
      <w:szCs w:val="20"/>
    </w:rPr>
  </w:style>
  <w:style w:type="character" w:customStyle="1" w:styleId="TextodecomentrioChar">
    <w:name w:val="Texto de comentário Char"/>
    <w:basedOn w:val="Fontepargpadro"/>
    <w:link w:val="Textodecomentrio"/>
    <w:rsid w:val="002544AD"/>
    <w:rPr>
      <w:sz w:val="20"/>
      <w:szCs w:val="20"/>
    </w:rPr>
  </w:style>
  <w:style w:type="paragraph" w:styleId="Assuntodocomentrio">
    <w:name w:val="annotation subject"/>
    <w:basedOn w:val="Textodecomentrio"/>
    <w:next w:val="Textodecomentrio"/>
    <w:link w:val="AssuntodocomentrioChar"/>
    <w:semiHidden/>
    <w:unhideWhenUsed/>
    <w:rsid w:val="002544AD"/>
    <w:rPr>
      <w:b/>
      <w:bCs/>
    </w:rPr>
  </w:style>
  <w:style w:type="character" w:customStyle="1" w:styleId="AssuntodocomentrioChar">
    <w:name w:val="Assunto do comentário Char"/>
    <w:basedOn w:val="TextodecomentrioChar"/>
    <w:link w:val="Assuntodocomentrio"/>
    <w:semiHidden/>
    <w:rsid w:val="002544AD"/>
    <w:rPr>
      <w:b/>
      <w:bCs/>
      <w:sz w:val="20"/>
      <w:szCs w:val="20"/>
    </w:rPr>
  </w:style>
  <w:style w:type="paragraph" w:styleId="Recuodecorpodetexto">
    <w:name w:val="Body Text Indent"/>
    <w:basedOn w:val="Normal"/>
    <w:link w:val="RecuodecorpodetextoChar"/>
    <w:unhideWhenUsed/>
    <w:rsid w:val="00397743"/>
    <w:pPr>
      <w:spacing w:after="120"/>
      <w:ind w:left="283"/>
    </w:pPr>
  </w:style>
  <w:style w:type="character" w:customStyle="1" w:styleId="RecuodecorpodetextoChar">
    <w:name w:val="Recuo de corpo de texto Char"/>
    <w:basedOn w:val="Fontepargpadro"/>
    <w:link w:val="Recuodecorpodetexto"/>
    <w:rsid w:val="00397743"/>
  </w:style>
  <w:style w:type="paragraph" w:customStyle="1" w:styleId="pargrafo">
    <w:name w:val="parágrafo"/>
    <w:basedOn w:val="Normal"/>
    <w:rsid w:val="004917C4"/>
    <w:pPr>
      <w:numPr>
        <w:numId w:val="1"/>
      </w:numPr>
      <w:jc w:val="both"/>
    </w:pPr>
    <w:rPr>
      <w:rFonts w:ascii="Arial" w:eastAsia="Times New Roman" w:hAnsi="Arial" w:cs="Arial"/>
      <w:kern w:val="0"/>
      <w:sz w:val="20"/>
      <w:szCs w:val="20"/>
      <w:lang w:eastAsia="pt-BR"/>
      <w14:ligatures w14:val="none"/>
    </w:rPr>
  </w:style>
  <w:style w:type="character" w:styleId="HiperlinkVisitado">
    <w:name w:val="FollowedHyperlink"/>
    <w:basedOn w:val="Fontepargpadro"/>
    <w:unhideWhenUsed/>
    <w:rsid w:val="00A7303E"/>
    <w:rPr>
      <w:color w:val="954F72" w:themeColor="followedHyperlink"/>
      <w:u w:val="single"/>
    </w:rPr>
  </w:style>
  <w:style w:type="paragraph" w:styleId="Corpodetexto2">
    <w:name w:val="Body Text 2"/>
    <w:basedOn w:val="Normal"/>
    <w:link w:val="Corpodetexto2Char"/>
    <w:unhideWhenUsed/>
    <w:rsid w:val="00EE0A54"/>
    <w:pPr>
      <w:spacing w:after="120" w:line="480" w:lineRule="auto"/>
    </w:pPr>
  </w:style>
  <w:style w:type="character" w:customStyle="1" w:styleId="Corpodetexto2Char">
    <w:name w:val="Corpo de texto 2 Char"/>
    <w:basedOn w:val="Fontepargpadro"/>
    <w:link w:val="Corpodetexto2"/>
    <w:rsid w:val="00EE0A54"/>
  </w:style>
  <w:style w:type="character" w:customStyle="1" w:styleId="Ttulo3Char">
    <w:name w:val="Título 3 Char"/>
    <w:basedOn w:val="Fontepargpadro"/>
    <w:link w:val="Ttulo3"/>
    <w:rsid w:val="00787147"/>
    <w:rPr>
      <w:rFonts w:ascii="Arial" w:eastAsia="Times New Roman" w:hAnsi="Arial" w:cs="Times New Roman"/>
      <w:kern w:val="0"/>
      <w:sz w:val="18"/>
      <w:szCs w:val="20"/>
      <w:lang w:eastAsia="pt-BR"/>
      <w14:ligatures w14:val="none"/>
    </w:rPr>
  </w:style>
  <w:style w:type="paragraph" w:customStyle="1" w:styleId="Normal2">
    <w:name w:val="Normal 2"/>
    <w:basedOn w:val="Normal"/>
    <w:rsid w:val="00787147"/>
    <w:pPr>
      <w:keepLines/>
      <w:numPr>
        <w:ilvl w:val="1"/>
        <w:numId w:val="2"/>
      </w:numPr>
      <w:tabs>
        <w:tab w:val="clear" w:pos="720"/>
      </w:tabs>
      <w:spacing w:before="120"/>
      <w:jc w:val="both"/>
      <w:outlineLvl w:val="1"/>
    </w:pPr>
    <w:rPr>
      <w:rFonts w:ascii="Arial" w:eastAsia="Times New Roman" w:hAnsi="Arial" w:cs="Times New Roman"/>
      <w:spacing w:val="10"/>
      <w:kern w:val="0"/>
      <w:sz w:val="18"/>
      <w:szCs w:val="20"/>
      <w:lang w:eastAsia="pt-BR"/>
      <w14:ligatures w14:val="none"/>
    </w:rPr>
  </w:style>
  <w:style w:type="paragraph" w:customStyle="1" w:styleId="Normal3">
    <w:name w:val="Normal 3"/>
    <w:basedOn w:val="Normal"/>
    <w:link w:val="Normal3Char1"/>
    <w:rsid w:val="00787147"/>
    <w:pPr>
      <w:keepLines/>
      <w:numPr>
        <w:ilvl w:val="2"/>
        <w:numId w:val="2"/>
      </w:numPr>
      <w:tabs>
        <w:tab w:val="clear" w:pos="1146"/>
      </w:tabs>
      <w:spacing w:before="120"/>
      <w:ind w:left="0"/>
      <w:jc w:val="both"/>
      <w:outlineLvl w:val="2"/>
    </w:pPr>
    <w:rPr>
      <w:rFonts w:ascii="Arial" w:eastAsia="Times New Roman" w:hAnsi="Arial" w:cs="Times New Roman"/>
      <w:spacing w:val="10"/>
      <w:kern w:val="0"/>
      <w:sz w:val="18"/>
      <w:szCs w:val="20"/>
      <w:lang w:eastAsia="pt-BR"/>
      <w14:ligatures w14:val="none"/>
    </w:rPr>
  </w:style>
  <w:style w:type="paragraph" w:customStyle="1" w:styleId="Normal4">
    <w:name w:val="Normal 4"/>
    <w:basedOn w:val="Normal"/>
    <w:link w:val="Normal4Char"/>
    <w:rsid w:val="00787147"/>
    <w:pPr>
      <w:keepLines/>
      <w:numPr>
        <w:ilvl w:val="3"/>
        <w:numId w:val="2"/>
      </w:numPr>
      <w:tabs>
        <w:tab w:val="clear" w:pos="1080"/>
      </w:tabs>
      <w:spacing w:before="120"/>
      <w:jc w:val="both"/>
      <w:outlineLvl w:val="3"/>
    </w:pPr>
    <w:rPr>
      <w:rFonts w:ascii="Arial" w:eastAsia="Times New Roman" w:hAnsi="Arial" w:cs="Times New Roman"/>
      <w:spacing w:val="10"/>
      <w:kern w:val="0"/>
      <w:sz w:val="18"/>
      <w:szCs w:val="20"/>
      <w:lang w:eastAsia="pt-BR"/>
      <w14:ligatures w14:val="none"/>
    </w:rPr>
  </w:style>
  <w:style w:type="paragraph" w:customStyle="1" w:styleId="Normal5">
    <w:name w:val="Normal 5"/>
    <w:basedOn w:val="Normal"/>
    <w:link w:val="Normal5Char"/>
    <w:rsid w:val="00787147"/>
    <w:pPr>
      <w:keepLines/>
      <w:numPr>
        <w:ilvl w:val="4"/>
        <w:numId w:val="2"/>
      </w:numPr>
      <w:tabs>
        <w:tab w:val="clear" w:pos="1080"/>
      </w:tabs>
      <w:spacing w:before="120"/>
      <w:jc w:val="both"/>
      <w:outlineLvl w:val="4"/>
    </w:pPr>
    <w:rPr>
      <w:rFonts w:ascii="Arial" w:eastAsia="Times New Roman" w:hAnsi="Arial" w:cs="Times New Roman"/>
      <w:spacing w:val="10"/>
      <w:kern w:val="0"/>
      <w:sz w:val="18"/>
      <w:szCs w:val="20"/>
      <w:lang w:eastAsia="pt-BR"/>
      <w14:ligatures w14:val="none"/>
    </w:rPr>
  </w:style>
  <w:style w:type="paragraph" w:customStyle="1" w:styleId="Normal6">
    <w:name w:val="Normal 6"/>
    <w:basedOn w:val="Normal"/>
    <w:rsid w:val="00787147"/>
    <w:pPr>
      <w:keepLines/>
      <w:numPr>
        <w:ilvl w:val="5"/>
        <w:numId w:val="2"/>
      </w:numPr>
      <w:tabs>
        <w:tab w:val="clear" w:pos="1080"/>
      </w:tabs>
      <w:spacing w:before="120"/>
      <w:jc w:val="both"/>
      <w:outlineLvl w:val="5"/>
    </w:pPr>
    <w:rPr>
      <w:rFonts w:ascii="Arial" w:eastAsia="Times New Roman" w:hAnsi="Arial" w:cs="Times New Roman"/>
      <w:spacing w:val="10"/>
      <w:kern w:val="0"/>
      <w:sz w:val="18"/>
      <w:szCs w:val="20"/>
      <w:lang w:eastAsia="pt-BR"/>
      <w14:ligatures w14:val="none"/>
    </w:rPr>
  </w:style>
  <w:style w:type="paragraph" w:styleId="Recuodecorpodetexto3">
    <w:name w:val="Body Text Indent 3"/>
    <w:basedOn w:val="Normal"/>
    <w:link w:val="Recuodecorpodetexto3Char"/>
    <w:rsid w:val="00787147"/>
    <w:pPr>
      <w:tabs>
        <w:tab w:val="left" w:pos="8505"/>
      </w:tabs>
      <w:spacing w:after="120"/>
      <w:ind w:left="283"/>
    </w:pPr>
    <w:rPr>
      <w:rFonts w:ascii="Arial" w:eastAsia="Times New Roman" w:hAnsi="Arial" w:cs="Times New Roman"/>
      <w:color w:val="000000"/>
      <w:kern w:val="0"/>
      <w:sz w:val="16"/>
      <w:szCs w:val="16"/>
      <w:lang w:eastAsia="pt-BR"/>
      <w14:ligatures w14:val="none"/>
    </w:rPr>
  </w:style>
  <w:style w:type="character" w:customStyle="1" w:styleId="Recuodecorpodetexto3Char">
    <w:name w:val="Recuo de corpo de texto 3 Char"/>
    <w:basedOn w:val="Fontepargpadro"/>
    <w:link w:val="Recuodecorpodetexto3"/>
    <w:rsid w:val="00787147"/>
    <w:rPr>
      <w:rFonts w:ascii="Arial" w:eastAsia="Times New Roman" w:hAnsi="Arial" w:cs="Times New Roman"/>
      <w:color w:val="000000"/>
      <w:kern w:val="0"/>
      <w:sz w:val="16"/>
      <w:szCs w:val="16"/>
      <w:lang w:eastAsia="pt-BR"/>
      <w14:ligatures w14:val="none"/>
    </w:rPr>
  </w:style>
  <w:style w:type="paragraph" w:styleId="NormalWeb">
    <w:name w:val="Normal (Web)"/>
    <w:basedOn w:val="Normal"/>
    <w:uiPriority w:val="99"/>
    <w:rsid w:val="00787147"/>
    <w:pPr>
      <w:spacing w:before="100" w:beforeAutospacing="1" w:after="119"/>
    </w:pPr>
    <w:rPr>
      <w:rFonts w:ascii="Times New Roman" w:eastAsia="Times New Roman" w:hAnsi="Times New Roman" w:cs="Times New Roman"/>
      <w:kern w:val="0"/>
      <w:lang w:eastAsia="pt-BR"/>
      <w14:ligatures w14:val="none"/>
    </w:rPr>
  </w:style>
  <w:style w:type="character" w:customStyle="1" w:styleId="Ttulo1Char">
    <w:name w:val="Título 1 Char"/>
    <w:basedOn w:val="Fontepargpadro"/>
    <w:link w:val="Ttulo1"/>
    <w:rsid w:val="009347F7"/>
    <w:rPr>
      <w:rFonts w:asciiTheme="majorHAnsi" w:eastAsiaTheme="majorEastAsia" w:hAnsiTheme="majorHAnsi" w:cstheme="majorBidi"/>
      <w:color w:val="2F5496" w:themeColor="accent1" w:themeShade="BF"/>
      <w:sz w:val="32"/>
      <w:szCs w:val="32"/>
    </w:rPr>
  </w:style>
  <w:style w:type="character" w:styleId="Meno">
    <w:name w:val="Mention"/>
    <w:basedOn w:val="Fontepargpadro"/>
    <w:uiPriority w:val="99"/>
    <w:unhideWhenUsed/>
    <w:rsid w:val="00C717B2"/>
    <w:rPr>
      <w:color w:val="2B579A"/>
      <w:shd w:val="clear" w:color="auto" w:fill="E1DFDD"/>
    </w:rPr>
  </w:style>
  <w:style w:type="paragraph" w:customStyle="1" w:styleId="Default">
    <w:name w:val="Default"/>
    <w:rsid w:val="00EF5CEA"/>
    <w:pPr>
      <w:autoSpaceDE w:val="0"/>
      <w:autoSpaceDN w:val="0"/>
      <w:adjustRightInd w:val="0"/>
    </w:pPr>
    <w:rPr>
      <w:rFonts w:ascii="Times New Roman" w:eastAsia="Times New Roman" w:hAnsi="Times New Roman" w:cs="Times New Roman"/>
      <w:color w:val="000000"/>
      <w:kern w:val="0"/>
      <w:lang w:eastAsia="pt-BR"/>
      <w14:ligatures w14:val="none"/>
    </w:rPr>
  </w:style>
  <w:style w:type="character" w:customStyle="1" w:styleId="wordsection1Char">
    <w:name w:val="wordsection1 Char"/>
    <w:link w:val="wordsection1"/>
    <w:uiPriority w:val="99"/>
    <w:locked/>
    <w:rsid w:val="00EF5CEA"/>
    <w:rPr>
      <w:rFonts w:ascii="Calibri" w:hAnsi="Calibri" w:cs="Calibri"/>
    </w:rPr>
  </w:style>
  <w:style w:type="paragraph" w:customStyle="1" w:styleId="wordsection1">
    <w:name w:val="wordsection1"/>
    <w:basedOn w:val="Normal"/>
    <w:link w:val="wordsection1Char"/>
    <w:uiPriority w:val="99"/>
    <w:rsid w:val="00EF5CEA"/>
    <w:pPr>
      <w:spacing w:before="100" w:beforeAutospacing="1" w:after="100" w:afterAutospacing="1"/>
    </w:pPr>
    <w:rPr>
      <w:rFonts w:ascii="Calibri" w:hAnsi="Calibri" w:cs="Calibri"/>
    </w:rPr>
  </w:style>
  <w:style w:type="paragraph" w:styleId="CabealhodoSumrio">
    <w:name w:val="TOC Heading"/>
    <w:basedOn w:val="Ttulo1"/>
    <w:next w:val="Normal"/>
    <w:uiPriority w:val="39"/>
    <w:unhideWhenUsed/>
    <w:qFormat/>
    <w:rsid w:val="009347F7"/>
    <w:pPr>
      <w:spacing w:line="259" w:lineRule="auto"/>
      <w:outlineLvl w:val="9"/>
    </w:pPr>
    <w:rPr>
      <w:kern w:val="0"/>
      <w:lang w:eastAsia="pt-BR"/>
      <w14:ligatures w14:val="none"/>
    </w:rPr>
  </w:style>
  <w:style w:type="paragraph" w:styleId="Sumrio3">
    <w:name w:val="toc 3"/>
    <w:basedOn w:val="Normal"/>
    <w:next w:val="Normal"/>
    <w:autoRedefine/>
    <w:uiPriority w:val="39"/>
    <w:unhideWhenUsed/>
    <w:rsid w:val="009347F7"/>
    <w:pPr>
      <w:spacing w:after="100"/>
      <w:ind w:left="480"/>
    </w:pPr>
  </w:style>
  <w:style w:type="paragraph" w:styleId="Sumrio1">
    <w:name w:val="toc 1"/>
    <w:basedOn w:val="Normal"/>
    <w:next w:val="Normal"/>
    <w:autoRedefine/>
    <w:uiPriority w:val="39"/>
    <w:unhideWhenUsed/>
    <w:rsid w:val="008164B0"/>
    <w:pPr>
      <w:tabs>
        <w:tab w:val="left" w:pos="567"/>
        <w:tab w:val="right" w:leader="dot" w:pos="9062"/>
      </w:tabs>
      <w:spacing w:after="100"/>
    </w:pPr>
  </w:style>
  <w:style w:type="paragraph" w:customStyle="1" w:styleId="Estilo1">
    <w:name w:val="Estilo1"/>
    <w:basedOn w:val="Ttulo1"/>
    <w:link w:val="Estilo1Char"/>
    <w:qFormat/>
    <w:rsid w:val="00B358FC"/>
    <w:rPr>
      <w:rFonts w:ascii="CAIXA Std" w:hAnsi="CAIXA Std"/>
      <w:noProof/>
    </w:rPr>
  </w:style>
  <w:style w:type="character" w:customStyle="1" w:styleId="Estilo1Char">
    <w:name w:val="Estilo1 Char"/>
    <w:basedOn w:val="Ttulo1Char"/>
    <w:link w:val="Estilo1"/>
    <w:rsid w:val="00B358FC"/>
    <w:rPr>
      <w:rFonts w:ascii="CAIXA Std" w:eastAsiaTheme="majorEastAsia" w:hAnsi="CAIXA Std" w:cstheme="majorBidi"/>
      <w:noProof/>
      <w:color w:val="2F5496" w:themeColor="accent1" w:themeShade="BF"/>
      <w:sz w:val="32"/>
      <w:szCs w:val="32"/>
    </w:rPr>
  </w:style>
  <w:style w:type="paragraph" w:customStyle="1" w:styleId="Meuestilo">
    <w:name w:val="Meu estilo"/>
    <w:basedOn w:val="Estilo1"/>
    <w:link w:val="MeuestiloChar"/>
    <w:qFormat/>
    <w:rsid w:val="004A1F57"/>
    <w:rPr>
      <w:b/>
      <w:color w:val="000000" w:themeColor="text1"/>
    </w:rPr>
  </w:style>
  <w:style w:type="character" w:customStyle="1" w:styleId="MeuestiloChar">
    <w:name w:val="Meu estilo Char"/>
    <w:basedOn w:val="Estilo1Char"/>
    <w:link w:val="Meuestilo"/>
    <w:rsid w:val="004A1F57"/>
    <w:rPr>
      <w:rFonts w:ascii="CAIXA Std" w:eastAsiaTheme="majorEastAsia" w:hAnsi="CAIXA Std" w:cstheme="majorBidi"/>
      <w:b/>
      <w:noProof/>
      <w:color w:val="000000" w:themeColor="text1"/>
      <w:sz w:val="32"/>
      <w:szCs w:val="32"/>
    </w:rPr>
  </w:style>
  <w:style w:type="paragraph" w:customStyle="1" w:styleId="Estilo2">
    <w:name w:val="Estilo2"/>
    <w:basedOn w:val="Meuestilo"/>
    <w:link w:val="Estilo2Char"/>
    <w:qFormat/>
    <w:rsid w:val="00674300"/>
    <w:pPr>
      <w:shd w:val="clear" w:color="auto" w:fill="F4B083" w:themeFill="accent2" w:themeFillTint="99"/>
    </w:pPr>
    <w:rPr>
      <w:sz w:val="28"/>
    </w:rPr>
  </w:style>
  <w:style w:type="character" w:customStyle="1" w:styleId="Estilo2Char">
    <w:name w:val="Estilo2 Char"/>
    <w:basedOn w:val="MeuestiloChar"/>
    <w:link w:val="Estilo2"/>
    <w:rsid w:val="00674300"/>
    <w:rPr>
      <w:rFonts w:ascii="CAIXA Std" w:eastAsiaTheme="majorEastAsia" w:hAnsi="CAIXA Std" w:cstheme="majorBidi"/>
      <w:b/>
      <w:noProof/>
      <w:color w:val="000000" w:themeColor="text1"/>
      <w:sz w:val="28"/>
      <w:szCs w:val="32"/>
      <w:shd w:val="clear" w:color="auto" w:fill="F4B083" w:themeFill="accent2" w:themeFillTint="99"/>
    </w:rPr>
  </w:style>
  <w:style w:type="table" w:styleId="ListaMdia2-nfase1">
    <w:name w:val="Medium List 2 Accent 1"/>
    <w:basedOn w:val="Tabelanormal"/>
    <w:uiPriority w:val="66"/>
    <w:rsid w:val="0072392F"/>
    <w:rPr>
      <w:rFonts w:asciiTheme="majorHAnsi" w:eastAsiaTheme="majorEastAsia" w:hAnsiTheme="majorHAnsi" w:cstheme="majorBidi"/>
      <w:color w:val="000000" w:themeColor="text1"/>
      <w:kern w:val="0"/>
      <w:sz w:val="22"/>
      <w:szCs w:val="22"/>
      <w:lang w:eastAsia="pt-BR"/>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Nmerodepgina">
    <w:name w:val="page number"/>
    <w:basedOn w:val="Fontepargpadro"/>
    <w:unhideWhenUsed/>
    <w:rsid w:val="00FC188E"/>
  </w:style>
  <w:style w:type="paragraph" w:styleId="Corpodetexto3">
    <w:name w:val="Body Text 3"/>
    <w:basedOn w:val="Normal"/>
    <w:link w:val="Corpodetexto3Char"/>
    <w:unhideWhenUsed/>
    <w:rsid w:val="00FC3061"/>
    <w:pPr>
      <w:spacing w:after="120"/>
    </w:pPr>
    <w:rPr>
      <w:sz w:val="16"/>
      <w:szCs w:val="16"/>
    </w:rPr>
  </w:style>
  <w:style w:type="character" w:customStyle="1" w:styleId="Corpodetexto3Char">
    <w:name w:val="Corpo de texto 3 Char"/>
    <w:basedOn w:val="Fontepargpadro"/>
    <w:link w:val="Corpodetexto3"/>
    <w:rsid w:val="00FC3061"/>
    <w:rPr>
      <w:sz w:val="16"/>
      <w:szCs w:val="16"/>
    </w:rPr>
  </w:style>
  <w:style w:type="character" w:customStyle="1" w:styleId="PargrafodaListaChar">
    <w:name w:val="Parágrafo da Lista Char"/>
    <w:aliases w:val="Corpo Texto Char,Normal com bullets Char,DOCs_Paragrafo-1 Char,Segundo Char"/>
    <w:link w:val="PargrafodaLista"/>
    <w:uiPriority w:val="34"/>
    <w:locked/>
    <w:rsid w:val="002F34B3"/>
  </w:style>
  <w:style w:type="character" w:customStyle="1" w:styleId="ui-provider">
    <w:name w:val="ui-provider"/>
    <w:basedOn w:val="Fontepargpadro"/>
    <w:rsid w:val="002F34B3"/>
  </w:style>
  <w:style w:type="paragraph" w:styleId="Textoembloco">
    <w:name w:val="Block Text"/>
    <w:basedOn w:val="Normal"/>
    <w:rsid w:val="00C739AC"/>
    <w:pPr>
      <w:ind w:left="1134" w:right="-57" w:hanging="1134"/>
      <w:jc w:val="both"/>
    </w:pPr>
    <w:rPr>
      <w:rFonts w:ascii="Arial" w:eastAsia="Times New Roman" w:hAnsi="Arial" w:cs="Times New Roman"/>
      <w:kern w:val="0"/>
      <w:sz w:val="21"/>
      <w:szCs w:val="20"/>
      <w:lang w:eastAsia="pt-BR"/>
      <w14:ligatures w14:val="none"/>
    </w:rPr>
  </w:style>
  <w:style w:type="paragraph" w:customStyle="1" w:styleId="txtcentral">
    <w:name w:val="txtcentral"/>
    <w:basedOn w:val="Normal"/>
    <w:rsid w:val="00C739AC"/>
    <w:pPr>
      <w:spacing w:before="100" w:after="100"/>
    </w:pPr>
    <w:rPr>
      <w:rFonts w:ascii="Arial Unicode MS" w:eastAsia="Arial Unicode MS" w:hAnsi="Arial Unicode MS" w:cs="Times New Roman" w:hint="eastAsia"/>
      <w:kern w:val="0"/>
      <w:lang w:eastAsia="pt-BR"/>
      <w14:ligatures w14:val="none"/>
    </w:rPr>
  </w:style>
  <w:style w:type="character" w:customStyle="1" w:styleId="eop">
    <w:name w:val="eop"/>
    <w:basedOn w:val="Fontepargpadro"/>
    <w:rsid w:val="00C739AC"/>
  </w:style>
  <w:style w:type="paragraph" w:customStyle="1" w:styleId="contrato">
    <w:name w:val="contrato"/>
    <w:basedOn w:val="Normal"/>
    <w:rsid w:val="009F2250"/>
    <w:pPr>
      <w:jc w:val="both"/>
    </w:pPr>
    <w:rPr>
      <w:rFonts w:ascii="Arial" w:eastAsia="Times New Roman" w:hAnsi="Arial" w:cs="Times New Roman"/>
      <w:kern w:val="0"/>
      <w:sz w:val="20"/>
      <w:szCs w:val="20"/>
      <w:lang w:val="pt-PT" w:eastAsia="pt-BR"/>
      <w14:ligatures w14:val="none"/>
    </w:rPr>
  </w:style>
  <w:style w:type="character" w:customStyle="1" w:styleId="normaltextrun">
    <w:name w:val="normaltextrun"/>
    <w:basedOn w:val="Fontepargpadro"/>
    <w:rsid w:val="0007156C"/>
  </w:style>
  <w:style w:type="paragraph" w:customStyle="1" w:styleId="xmsonormal">
    <w:name w:val="x_msonormal"/>
    <w:basedOn w:val="Normal"/>
    <w:rsid w:val="004A78D1"/>
    <w:rPr>
      <w:rFonts w:ascii="Calibri" w:eastAsia="Calibri" w:hAnsi="Calibri" w:cs="Calibri"/>
      <w:kern w:val="0"/>
      <w:sz w:val="22"/>
      <w:szCs w:val="22"/>
      <w:lang w:eastAsia="pt-BR"/>
      <w14:ligatures w14:val="none"/>
    </w:rPr>
  </w:style>
  <w:style w:type="paragraph" w:customStyle="1" w:styleId="Corpodetexto31">
    <w:name w:val="Corpo de texto 31"/>
    <w:basedOn w:val="Normal"/>
    <w:rsid w:val="00804684"/>
    <w:pPr>
      <w:ind w:left="709" w:hanging="709"/>
      <w:jc w:val="both"/>
    </w:pPr>
    <w:rPr>
      <w:rFonts w:ascii="Swis721 BT" w:eastAsia="Times New Roman" w:hAnsi="Swis721 BT" w:cs="Times New Roman"/>
      <w:spacing w:val="10"/>
      <w:kern w:val="0"/>
      <w:sz w:val="18"/>
      <w:szCs w:val="20"/>
      <w:lang w:eastAsia="pt-BR"/>
      <w14:ligatures w14:val="none"/>
    </w:rPr>
  </w:style>
  <w:style w:type="paragraph" w:customStyle="1" w:styleId="Recuodecorpodetexto21">
    <w:name w:val="Recuo de corpo de texto 21"/>
    <w:basedOn w:val="Normal"/>
    <w:rsid w:val="00C95588"/>
    <w:pPr>
      <w:widowControl w:val="0"/>
      <w:ind w:left="1134" w:hanging="1134"/>
      <w:jc w:val="both"/>
    </w:pPr>
    <w:rPr>
      <w:rFonts w:ascii="Arial" w:eastAsia="Times New Roman" w:hAnsi="Arial" w:cs="Times New Roman"/>
      <w:kern w:val="0"/>
      <w:sz w:val="22"/>
      <w:szCs w:val="20"/>
      <w:lang w:eastAsia="pt-BR"/>
      <w14:ligatures w14:val="none"/>
    </w:rPr>
  </w:style>
  <w:style w:type="paragraph" w:customStyle="1" w:styleId="Normal1">
    <w:name w:val="Normal 1"/>
    <w:basedOn w:val="Normal"/>
    <w:next w:val="Normal2"/>
    <w:rsid w:val="001F7793"/>
    <w:pPr>
      <w:keepLines/>
      <w:spacing w:before="120"/>
      <w:ind w:left="361" w:hanging="360"/>
      <w:jc w:val="both"/>
      <w:outlineLvl w:val="0"/>
    </w:pPr>
    <w:rPr>
      <w:rFonts w:ascii="Arial" w:eastAsia="Times New Roman" w:hAnsi="Arial" w:cs="Times New Roman"/>
      <w:spacing w:val="10"/>
      <w:kern w:val="0"/>
      <w:sz w:val="18"/>
      <w:szCs w:val="20"/>
      <w:lang w:eastAsia="pt-BR"/>
      <w14:ligatures w14:val="none"/>
    </w:rPr>
  </w:style>
  <w:style w:type="paragraph" w:customStyle="1" w:styleId="Print-FromToSubjectDate">
    <w:name w:val="Print- From: To: Subject: Date:"/>
    <w:basedOn w:val="Normal"/>
    <w:rsid w:val="001F7793"/>
    <w:pPr>
      <w:pBdr>
        <w:left w:val="single" w:sz="18" w:space="1" w:color="auto"/>
      </w:pBdr>
    </w:pPr>
    <w:rPr>
      <w:rFonts w:ascii="Arial" w:eastAsia="Times New Roman" w:hAnsi="Arial" w:cs="Times New Roman"/>
      <w:kern w:val="0"/>
      <w:sz w:val="20"/>
      <w:szCs w:val="20"/>
      <w:lang w:eastAsia="pt-BR"/>
      <w14:ligatures w14:val="none"/>
    </w:rPr>
  </w:style>
  <w:style w:type="paragraph" w:styleId="SemEspaamento">
    <w:name w:val="No Spacing"/>
    <w:uiPriority w:val="1"/>
    <w:qFormat/>
    <w:rsid w:val="001F7793"/>
    <w:rPr>
      <w:rFonts w:ascii="Calibri" w:eastAsia="Calibri" w:hAnsi="Calibri" w:cs="Times New Roman"/>
      <w:kern w:val="0"/>
      <w:sz w:val="22"/>
      <w:szCs w:val="22"/>
      <w14:ligatures w14:val="none"/>
    </w:rPr>
  </w:style>
  <w:style w:type="paragraph" w:customStyle="1" w:styleId="NormalJustificado">
    <w:name w:val="Normal + Justificado"/>
    <w:basedOn w:val="Normal"/>
    <w:rsid w:val="00EE327F"/>
    <w:pPr>
      <w:tabs>
        <w:tab w:val="left" w:pos="8505"/>
      </w:tabs>
      <w:jc w:val="both"/>
    </w:pPr>
    <w:rPr>
      <w:rFonts w:ascii="Arial" w:eastAsia="Times New Roman" w:hAnsi="Arial" w:cs="Times New Roman"/>
      <w:color w:val="000000"/>
      <w:kern w:val="0"/>
      <w:sz w:val="18"/>
      <w:szCs w:val="20"/>
      <w:lang w:eastAsia="pt-BR"/>
      <w14:ligatures w14:val="none"/>
    </w:rPr>
  </w:style>
  <w:style w:type="character" w:customStyle="1" w:styleId="Ttulo2Char">
    <w:name w:val="Título 2 Char"/>
    <w:basedOn w:val="Fontepargpadro"/>
    <w:link w:val="Ttulo2"/>
    <w:rsid w:val="00CB360A"/>
    <w:rPr>
      <w:rFonts w:ascii="Arial" w:eastAsia="Times New Roman" w:hAnsi="Arial" w:cs="Times New Roman"/>
      <w:b/>
      <w:i/>
      <w:kern w:val="0"/>
      <w:szCs w:val="20"/>
      <w:lang w:eastAsia="pt-BR"/>
      <w14:ligatures w14:val="none"/>
    </w:rPr>
  </w:style>
  <w:style w:type="character" w:customStyle="1" w:styleId="Ttulo4Char">
    <w:name w:val="Título 4 Char"/>
    <w:basedOn w:val="Fontepargpadro"/>
    <w:link w:val="Ttulo4"/>
    <w:rsid w:val="00CB360A"/>
    <w:rPr>
      <w:rFonts w:ascii="Times New Roman" w:eastAsia="Times New Roman" w:hAnsi="Times New Roman" w:cs="Times New Roman"/>
      <w:b/>
      <w:i/>
      <w:kern w:val="0"/>
      <w:szCs w:val="20"/>
      <w:lang w:eastAsia="pt-BR"/>
      <w14:ligatures w14:val="none"/>
    </w:rPr>
  </w:style>
  <w:style w:type="character" w:customStyle="1" w:styleId="Ttulo5Char">
    <w:name w:val="Título 5 Char"/>
    <w:basedOn w:val="Fontepargpadro"/>
    <w:link w:val="Ttulo5"/>
    <w:rsid w:val="00CB360A"/>
    <w:rPr>
      <w:rFonts w:ascii="Arial" w:eastAsia="Times New Roman" w:hAnsi="Arial" w:cs="Times New Roman"/>
      <w:kern w:val="0"/>
      <w:sz w:val="22"/>
      <w:szCs w:val="20"/>
      <w:lang w:eastAsia="pt-BR"/>
      <w14:ligatures w14:val="none"/>
    </w:rPr>
  </w:style>
  <w:style w:type="character" w:customStyle="1" w:styleId="Ttulo6Char">
    <w:name w:val="Título 6 Char"/>
    <w:basedOn w:val="Fontepargpadro"/>
    <w:link w:val="Ttulo6"/>
    <w:rsid w:val="00CB360A"/>
    <w:rPr>
      <w:rFonts w:ascii="Arial" w:eastAsia="Times New Roman" w:hAnsi="Arial" w:cs="Times New Roman"/>
      <w:i/>
      <w:kern w:val="0"/>
      <w:sz w:val="22"/>
      <w:szCs w:val="20"/>
      <w:lang w:eastAsia="pt-BR"/>
      <w14:ligatures w14:val="none"/>
    </w:rPr>
  </w:style>
  <w:style w:type="character" w:customStyle="1" w:styleId="Ttulo7Char">
    <w:name w:val="Título 7 Char"/>
    <w:basedOn w:val="Fontepargpadro"/>
    <w:link w:val="Ttulo7"/>
    <w:rsid w:val="00CB360A"/>
    <w:rPr>
      <w:rFonts w:ascii="Arial" w:eastAsia="Times New Roman" w:hAnsi="Arial" w:cs="Times New Roman"/>
      <w:kern w:val="0"/>
      <w:sz w:val="20"/>
      <w:szCs w:val="20"/>
      <w:lang w:eastAsia="pt-BR"/>
      <w14:ligatures w14:val="none"/>
    </w:rPr>
  </w:style>
  <w:style w:type="character" w:customStyle="1" w:styleId="Ttulo8Char">
    <w:name w:val="Título 8 Char"/>
    <w:basedOn w:val="Fontepargpadro"/>
    <w:link w:val="Ttulo8"/>
    <w:rsid w:val="00CB360A"/>
    <w:rPr>
      <w:rFonts w:ascii="Arial" w:eastAsia="Times New Roman" w:hAnsi="Arial" w:cs="Times New Roman"/>
      <w:i/>
      <w:kern w:val="0"/>
      <w:sz w:val="20"/>
      <w:szCs w:val="20"/>
      <w:lang w:eastAsia="pt-BR"/>
      <w14:ligatures w14:val="none"/>
    </w:rPr>
  </w:style>
  <w:style w:type="character" w:customStyle="1" w:styleId="Ttulo9Char">
    <w:name w:val="Título 9 Char"/>
    <w:basedOn w:val="Fontepargpadro"/>
    <w:link w:val="Ttulo9"/>
    <w:rsid w:val="00CB360A"/>
    <w:rPr>
      <w:rFonts w:ascii="Arial" w:eastAsia="Times New Roman" w:hAnsi="Arial" w:cs="Times New Roman"/>
      <w:i/>
      <w:kern w:val="0"/>
      <w:sz w:val="18"/>
      <w:szCs w:val="20"/>
      <w:lang w:eastAsia="pt-BR"/>
      <w14:ligatures w14:val="none"/>
    </w:rPr>
  </w:style>
  <w:style w:type="paragraph" w:styleId="Recuodecorpodetexto2">
    <w:name w:val="Body Text Indent 2"/>
    <w:basedOn w:val="Normal"/>
    <w:link w:val="Recuodecorpodetexto2Char"/>
    <w:rsid w:val="00CB360A"/>
    <w:pPr>
      <w:tabs>
        <w:tab w:val="left" w:pos="1134"/>
      </w:tabs>
      <w:ind w:left="1134" w:hanging="1134"/>
      <w:jc w:val="both"/>
    </w:pPr>
    <w:rPr>
      <w:rFonts w:ascii="Arial" w:eastAsia="Times New Roman" w:hAnsi="Arial" w:cs="Times New Roman"/>
      <w:color w:val="FF0000"/>
      <w:kern w:val="0"/>
      <w:sz w:val="21"/>
      <w:szCs w:val="20"/>
      <w:lang w:eastAsia="pt-BR"/>
      <w14:ligatures w14:val="none"/>
    </w:rPr>
  </w:style>
  <w:style w:type="character" w:customStyle="1" w:styleId="Recuodecorpodetexto2Char">
    <w:name w:val="Recuo de corpo de texto 2 Char"/>
    <w:basedOn w:val="Fontepargpadro"/>
    <w:link w:val="Recuodecorpodetexto2"/>
    <w:rsid w:val="00CB360A"/>
    <w:rPr>
      <w:rFonts w:ascii="Arial" w:eastAsia="Times New Roman" w:hAnsi="Arial" w:cs="Times New Roman"/>
      <w:color w:val="FF0000"/>
      <w:kern w:val="0"/>
      <w:sz w:val="21"/>
      <w:szCs w:val="20"/>
      <w:lang w:eastAsia="pt-BR"/>
      <w14:ligatures w14:val="none"/>
    </w:rPr>
  </w:style>
  <w:style w:type="paragraph" w:customStyle="1" w:styleId="Corpodetexto21">
    <w:name w:val="Corpo de texto 21"/>
    <w:basedOn w:val="Normal"/>
    <w:rsid w:val="00CB360A"/>
    <w:pPr>
      <w:ind w:left="1134" w:hanging="1134"/>
      <w:jc w:val="both"/>
    </w:pPr>
    <w:rPr>
      <w:rFonts w:ascii="Arial" w:eastAsia="Times New Roman" w:hAnsi="Arial" w:cs="Times New Roman"/>
      <w:kern w:val="0"/>
      <w:sz w:val="22"/>
      <w:szCs w:val="20"/>
      <w:lang w:eastAsia="pt-BR"/>
      <w14:ligatures w14:val="none"/>
    </w:rPr>
  </w:style>
  <w:style w:type="paragraph" w:styleId="Lista">
    <w:name w:val="List"/>
    <w:basedOn w:val="Normal"/>
    <w:rsid w:val="00CB360A"/>
    <w:pPr>
      <w:widowControl w:val="0"/>
      <w:ind w:left="283" w:hanging="283"/>
    </w:pPr>
    <w:rPr>
      <w:rFonts w:ascii="Arial" w:eastAsia="Times New Roman" w:hAnsi="Arial" w:cs="Times New Roman"/>
      <w:kern w:val="0"/>
      <w:sz w:val="22"/>
      <w:szCs w:val="20"/>
      <w:lang w:eastAsia="pt-BR"/>
      <w14:ligatures w14:val="none"/>
    </w:rPr>
  </w:style>
  <w:style w:type="paragraph" w:styleId="Ttulo">
    <w:name w:val="Title"/>
    <w:basedOn w:val="Normal"/>
    <w:link w:val="TtuloChar"/>
    <w:uiPriority w:val="10"/>
    <w:qFormat/>
    <w:rsid w:val="00CB360A"/>
    <w:pPr>
      <w:jc w:val="center"/>
    </w:pPr>
    <w:rPr>
      <w:rFonts w:ascii="Arial" w:eastAsia="Times New Roman" w:hAnsi="Arial" w:cs="Times New Roman"/>
      <w:kern w:val="0"/>
      <w:sz w:val="22"/>
      <w:szCs w:val="20"/>
      <w:u w:val="single"/>
      <w:lang w:eastAsia="pt-BR"/>
      <w14:ligatures w14:val="none"/>
    </w:rPr>
  </w:style>
  <w:style w:type="character" w:customStyle="1" w:styleId="TtuloChar">
    <w:name w:val="Título Char"/>
    <w:basedOn w:val="Fontepargpadro"/>
    <w:link w:val="Ttulo"/>
    <w:uiPriority w:val="10"/>
    <w:rsid w:val="00CB360A"/>
    <w:rPr>
      <w:rFonts w:ascii="Arial" w:eastAsia="Times New Roman" w:hAnsi="Arial" w:cs="Times New Roman"/>
      <w:kern w:val="0"/>
      <w:sz w:val="22"/>
      <w:szCs w:val="20"/>
      <w:u w:val="single"/>
      <w:lang w:eastAsia="pt-BR"/>
      <w14:ligatures w14:val="none"/>
    </w:rPr>
  </w:style>
  <w:style w:type="paragraph" w:customStyle="1" w:styleId="Ttulo20">
    <w:name w:val="Título2"/>
    <w:basedOn w:val="Normal"/>
    <w:rsid w:val="00CB360A"/>
    <w:pPr>
      <w:tabs>
        <w:tab w:val="left" w:pos="709"/>
      </w:tabs>
      <w:spacing w:before="80"/>
      <w:jc w:val="both"/>
    </w:pPr>
    <w:rPr>
      <w:rFonts w:ascii="Arial" w:eastAsia="Times New Roman" w:hAnsi="Arial" w:cs="Times New Roman"/>
      <w:kern w:val="0"/>
      <w:szCs w:val="20"/>
      <w:lang w:eastAsia="pt-BR"/>
      <w14:ligatures w14:val="none"/>
    </w:rPr>
  </w:style>
  <w:style w:type="character" w:styleId="Forte">
    <w:name w:val="Strong"/>
    <w:uiPriority w:val="22"/>
    <w:qFormat/>
    <w:rsid w:val="00CB360A"/>
    <w:rPr>
      <w:b/>
    </w:rPr>
  </w:style>
  <w:style w:type="character" w:customStyle="1" w:styleId="Normal4Char">
    <w:name w:val="Normal 4 Char"/>
    <w:link w:val="Normal4"/>
    <w:locked/>
    <w:rsid w:val="00CB360A"/>
    <w:rPr>
      <w:rFonts w:ascii="Arial" w:eastAsia="Times New Roman" w:hAnsi="Arial" w:cs="Times New Roman"/>
      <w:spacing w:val="10"/>
      <w:kern w:val="0"/>
      <w:sz w:val="18"/>
      <w:szCs w:val="20"/>
      <w:lang w:eastAsia="pt-BR"/>
      <w14:ligatures w14:val="none"/>
    </w:rPr>
  </w:style>
  <w:style w:type="paragraph" w:styleId="Subttulo">
    <w:name w:val="Subtitle"/>
    <w:basedOn w:val="Normal"/>
    <w:link w:val="SubttuloChar"/>
    <w:qFormat/>
    <w:rsid w:val="00CB360A"/>
    <w:pPr>
      <w:jc w:val="center"/>
    </w:pPr>
    <w:rPr>
      <w:rFonts w:ascii="Arial" w:eastAsia="Times New Roman" w:hAnsi="Arial" w:cs="Arial"/>
      <w:b/>
      <w:kern w:val="0"/>
      <w:sz w:val="20"/>
      <w:szCs w:val="20"/>
      <w:lang w:eastAsia="pt-BR"/>
      <w14:ligatures w14:val="none"/>
    </w:rPr>
  </w:style>
  <w:style w:type="character" w:customStyle="1" w:styleId="SubttuloChar">
    <w:name w:val="Subtítulo Char"/>
    <w:basedOn w:val="Fontepargpadro"/>
    <w:link w:val="Subttulo"/>
    <w:rsid w:val="00CB360A"/>
    <w:rPr>
      <w:rFonts w:ascii="Arial" w:eastAsia="Times New Roman" w:hAnsi="Arial" w:cs="Arial"/>
      <w:b/>
      <w:kern w:val="0"/>
      <w:sz w:val="20"/>
      <w:szCs w:val="20"/>
      <w:lang w:eastAsia="pt-BR"/>
      <w14:ligatures w14:val="none"/>
    </w:rPr>
  </w:style>
  <w:style w:type="character" w:customStyle="1" w:styleId="Normal3Char1">
    <w:name w:val="Normal 3 Char1"/>
    <w:link w:val="Normal3"/>
    <w:rsid w:val="00CB360A"/>
    <w:rPr>
      <w:rFonts w:ascii="Arial" w:eastAsia="Times New Roman" w:hAnsi="Arial" w:cs="Times New Roman"/>
      <w:spacing w:val="10"/>
      <w:kern w:val="0"/>
      <w:sz w:val="18"/>
      <w:szCs w:val="20"/>
      <w:lang w:eastAsia="pt-BR"/>
      <w14:ligatures w14:val="none"/>
    </w:rPr>
  </w:style>
  <w:style w:type="character" w:customStyle="1" w:styleId="Normal5Char">
    <w:name w:val="Normal 5 Char"/>
    <w:link w:val="Normal5"/>
    <w:locked/>
    <w:rsid w:val="00CB360A"/>
    <w:rPr>
      <w:rFonts w:ascii="Arial" w:eastAsia="Times New Roman" w:hAnsi="Arial" w:cs="Times New Roman"/>
      <w:spacing w:val="10"/>
      <w:kern w:val="0"/>
      <w:sz w:val="18"/>
      <w:szCs w:val="20"/>
      <w:lang w:eastAsia="pt-BR"/>
      <w14:ligatures w14:val="none"/>
    </w:rPr>
  </w:style>
  <w:style w:type="paragraph" w:customStyle="1" w:styleId="MNN1">
    <w:name w:val="MNN1"/>
    <w:next w:val="Normal"/>
    <w:rsid w:val="00CB360A"/>
    <w:pPr>
      <w:numPr>
        <w:numId w:val="15"/>
      </w:numPr>
    </w:pPr>
    <w:rPr>
      <w:rFonts w:ascii="Arial" w:eastAsia="Times New Roman" w:hAnsi="Arial" w:cs="Times New Roman"/>
      <w:noProof/>
      <w:spacing w:val="10"/>
      <w:kern w:val="0"/>
      <w:sz w:val="18"/>
      <w:szCs w:val="20"/>
      <w:lang w:eastAsia="pt-BR"/>
      <w14:ligatures w14:val="none"/>
    </w:rPr>
  </w:style>
  <w:style w:type="character" w:styleId="MquinadeescreverHTML">
    <w:name w:val="HTML Typewriter"/>
    <w:rsid w:val="00CB360A"/>
    <w:rPr>
      <w:rFonts w:ascii="Arial Unicode MS" w:eastAsia="Arial Unicode MS" w:hAnsi="Arial Unicode MS" w:cs="Arial Unicode MS"/>
      <w:sz w:val="20"/>
      <w:szCs w:val="20"/>
    </w:rPr>
  </w:style>
  <w:style w:type="paragraph" w:customStyle="1" w:styleId="xl24">
    <w:name w:val="xl24"/>
    <w:basedOn w:val="Normal"/>
    <w:rsid w:val="00CB360A"/>
    <w:pPr>
      <w:pBdr>
        <w:left w:val="single" w:sz="8" w:space="0" w:color="auto"/>
        <w:bottom w:val="single" w:sz="4" w:space="0" w:color="auto"/>
        <w:right w:val="single" w:sz="4"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25">
    <w:name w:val="xl25"/>
    <w:basedOn w:val="Normal"/>
    <w:rsid w:val="00CB360A"/>
    <w:pPr>
      <w:pBdr>
        <w:left w:val="single" w:sz="4" w:space="0" w:color="auto"/>
        <w:bottom w:val="single" w:sz="4" w:space="0" w:color="auto"/>
        <w:right w:val="single" w:sz="4"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26">
    <w:name w:val="xl26"/>
    <w:basedOn w:val="Normal"/>
    <w:rsid w:val="00CB360A"/>
    <w:pPr>
      <w:pBdr>
        <w:left w:val="single" w:sz="4" w:space="0" w:color="auto"/>
        <w:bottom w:val="single" w:sz="4" w:space="0" w:color="auto"/>
        <w:right w:val="single" w:sz="8"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27">
    <w:name w:val="xl27"/>
    <w:basedOn w:val="Normal"/>
    <w:rsid w:val="00CB360A"/>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28">
    <w:name w:val="xl28"/>
    <w:basedOn w:val="Normal"/>
    <w:rsid w:val="00CB360A"/>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29">
    <w:name w:val="xl29"/>
    <w:basedOn w:val="Normal"/>
    <w:rsid w:val="00CB360A"/>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30">
    <w:name w:val="xl30"/>
    <w:basedOn w:val="Normal"/>
    <w:rsid w:val="00CB360A"/>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31">
    <w:name w:val="xl31"/>
    <w:basedOn w:val="Normal"/>
    <w:rsid w:val="00CB360A"/>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32">
    <w:name w:val="xl32"/>
    <w:basedOn w:val="Normal"/>
    <w:rsid w:val="00CB360A"/>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33">
    <w:name w:val="xl33"/>
    <w:basedOn w:val="Normal"/>
    <w:rsid w:val="00CB360A"/>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cs="Times New Roman"/>
      <w:kern w:val="0"/>
      <w:szCs w:val="20"/>
      <w:lang w:eastAsia="pt-BR"/>
      <w14:ligatures w14:val="none"/>
    </w:rPr>
  </w:style>
  <w:style w:type="paragraph" w:customStyle="1" w:styleId="xl34">
    <w:name w:val="xl34"/>
    <w:basedOn w:val="Normal"/>
    <w:rsid w:val="00CB360A"/>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cs="Times New Roman"/>
      <w:kern w:val="0"/>
      <w:szCs w:val="20"/>
      <w:lang w:eastAsia="pt-BR"/>
      <w14:ligatures w14:val="none"/>
    </w:rPr>
  </w:style>
  <w:style w:type="paragraph" w:customStyle="1" w:styleId="xl35">
    <w:name w:val="xl35"/>
    <w:basedOn w:val="Normal"/>
    <w:rsid w:val="00CB360A"/>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cs="Times New Roman"/>
      <w:kern w:val="0"/>
      <w:szCs w:val="20"/>
      <w:lang w:eastAsia="pt-BR"/>
      <w14:ligatures w14:val="none"/>
    </w:rPr>
  </w:style>
  <w:style w:type="paragraph" w:customStyle="1" w:styleId="xl36">
    <w:name w:val="xl36"/>
    <w:basedOn w:val="Normal"/>
    <w:rsid w:val="00CB360A"/>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cs="Times New Roman"/>
      <w:kern w:val="0"/>
      <w:szCs w:val="20"/>
      <w:lang w:eastAsia="pt-BR"/>
      <w14:ligatures w14:val="none"/>
    </w:rPr>
  </w:style>
  <w:style w:type="paragraph" w:customStyle="1" w:styleId="xl37">
    <w:name w:val="xl37"/>
    <w:basedOn w:val="Normal"/>
    <w:rsid w:val="00CB360A"/>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cs="Times New Roman"/>
      <w:kern w:val="0"/>
      <w:szCs w:val="20"/>
      <w:lang w:eastAsia="pt-BR"/>
      <w14:ligatures w14:val="none"/>
    </w:rPr>
  </w:style>
  <w:style w:type="paragraph" w:customStyle="1" w:styleId="xl22">
    <w:name w:val="xl22"/>
    <w:basedOn w:val="Normal"/>
    <w:rsid w:val="00CB36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kern w:val="0"/>
      <w:sz w:val="18"/>
      <w:szCs w:val="18"/>
      <w:lang w:eastAsia="pt-BR"/>
      <w14:ligatures w14:val="none"/>
    </w:rPr>
  </w:style>
  <w:style w:type="paragraph" w:customStyle="1" w:styleId="xl23">
    <w:name w:val="xl23"/>
    <w:basedOn w:val="Normal"/>
    <w:rsid w:val="00CB36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kern w:val="0"/>
      <w:sz w:val="18"/>
      <w:szCs w:val="18"/>
      <w:lang w:eastAsia="pt-BR"/>
      <w14:ligatures w14:val="none"/>
    </w:rPr>
  </w:style>
  <w:style w:type="paragraph" w:customStyle="1" w:styleId="xl38">
    <w:name w:val="xl38"/>
    <w:basedOn w:val="Normal"/>
    <w:rsid w:val="00CB36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kern w:val="0"/>
      <w:sz w:val="18"/>
      <w:szCs w:val="18"/>
      <w:lang w:eastAsia="pt-BR"/>
      <w14:ligatures w14:val="none"/>
    </w:rPr>
  </w:style>
  <w:style w:type="paragraph" w:customStyle="1" w:styleId="xl39">
    <w:name w:val="xl39"/>
    <w:basedOn w:val="Normal"/>
    <w:rsid w:val="00CB36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kern w:val="0"/>
      <w:sz w:val="18"/>
      <w:szCs w:val="18"/>
      <w:lang w:eastAsia="pt-BR"/>
      <w14:ligatures w14:val="none"/>
    </w:rPr>
  </w:style>
  <w:style w:type="paragraph" w:customStyle="1" w:styleId="xl40">
    <w:name w:val="xl40"/>
    <w:basedOn w:val="Normal"/>
    <w:rsid w:val="00CB360A"/>
    <w:pPr>
      <w:shd w:val="pct50" w:color="FFFFFF" w:fill="FFFFFF"/>
      <w:spacing w:before="100" w:beforeAutospacing="1" w:after="100" w:afterAutospacing="1"/>
    </w:pPr>
    <w:rPr>
      <w:rFonts w:ascii="Arial" w:eastAsia="Arial Unicode MS" w:hAnsi="Arial" w:cs="Arial"/>
      <w:b/>
      <w:bCs/>
      <w:kern w:val="0"/>
      <w:sz w:val="18"/>
      <w:szCs w:val="18"/>
      <w:lang w:eastAsia="pt-BR"/>
      <w14:ligatures w14:val="none"/>
    </w:rPr>
  </w:style>
  <w:style w:type="paragraph" w:customStyle="1" w:styleId="xl41">
    <w:name w:val="xl41"/>
    <w:basedOn w:val="Normal"/>
    <w:rsid w:val="00CB360A"/>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42">
    <w:name w:val="xl42"/>
    <w:basedOn w:val="Normal"/>
    <w:rsid w:val="00CB360A"/>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kern w:val="0"/>
      <w:sz w:val="18"/>
      <w:szCs w:val="18"/>
      <w:lang w:eastAsia="pt-BR"/>
      <w14:ligatures w14:val="none"/>
    </w:rPr>
  </w:style>
  <w:style w:type="paragraph" w:customStyle="1" w:styleId="xl43">
    <w:name w:val="xl43"/>
    <w:basedOn w:val="Normal"/>
    <w:rsid w:val="00CB360A"/>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kern w:val="0"/>
      <w:sz w:val="18"/>
      <w:szCs w:val="18"/>
      <w:lang w:eastAsia="pt-BR"/>
      <w14:ligatures w14:val="none"/>
    </w:rPr>
  </w:style>
  <w:style w:type="paragraph" w:customStyle="1" w:styleId="xl44">
    <w:name w:val="xl44"/>
    <w:basedOn w:val="Normal"/>
    <w:rsid w:val="00CB360A"/>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kern w:val="0"/>
      <w:sz w:val="18"/>
      <w:szCs w:val="18"/>
      <w:lang w:eastAsia="pt-BR"/>
      <w14:ligatures w14:val="none"/>
    </w:rPr>
  </w:style>
  <w:style w:type="paragraph" w:customStyle="1" w:styleId="xl45">
    <w:name w:val="xl45"/>
    <w:basedOn w:val="Normal"/>
    <w:rsid w:val="00CB360A"/>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46">
    <w:name w:val="xl46"/>
    <w:basedOn w:val="Normal"/>
    <w:rsid w:val="00CB360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47">
    <w:name w:val="xl47"/>
    <w:basedOn w:val="Normal"/>
    <w:rsid w:val="00CB360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48">
    <w:name w:val="xl48"/>
    <w:basedOn w:val="Normal"/>
    <w:rsid w:val="00CB360A"/>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49">
    <w:name w:val="xl49"/>
    <w:basedOn w:val="Normal"/>
    <w:rsid w:val="00CB360A"/>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50">
    <w:name w:val="xl50"/>
    <w:basedOn w:val="Normal"/>
    <w:rsid w:val="00CB360A"/>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51">
    <w:name w:val="xl51"/>
    <w:basedOn w:val="Normal"/>
    <w:rsid w:val="00CB360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52">
    <w:name w:val="xl52"/>
    <w:basedOn w:val="Normal"/>
    <w:rsid w:val="00CB360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53">
    <w:name w:val="xl53"/>
    <w:basedOn w:val="Normal"/>
    <w:rsid w:val="00CB360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54">
    <w:name w:val="xl54"/>
    <w:basedOn w:val="Normal"/>
    <w:rsid w:val="00CB360A"/>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character" w:customStyle="1" w:styleId="txtcinza">
    <w:name w:val="txtcinza"/>
    <w:basedOn w:val="Fontepargpadro"/>
    <w:rsid w:val="00CB360A"/>
  </w:style>
  <w:style w:type="paragraph" w:customStyle="1" w:styleId="Textoembloco1">
    <w:name w:val="Texto em bloco1"/>
    <w:basedOn w:val="Normal"/>
    <w:rsid w:val="00CB360A"/>
    <w:pPr>
      <w:ind w:left="1134" w:right="-57" w:hanging="1134"/>
      <w:jc w:val="both"/>
    </w:pPr>
    <w:rPr>
      <w:rFonts w:ascii="Arial" w:eastAsia="Times New Roman" w:hAnsi="Arial" w:cs="Times New Roman"/>
      <w:kern w:val="0"/>
      <w:sz w:val="21"/>
      <w:szCs w:val="20"/>
      <w:lang w:eastAsia="pt-BR"/>
      <w14:ligatures w14:val="none"/>
    </w:rPr>
  </w:style>
  <w:style w:type="paragraph" w:customStyle="1" w:styleId="Marcador">
    <w:name w:val="Marcador"/>
    <w:basedOn w:val="Normal"/>
    <w:rsid w:val="00CB360A"/>
    <w:pPr>
      <w:keepLines/>
      <w:numPr>
        <w:numId w:val="16"/>
      </w:numPr>
      <w:spacing w:line="240" w:lineRule="exact"/>
      <w:ind w:left="360"/>
      <w:jc w:val="both"/>
    </w:pPr>
    <w:rPr>
      <w:rFonts w:ascii="Arial" w:eastAsia="Times New Roman" w:hAnsi="Arial" w:cs="Times New Roman"/>
      <w:spacing w:val="10"/>
      <w:kern w:val="0"/>
      <w:sz w:val="18"/>
      <w:szCs w:val="20"/>
      <w:lang w:eastAsia="pt-BR"/>
      <w14:ligatures w14:val="none"/>
    </w:rPr>
  </w:style>
  <w:style w:type="paragraph" w:styleId="Textodebalo">
    <w:name w:val="Balloon Text"/>
    <w:basedOn w:val="Normal"/>
    <w:link w:val="TextodebaloChar"/>
    <w:semiHidden/>
    <w:rsid w:val="00CB360A"/>
    <w:rPr>
      <w:rFonts w:ascii="Tahoma" w:eastAsia="Times New Roman" w:hAnsi="Tahoma" w:cs="Tahoma"/>
      <w:kern w:val="0"/>
      <w:sz w:val="16"/>
      <w:szCs w:val="16"/>
      <w:lang w:eastAsia="pt-BR"/>
      <w14:ligatures w14:val="none"/>
    </w:rPr>
  </w:style>
  <w:style w:type="character" w:customStyle="1" w:styleId="TextodebaloChar">
    <w:name w:val="Texto de balão Char"/>
    <w:basedOn w:val="Fontepargpadro"/>
    <w:link w:val="Textodebalo"/>
    <w:semiHidden/>
    <w:rsid w:val="00CB360A"/>
    <w:rPr>
      <w:rFonts w:ascii="Tahoma" w:eastAsia="Times New Roman" w:hAnsi="Tahoma" w:cs="Tahoma"/>
      <w:kern w:val="0"/>
      <w:sz w:val="16"/>
      <w:szCs w:val="16"/>
      <w:lang w:eastAsia="pt-BR"/>
      <w14:ligatures w14:val="none"/>
    </w:rPr>
  </w:style>
  <w:style w:type="paragraph" w:customStyle="1" w:styleId="cabea">
    <w:name w:val="cabea"/>
    <w:basedOn w:val="Normal"/>
    <w:rsid w:val="00CB360A"/>
    <w:pPr>
      <w:spacing w:before="100" w:beforeAutospacing="1" w:after="100" w:afterAutospacing="1"/>
    </w:pPr>
    <w:rPr>
      <w:rFonts w:ascii="Times New Roman" w:eastAsia="Times New Roman" w:hAnsi="Times New Roman" w:cs="Times New Roman"/>
      <w:kern w:val="0"/>
      <w:lang w:eastAsia="pt-BR"/>
      <w14:ligatures w14:val="none"/>
    </w:rPr>
  </w:style>
  <w:style w:type="paragraph" w:customStyle="1" w:styleId="NormalArial">
    <w:name w:val="Normal + Arial"/>
    <w:basedOn w:val="Normal"/>
    <w:rsid w:val="00CB360A"/>
    <w:pPr>
      <w:spacing w:before="120" w:after="120"/>
      <w:ind w:left="993" w:right="-30" w:hanging="993"/>
      <w:jc w:val="both"/>
    </w:pPr>
    <w:rPr>
      <w:rFonts w:ascii="Arial" w:eastAsia="Times New Roman" w:hAnsi="Arial" w:cs="Times New Roman"/>
      <w:kern w:val="0"/>
      <w:sz w:val="20"/>
      <w:szCs w:val="20"/>
      <w:lang w:eastAsia="pt-BR"/>
      <w14:ligatures w14:val="none"/>
    </w:rPr>
  </w:style>
  <w:style w:type="paragraph" w:customStyle="1" w:styleId="Char">
    <w:name w:val="Char"/>
    <w:basedOn w:val="Normal"/>
    <w:rsid w:val="00CB360A"/>
    <w:pPr>
      <w:spacing w:after="160" w:line="240" w:lineRule="exact"/>
    </w:pPr>
    <w:rPr>
      <w:rFonts w:ascii="Tahoma" w:eastAsia="Times New Roman" w:hAnsi="Tahoma" w:cs="Times New Roman"/>
      <w:kern w:val="0"/>
      <w:sz w:val="20"/>
      <w:szCs w:val="20"/>
      <w:lang w:val="en-US"/>
      <w14:ligatures w14:val="none"/>
    </w:rPr>
  </w:style>
  <w:style w:type="paragraph" w:customStyle="1" w:styleId="Char0">
    <w:name w:val="Char0"/>
    <w:basedOn w:val="Normal"/>
    <w:rsid w:val="00CB360A"/>
    <w:pPr>
      <w:spacing w:after="160" w:line="240" w:lineRule="exact"/>
    </w:pPr>
    <w:rPr>
      <w:rFonts w:ascii="Tahoma" w:eastAsia="Times New Roman" w:hAnsi="Tahoma" w:cs="Tahoma"/>
      <w:kern w:val="0"/>
      <w:sz w:val="20"/>
      <w:szCs w:val="20"/>
      <w:lang w:val="en-US"/>
      <w14:ligatures w14:val="none"/>
    </w:rPr>
  </w:style>
  <w:style w:type="character" w:customStyle="1" w:styleId="wzfontsize">
    <w:name w:val="wzfontsize"/>
    <w:basedOn w:val="Fontepargpadro"/>
    <w:rsid w:val="00CB360A"/>
  </w:style>
  <w:style w:type="paragraph" w:customStyle="1" w:styleId="bodytext3">
    <w:name w:val="bodytext3"/>
    <w:basedOn w:val="Normal"/>
    <w:rsid w:val="00CB360A"/>
    <w:pPr>
      <w:ind w:left="709" w:hanging="709"/>
      <w:jc w:val="both"/>
    </w:pPr>
    <w:rPr>
      <w:rFonts w:ascii="Swis721 BT" w:eastAsia="Times New Roman" w:hAnsi="Swis721 BT" w:cs="Times New Roman"/>
      <w:spacing w:val="10"/>
      <w:kern w:val="0"/>
      <w:sz w:val="18"/>
      <w:szCs w:val="18"/>
      <w:lang w:eastAsia="pt-BR"/>
      <w14:ligatures w14:val="none"/>
    </w:rPr>
  </w:style>
  <w:style w:type="paragraph" w:customStyle="1" w:styleId="Recuodecorpodetexto31">
    <w:name w:val="Recuo de corpo de texto 31"/>
    <w:basedOn w:val="Normal"/>
    <w:rsid w:val="00CB360A"/>
    <w:pPr>
      <w:ind w:left="1276"/>
      <w:jc w:val="both"/>
    </w:pPr>
    <w:rPr>
      <w:rFonts w:ascii="Swis721 BT" w:eastAsia="Times New Roman" w:hAnsi="Swis721 BT" w:cs="Times New Roman"/>
      <w:spacing w:val="10"/>
      <w:kern w:val="0"/>
      <w:sz w:val="18"/>
      <w:szCs w:val="20"/>
      <w:lang w:eastAsia="pt-BR"/>
      <w14:ligatures w14:val="none"/>
    </w:rPr>
  </w:style>
  <w:style w:type="paragraph" w:customStyle="1" w:styleId="BlockText1">
    <w:name w:val="Block Text1"/>
    <w:basedOn w:val="Normal"/>
    <w:rsid w:val="00CB360A"/>
    <w:pPr>
      <w:tabs>
        <w:tab w:val="left" w:pos="567"/>
        <w:tab w:val="left" w:pos="964"/>
        <w:tab w:val="left" w:pos="1134"/>
      </w:tabs>
      <w:ind w:left="680" w:right="-1" w:hanging="680"/>
      <w:jc w:val="both"/>
    </w:pPr>
    <w:rPr>
      <w:rFonts w:ascii="Swis721 BT" w:eastAsia="Times New Roman" w:hAnsi="Swis721 BT" w:cs="Times New Roman"/>
      <w:kern w:val="0"/>
      <w:sz w:val="18"/>
      <w:szCs w:val="20"/>
      <w:lang w:eastAsia="pt-BR"/>
      <w14:ligatures w14:val="none"/>
    </w:rPr>
  </w:style>
  <w:style w:type="paragraph" w:customStyle="1" w:styleId="Prefcio1">
    <w:name w:val="Prefácio1"/>
    <w:basedOn w:val="Normal"/>
    <w:rsid w:val="00CB360A"/>
    <w:pPr>
      <w:keepLines/>
      <w:spacing w:before="340"/>
      <w:jc w:val="both"/>
    </w:pPr>
    <w:rPr>
      <w:rFonts w:ascii="Arial" w:eastAsia="Times New Roman" w:hAnsi="Arial" w:cs="Times New Roman"/>
      <w:b/>
      <w:caps/>
      <w:spacing w:val="10"/>
      <w:kern w:val="0"/>
      <w:sz w:val="18"/>
      <w:szCs w:val="20"/>
      <w:lang w:eastAsia="pt-BR"/>
      <w14:ligatures w14:val="none"/>
    </w:rPr>
  </w:style>
  <w:style w:type="paragraph" w:customStyle="1" w:styleId="mnn10">
    <w:name w:val="mnn1"/>
    <w:basedOn w:val="Normal"/>
    <w:rsid w:val="00CB360A"/>
    <w:rPr>
      <w:rFonts w:ascii="Arial" w:eastAsia="Times New Roman" w:hAnsi="Arial" w:cs="Arial"/>
      <w:spacing w:val="10"/>
      <w:kern w:val="0"/>
      <w:sz w:val="18"/>
      <w:szCs w:val="18"/>
      <w:lang w:eastAsia="pt-BR"/>
      <w14:ligatures w14:val="none"/>
    </w:rPr>
  </w:style>
  <w:style w:type="paragraph" w:customStyle="1" w:styleId="prefcio10">
    <w:name w:val="prefcio1"/>
    <w:basedOn w:val="Normal"/>
    <w:rsid w:val="00CB360A"/>
    <w:pPr>
      <w:spacing w:before="340"/>
      <w:jc w:val="both"/>
    </w:pPr>
    <w:rPr>
      <w:rFonts w:ascii="Arial" w:eastAsia="Times New Roman" w:hAnsi="Arial" w:cs="Arial"/>
      <w:b/>
      <w:bCs/>
      <w:caps/>
      <w:spacing w:val="10"/>
      <w:kern w:val="0"/>
      <w:sz w:val="18"/>
      <w:szCs w:val="18"/>
      <w:lang w:eastAsia="pt-BR"/>
      <w14:ligatures w14:val="none"/>
    </w:rPr>
  </w:style>
  <w:style w:type="paragraph" w:customStyle="1" w:styleId="normal20">
    <w:name w:val="normal2"/>
    <w:basedOn w:val="Normal"/>
    <w:rsid w:val="00CB360A"/>
    <w:pPr>
      <w:spacing w:before="120"/>
      <w:jc w:val="both"/>
    </w:pPr>
    <w:rPr>
      <w:rFonts w:ascii="Arial" w:eastAsia="Times New Roman" w:hAnsi="Arial" w:cs="Arial"/>
      <w:spacing w:val="10"/>
      <w:kern w:val="0"/>
      <w:sz w:val="18"/>
      <w:szCs w:val="18"/>
      <w:lang w:eastAsia="pt-BR"/>
      <w14:ligatures w14:val="none"/>
    </w:rPr>
  </w:style>
  <w:style w:type="paragraph" w:styleId="MapadoDocumento">
    <w:name w:val="Document Map"/>
    <w:basedOn w:val="Normal"/>
    <w:link w:val="MapadoDocumentoChar"/>
    <w:semiHidden/>
    <w:rsid w:val="00CB360A"/>
    <w:pPr>
      <w:shd w:val="clear" w:color="auto" w:fill="000080"/>
    </w:pPr>
    <w:rPr>
      <w:rFonts w:ascii="Tahoma" w:eastAsia="Times New Roman" w:hAnsi="Tahoma" w:cs="Tahoma"/>
      <w:kern w:val="0"/>
      <w:sz w:val="20"/>
      <w:szCs w:val="20"/>
      <w:lang w:eastAsia="pt-BR"/>
      <w14:ligatures w14:val="none"/>
    </w:rPr>
  </w:style>
  <w:style w:type="character" w:customStyle="1" w:styleId="MapadoDocumentoChar">
    <w:name w:val="Mapa do Documento Char"/>
    <w:basedOn w:val="Fontepargpadro"/>
    <w:link w:val="MapadoDocumento"/>
    <w:semiHidden/>
    <w:rsid w:val="00CB360A"/>
    <w:rPr>
      <w:rFonts w:ascii="Tahoma" w:eastAsia="Times New Roman" w:hAnsi="Tahoma" w:cs="Tahoma"/>
      <w:kern w:val="0"/>
      <w:sz w:val="20"/>
      <w:szCs w:val="20"/>
      <w:shd w:val="clear" w:color="auto" w:fill="000080"/>
      <w:lang w:eastAsia="pt-BR"/>
      <w14:ligatures w14:val="none"/>
    </w:rPr>
  </w:style>
  <w:style w:type="paragraph" w:customStyle="1" w:styleId="ANEXO">
    <w:name w:val="ANEXO"/>
    <w:basedOn w:val="Normal"/>
    <w:rsid w:val="00CB360A"/>
    <w:pPr>
      <w:ind w:left="1134" w:hanging="1134"/>
      <w:jc w:val="both"/>
    </w:pPr>
    <w:rPr>
      <w:rFonts w:ascii="Arial" w:eastAsia="Times New Roman" w:hAnsi="Arial" w:cs="Times New Roman"/>
      <w:kern w:val="0"/>
      <w:sz w:val="20"/>
      <w:szCs w:val="20"/>
      <w:lang w:val="pt-PT" w:eastAsia="pt-BR"/>
      <w14:ligatures w14:val="none"/>
    </w:rPr>
  </w:style>
  <w:style w:type="paragraph" w:customStyle="1" w:styleId="BodyTextIndent31">
    <w:name w:val="Body Text Indent 31"/>
    <w:basedOn w:val="Normal"/>
    <w:rsid w:val="00CB360A"/>
    <w:pPr>
      <w:ind w:left="1134" w:hanging="1134"/>
      <w:jc w:val="both"/>
    </w:pPr>
    <w:rPr>
      <w:rFonts w:ascii="Arial" w:eastAsia="Times New Roman" w:hAnsi="Arial" w:cs="Times New Roman"/>
      <w:snapToGrid w:val="0"/>
      <w:kern w:val="0"/>
      <w:sz w:val="22"/>
      <w:szCs w:val="20"/>
      <w:lang w:eastAsia="pt-BR"/>
      <w14:ligatures w14:val="none"/>
    </w:rPr>
  </w:style>
  <w:style w:type="paragraph" w:styleId="TextosemFormatao">
    <w:name w:val="Plain Text"/>
    <w:basedOn w:val="Normal"/>
    <w:link w:val="TextosemFormataoChar"/>
    <w:rsid w:val="00CB360A"/>
    <w:rPr>
      <w:rFonts w:ascii="Courier New" w:eastAsia="Times New Roman" w:hAnsi="Courier New" w:cs="Courier New"/>
      <w:kern w:val="0"/>
      <w:sz w:val="20"/>
      <w:szCs w:val="20"/>
      <w:lang w:eastAsia="pt-BR"/>
      <w14:ligatures w14:val="none"/>
    </w:rPr>
  </w:style>
  <w:style w:type="character" w:customStyle="1" w:styleId="TextosemFormataoChar">
    <w:name w:val="Texto sem Formatação Char"/>
    <w:basedOn w:val="Fontepargpadro"/>
    <w:link w:val="TextosemFormatao"/>
    <w:rsid w:val="00CB360A"/>
    <w:rPr>
      <w:rFonts w:ascii="Courier New" w:eastAsia="Times New Roman" w:hAnsi="Courier New" w:cs="Courier New"/>
      <w:kern w:val="0"/>
      <w:sz w:val="20"/>
      <w:szCs w:val="20"/>
      <w:lang w:eastAsia="pt-BR"/>
      <w14:ligatures w14:val="none"/>
    </w:rPr>
  </w:style>
  <w:style w:type="paragraph" w:customStyle="1" w:styleId="Marcador1">
    <w:name w:val="Marcador 1"/>
    <w:basedOn w:val="Default"/>
    <w:next w:val="Default"/>
    <w:link w:val="Marcador1Char"/>
    <w:rsid w:val="00CB360A"/>
    <w:rPr>
      <w:rFonts w:ascii="Arial" w:hAnsi="Arial"/>
      <w:color w:val="auto"/>
    </w:rPr>
  </w:style>
  <w:style w:type="character" w:customStyle="1" w:styleId="Marcador1Char">
    <w:name w:val="Marcador 1 Char"/>
    <w:link w:val="Marcador1"/>
    <w:rsid w:val="00CB360A"/>
    <w:rPr>
      <w:rFonts w:ascii="Arial" w:eastAsia="Times New Roman" w:hAnsi="Arial" w:cs="Times New Roman"/>
      <w:kern w:val="0"/>
      <w:lang w:eastAsia="pt-BR"/>
      <w14:ligatures w14:val="none"/>
    </w:rPr>
  </w:style>
  <w:style w:type="paragraph" w:customStyle="1" w:styleId="Prefcio">
    <w:name w:val="Prefácio"/>
    <w:basedOn w:val="Normal"/>
    <w:rsid w:val="00CB360A"/>
    <w:pPr>
      <w:keepLines/>
      <w:jc w:val="both"/>
    </w:pPr>
    <w:rPr>
      <w:rFonts w:ascii="Arial" w:eastAsia="Times New Roman" w:hAnsi="Arial" w:cs="Times New Roman"/>
      <w:spacing w:val="10"/>
      <w:kern w:val="0"/>
      <w:sz w:val="18"/>
      <w:szCs w:val="20"/>
      <w:lang w:eastAsia="pt-BR"/>
      <w14:ligatures w14:val="none"/>
    </w:rPr>
  </w:style>
  <w:style w:type="paragraph" w:styleId="Remissivo1">
    <w:name w:val="index 1"/>
    <w:basedOn w:val="Normal"/>
    <w:next w:val="Normal"/>
    <w:autoRedefine/>
    <w:semiHidden/>
    <w:rsid w:val="00CB360A"/>
    <w:pPr>
      <w:ind w:left="180" w:hanging="180"/>
    </w:pPr>
    <w:rPr>
      <w:rFonts w:ascii="Arial" w:eastAsia="Times New Roman" w:hAnsi="Arial" w:cs="Times New Roman"/>
      <w:kern w:val="0"/>
      <w:sz w:val="18"/>
      <w:szCs w:val="20"/>
      <w:lang w:eastAsia="pt-BR"/>
      <w14:ligatures w14:val="none"/>
    </w:rPr>
  </w:style>
  <w:style w:type="paragraph" w:styleId="Ttulodendiceremissivo">
    <w:name w:val="index heading"/>
    <w:basedOn w:val="Normal"/>
    <w:next w:val="Remissivo1"/>
    <w:semiHidden/>
    <w:rsid w:val="00CB360A"/>
    <w:pPr>
      <w:keepLines/>
      <w:spacing w:before="60"/>
      <w:jc w:val="both"/>
    </w:pPr>
    <w:rPr>
      <w:rFonts w:ascii="Arial" w:eastAsia="Times New Roman" w:hAnsi="Arial" w:cs="Times New Roman"/>
      <w:b/>
      <w:spacing w:val="10"/>
      <w:kern w:val="0"/>
      <w:sz w:val="18"/>
      <w:szCs w:val="20"/>
      <w:lang w:eastAsia="pt-BR"/>
      <w14:ligatures w14:val="none"/>
    </w:rPr>
  </w:style>
  <w:style w:type="paragraph" w:customStyle="1" w:styleId="normal30">
    <w:name w:val="normal3"/>
    <w:basedOn w:val="Normal"/>
    <w:rsid w:val="00CB360A"/>
    <w:pPr>
      <w:tabs>
        <w:tab w:val="num" w:pos="1440"/>
      </w:tabs>
      <w:spacing w:before="120"/>
      <w:ind w:left="1440" w:hanging="360"/>
      <w:jc w:val="both"/>
    </w:pPr>
    <w:rPr>
      <w:rFonts w:ascii="Arial" w:eastAsia="Times New Roman" w:hAnsi="Arial" w:cs="Arial"/>
      <w:spacing w:val="10"/>
      <w:kern w:val="0"/>
      <w:sz w:val="18"/>
      <w:szCs w:val="18"/>
      <w:lang w:eastAsia="pt-BR"/>
      <w14:ligatures w14:val="none"/>
    </w:rPr>
  </w:style>
  <w:style w:type="paragraph" w:customStyle="1" w:styleId="CM18">
    <w:name w:val="CM18"/>
    <w:basedOn w:val="Default"/>
    <w:next w:val="Default"/>
    <w:rsid w:val="00CB360A"/>
    <w:pPr>
      <w:widowControl w:val="0"/>
      <w:spacing w:after="230"/>
    </w:pPr>
    <w:rPr>
      <w:rFonts w:ascii="Arial" w:hAnsi="Arial"/>
      <w:color w:val="auto"/>
    </w:rPr>
  </w:style>
  <w:style w:type="paragraph" w:customStyle="1" w:styleId="CM5">
    <w:name w:val="CM5"/>
    <w:basedOn w:val="Default"/>
    <w:next w:val="Default"/>
    <w:rsid w:val="00CB360A"/>
    <w:pPr>
      <w:widowControl w:val="0"/>
      <w:spacing w:line="231" w:lineRule="atLeast"/>
    </w:pPr>
    <w:rPr>
      <w:rFonts w:ascii="Arial" w:hAnsi="Arial"/>
      <w:color w:val="auto"/>
    </w:rPr>
  </w:style>
  <w:style w:type="paragraph" w:customStyle="1" w:styleId="CM16">
    <w:name w:val="CM16"/>
    <w:basedOn w:val="Default"/>
    <w:next w:val="Default"/>
    <w:rsid w:val="00CB360A"/>
    <w:pPr>
      <w:widowControl w:val="0"/>
      <w:spacing w:after="693"/>
    </w:pPr>
    <w:rPr>
      <w:rFonts w:ascii="Arial" w:hAnsi="Arial"/>
      <w:color w:val="auto"/>
    </w:rPr>
  </w:style>
  <w:style w:type="paragraph" w:customStyle="1" w:styleId="CM17">
    <w:name w:val="CM17"/>
    <w:basedOn w:val="Default"/>
    <w:next w:val="Default"/>
    <w:rsid w:val="00CB360A"/>
    <w:pPr>
      <w:widowControl w:val="0"/>
      <w:spacing w:after="463"/>
    </w:pPr>
    <w:rPr>
      <w:rFonts w:ascii="Arial" w:hAnsi="Arial"/>
      <w:color w:val="auto"/>
    </w:rPr>
  </w:style>
  <w:style w:type="character" w:styleId="Nmerodelinha">
    <w:name w:val="line number"/>
    <w:basedOn w:val="Fontepargpadro"/>
    <w:rsid w:val="00CB360A"/>
  </w:style>
  <w:style w:type="paragraph" w:customStyle="1" w:styleId="western">
    <w:name w:val="western"/>
    <w:basedOn w:val="Normal"/>
    <w:rsid w:val="00CB360A"/>
    <w:pPr>
      <w:spacing w:before="100" w:beforeAutospacing="1"/>
      <w:jc w:val="center"/>
    </w:pPr>
    <w:rPr>
      <w:rFonts w:ascii="Times New Roman" w:eastAsia="Arial Unicode MS" w:hAnsi="Times New Roman" w:cs="Times New Roman"/>
      <w:color w:val="000000"/>
      <w:kern w:val="0"/>
      <w:lang w:val="en-US"/>
      <w14:ligatures w14:val="none"/>
    </w:rPr>
  </w:style>
  <w:style w:type="paragraph" w:customStyle="1" w:styleId="textbody">
    <w:name w:val="textbody"/>
    <w:basedOn w:val="Normal"/>
    <w:rsid w:val="00CB360A"/>
    <w:pPr>
      <w:spacing w:before="100" w:beforeAutospacing="1" w:after="100" w:afterAutospacing="1"/>
    </w:pPr>
    <w:rPr>
      <w:rFonts w:ascii="Times New Roman" w:eastAsia="Times New Roman" w:hAnsi="Times New Roman" w:cs="Times New Roman"/>
      <w:kern w:val="0"/>
      <w:lang w:eastAsia="pt-BR"/>
      <w14:ligatures w14:val="none"/>
    </w:rPr>
  </w:style>
  <w:style w:type="paragraph" w:customStyle="1" w:styleId="Normal7">
    <w:name w:val="Normal 7"/>
    <w:basedOn w:val="Normal"/>
    <w:next w:val="Normal"/>
    <w:rsid w:val="00CB360A"/>
    <w:pPr>
      <w:tabs>
        <w:tab w:val="num" w:pos="0"/>
      </w:tabs>
      <w:spacing w:before="120"/>
      <w:jc w:val="both"/>
      <w:outlineLvl w:val="6"/>
    </w:pPr>
    <w:rPr>
      <w:rFonts w:ascii="Arial" w:eastAsia="Times New Roman" w:hAnsi="Arial" w:cs="Times New Roman"/>
      <w:spacing w:val="8"/>
      <w:kern w:val="0"/>
      <w:sz w:val="18"/>
      <w:lang w:eastAsia="pt-BR"/>
      <w14:ligatures w14:val="none"/>
    </w:rPr>
  </w:style>
  <w:style w:type="paragraph" w:customStyle="1" w:styleId="Normal8">
    <w:name w:val="Normal 8"/>
    <w:basedOn w:val="Normal"/>
    <w:next w:val="Normal"/>
    <w:rsid w:val="00CB360A"/>
    <w:pPr>
      <w:tabs>
        <w:tab w:val="num" w:pos="0"/>
      </w:tabs>
      <w:spacing w:before="120"/>
      <w:jc w:val="both"/>
      <w:outlineLvl w:val="7"/>
    </w:pPr>
    <w:rPr>
      <w:rFonts w:ascii="Arial" w:eastAsia="Times New Roman" w:hAnsi="Arial" w:cs="Times New Roman"/>
      <w:spacing w:val="8"/>
      <w:kern w:val="0"/>
      <w:sz w:val="18"/>
      <w:lang w:eastAsia="pt-BR"/>
      <w14:ligatures w14:val="none"/>
    </w:rPr>
  </w:style>
  <w:style w:type="paragraph" w:customStyle="1" w:styleId="Normal9">
    <w:name w:val="Normal 9"/>
    <w:basedOn w:val="Normal"/>
    <w:next w:val="Normal"/>
    <w:rsid w:val="00CB360A"/>
    <w:pPr>
      <w:tabs>
        <w:tab w:val="num" w:pos="0"/>
      </w:tabs>
      <w:spacing w:before="120"/>
      <w:jc w:val="both"/>
      <w:outlineLvl w:val="8"/>
    </w:pPr>
    <w:rPr>
      <w:rFonts w:ascii="Arial" w:eastAsia="Times New Roman" w:hAnsi="Arial" w:cs="Times New Roman"/>
      <w:spacing w:val="8"/>
      <w:kern w:val="0"/>
      <w:sz w:val="18"/>
      <w:lang w:eastAsia="pt-BR"/>
      <w14:ligatures w14:val="none"/>
    </w:rPr>
  </w:style>
  <w:style w:type="paragraph" w:styleId="Reviso">
    <w:name w:val="Revision"/>
    <w:hidden/>
    <w:uiPriority w:val="99"/>
    <w:semiHidden/>
    <w:rsid w:val="00CB360A"/>
    <w:rPr>
      <w:rFonts w:ascii="Times New Roman" w:eastAsia="Times New Roman" w:hAnsi="Times New Roman" w:cs="Times New Roman"/>
      <w:kern w:val="0"/>
      <w:sz w:val="20"/>
      <w:szCs w:val="20"/>
      <w:lang w:eastAsia="pt-BR"/>
      <w14:ligatures w14:val="none"/>
    </w:rPr>
  </w:style>
  <w:style w:type="table" w:customStyle="1" w:styleId="TableGrid0">
    <w:name w:val="Table Grid0"/>
    <w:rsid w:val="00CB360A"/>
    <w:rPr>
      <w:rFonts w:ascii="Calibri" w:eastAsia="Times New Roman" w:hAnsi="Calibri" w:cs="Times New Roman"/>
      <w:kern w:val="0"/>
      <w:sz w:val="22"/>
      <w:szCs w:val="22"/>
      <w:lang w:eastAsia="pt-BR"/>
      <w14:ligatures w14:val="none"/>
    </w:rPr>
    <w:tblPr>
      <w:tblCellMar>
        <w:top w:w="0" w:type="dxa"/>
        <w:left w:w="0" w:type="dxa"/>
        <w:bottom w:w="0" w:type="dxa"/>
        <w:right w:w="0" w:type="dxa"/>
      </w:tblCellMar>
    </w:tblPr>
  </w:style>
  <w:style w:type="paragraph" w:customStyle="1" w:styleId="Corpodetexto210">
    <w:name w:val="Corpo de texto 210"/>
    <w:basedOn w:val="Normal"/>
    <w:rsid w:val="00CB360A"/>
    <w:pPr>
      <w:ind w:left="1134" w:hanging="1134"/>
      <w:jc w:val="both"/>
    </w:pPr>
    <w:rPr>
      <w:rFonts w:ascii="Arial" w:eastAsia="Times New Roman" w:hAnsi="Arial" w:cs="Times New Roman"/>
      <w:kern w:val="0"/>
      <w:sz w:val="22"/>
      <w:szCs w:val="20"/>
      <w:lang w:eastAsia="pt-BR"/>
      <w14:ligatures w14:val="none"/>
    </w:rPr>
  </w:style>
  <w:style w:type="paragraph" w:customStyle="1" w:styleId="Recuodecorpodetexto210">
    <w:name w:val="Recuo de corpo de texto 210"/>
    <w:basedOn w:val="Normal"/>
    <w:rsid w:val="00CB360A"/>
    <w:pPr>
      <w:widowControl w:val="0"/>
      <w:ind w:left="1134" w:hanging="1134"/>
      <w:jc w:val="both"/>
    </w:pPr>
    <w:rPr>
      <w:rFonts w:ascii="Arial" w:eastAsia="Times New Roman" w:hAnsi="Arial" w:cs="Times New Roman"/>
      <w:kern w:val="0"/>
      <w:sz w:val="22"/>
      <w:szCs w:val="20"/>
      <w:lang w:eastAsia="pt-BR"/>
      <w14:ligatures w14:val="none"/>
    </w:rPr>
  </w:style>
  <w:style w:type="paragraph" w:customStyle="1" w:styleId="Textoembloco10">
    <w:name w:val="Texto em bloco10"/>
    <w:basedOn w:val="Normal"/>
    <w:rsid w:val="00CB360A"/>
    <w:pPr>
      <w:ind w:left="1134" w:right="-57" w:hanging="1134"/>
      <w:jc w:val="both"/>
    </w:pPr>
    <w:rPr>
      <w:rFonts w:ascii="Arial" w:eastAsia="Times New Roman" w:hAnsi="Arial" w:cs="Times New Roman"/>
      <w:kern w:val="0"/>
      <w:sz w:val="21"/>
      <w:szCs w:val="20"/>
      <w:lang w:eastAsia="pt-BR"/>
      <w14:ligatures w14:val="none"/>
    </w:rPr>
  </w:style>
  <w:style w:type="paragraph" w:customStyle="1" w:styleId="Corpodetexto310">
    <w:name w:val="Corpo de texto 310"/>
    <w:basedOn w:val="Normal"/>
    <w:rsid w:val="00CB360A"/>
    <w:pPr>
      <w:ind w:left="709" w:hanging="709"/>
      <w:jc w:val="both"/>
    </w:pPr>
    <w:rPr>
      <w:rFonts w:ascii="Swis721 BT" w:eastAsia="Times New Roman" w:hAnsi="Swis721 BT" w:cs="Times New Roman"/>
      <w:spacing w:val="10"/>
      <w:kern w:val="0"/>
      <w:sz w:val="18"/>
      <w:szCs w:val="20"/>
      <w:lang w:eastAsia="pt-BR"/>
      <w14:ligatures w14:val="none"/>
    </w:rPr>
  </w:style>
  <w:style w:type="paragraph" w:customStyle="1" w:styleId="Recuodecorpodetexto310">
    <w:name w:val="Recuo de corpo de texto 310"/>
    <w:basedOn w:val="Normal"/>
    <w:rsid w:val="00CB360A"/>
    <w:pPr>
      <w:ind w:left="1276"/>
      <w:jc w:val="both"/>
    </w:pPr>
    <w:rPr>
      <w:rFonts w:ascii="Swis721 BT" w:eastAsia="Times New Roman" w:hAnsi="Swis721 BT" w:cs="Times New Roman"/>
      <w:spacing w:val="10"/>
      <w:kern w:val="0"/>
      <w:sz w:val="18"/>
      <w:szCs w:val="20"/>
      <w:lang w:eastAsia="pt-BR"/>
      <w14:ligatures w14:val="none"/>
    </w:rPr>
  </w:style>
  <w:style w:type="paragraph" w:customStyle="1" w:styleId="num">
    <w:name w:val="num"/>
    <w:basedOn w:val="Normal"/>
    <w:next w:val="Normal"/>
    <w:autoRedefine/>
    <w:rsid w:val="00CB360A"/>
    <w:pPr>
      <w:numPr>
        <w:numId w:val="24"/>
      </w:numPr>
      <w:tabs>
        <w:tab w:val="left" w:pos="8505"/>
      </w:tabs>
    </w:pPr>
    <w:rPr>
      <w:rFonts w:ascii="AmerType Md BT" w:eastAsia="Times New Roman" w:hAnsi="AmerType Md BT" w:cs="Times New Roman"/>
      <w:color w:val="000000"/>
      <w:spacing w:val="10"/>
      <w:kern w:val="0"/>
      <w:szCs w:val="20"/>
      <w:lang w:eastAsia="pt-BR"/>
      <w14:ligatures w14:val="none"/>
    </w:rPr>
  </w:style>
  <w:style w:type="paragraph" w:customStyle="1" w:styleId="pf0">
    <w:name w:val="pf0"/>
    <w:basedOn w:val="Normal"/>
    <w:rsid w:val="000A79A5"/>
    <w:pPr>
      <w:spacing w:before="100" w:beforeAutospacing="1" w:after="100" w:afterAutospacing="1"/>
    </w:pPr>
    <w:rPr>
      <w:rFonts w:ascii="Times New Roman" w:eastAsia="Times New Roman" w:hAnsi="Times New Roman" w:cs="Times New Roman"/>
      <w:kern w:val="0"/>
      <w:lang w:eastAsia="pt-BR"/>
      <w14:ligatures w14:val="none"/>
    </w:rPr>
  </w:style>
  <w:style w:type="character" w:customStyle="1" w:styleId="cf01">
    <w:name w:val="cf01"/>
    <w:basedOn w:val="Fontepargpadro"/>
    <w:rsid w:val="000A79A5"/>
    <w:rPr>
      <w:rFonts w:ascii="Segoe UI" w:hAnsi="Segoe UI" w:cs="Segoe UI" w:hint="default"/>
      <w:b/>
      <w:bCs/>
      <w:color w:val="808080"/>
      <w:sz w:val="18"/>
      <w:szCs w:val="18"/>
    </w:rPr>
  </w:style>
  <w:style w:type="paragraph" w:customStyle="1" w:styleId="xxwordsection1">
    <w:name w:val="x_xwordsection1"/>
    <w:basedOn w:val="Normal"/>
    <w:rsid w:val="0030098F"/>
    <w:pPr>
      <w:spacing w:before="100" w:beforeAutospacing="1" w:after="100" w:afterAutospacing="1"/>
    </w:pPr>
    <w:rPr>
      <w:rFonts w:ascii="Times New Roman" w:hAnsi="Times New Roman" w:cs="Times New Roman"/>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02501">
      <w:bodyDiv w:val="1"/>
      <w:marLeft w:val="0"/>
      <w:marRight w:val="0"/>
      <w:marTop w:val="0"/>
      <w:marBottom w:val="0"/>
      <w:divBdr>
        <w:top w:val="none" w:sz="0" w:space="0" w:color="auto"/>
        <w:left w:val="none" w:sz="0" w:space="0" w:color="auto"/>
        <w:bottom w:val="none" w:sz="0" w:space="0" w:color="auto"/>
        <w:right w:val="none" w:sz="0" w:space="0" w:color="auto"/>
      </w:divBdr>
    </w:div>
    <w:div w:id="276570958">
      <w:bodyDiv w:val="1"/>
      <w:marLeft w:val="0"/>
      <w:marRight w:val="0"/>
      <w:marTop w:val="0"/>
      <w:marBottom w:val="0"/>
      <w:divBdr>
        <w:top w:val="none" w:sz="0" w:space="0" w:color="auto"/>
        <w:left w:val="none" w:sz="0" w:space="0" w:color="auto"/>
        <w:bottom w:val="none" w:sz="0" w:space="0" w:color="auto"/>
        <w:right w:val="none" w:sz="0" w:space="0" w:color="auto"/>
      </w:divBdr>
    </w:div>
    <w:div w:id="303854537">
      <w:bodyDiv w:val="1"/>
      <w:marLeft w:val="0"/>
      <w:marRight w:val="0"/>
      <w:marTop w:val="0"/>
      <w:marBottom w:val="0"/>
      <w:divBdr>
        <w:top w:val="none" w:sz="0" w:space="0" w:color="auto"/>
        <w:left w:val="none" w:sz="0" w:space="0" w:color="auto"/>
        <w:bottom w:val="none" w:sz="0" w:space="0" w:color="auto"/>
        <w:right w:val="none" w:sz="0" w:space="0" w:color="auto"/>
      </w:divBdr>
    </w:div>
    <w:div w:id="370767575">
      <w:bodyDiv w:val="1"/>
      <w:marLeft w:val="0"/>
      <w:marRight w:val="0"/>
      <w:marTop w:val="0"/>
      <w:marBottom w:val="0"/>
      <w:divBdr>
        <w:top w:val="none" w:sz="0" w:space="0" w:color="auto"/>
        <w:left w:val="none" w:sz="0" w:space="0" w:color="auto"/>
        <w:bottom w:val="none" w:sz="0" w:space="0" w:color="auto"/>
        <w:right w:val="none" w:sz="0" w:space="0" w:color="auto"/>
      </w:divBdr>
    </w:div>
    <w:div w:id="610941769">
      <w:bodyDiv w:val="1"/>
      <w:marLeft w:val="0"/>
      <w:marRight w:val="0"/>
      <w:marTop w:val="0"/>
      <w:marBottom w:val="0"/>
      <w:divBdr>
        <w:top w:val="none" w:sz="0" w:space="0" w:color="auto"/>
        <w:left w:val="none" w:sz="0" w:space="0" w:color="auto"/>
        <w:bottom w:val="none" w:sz="0" w:space="0" w:color="auto"/>
        <w:right w:val="none" w:sz="0" w:space="0" w:color="auto"/>
      </w:divBdr>
    </w:div>
    <w:div w:id="640574528">
      <w:bodyDiv w:val="1"/>
      <w:marLeft w:val="0"/>
      <w:marRight w:val="0"/>
      <w:marTop w:val="0"/>
      <w:marBottom w:val="0"/>
      <w:divBdr>
        <w:top w:val="none" w:sz="0" w:space="0" w:color="auto"/>
        <w:left w:val="none" w:sz="0" w:space="0" w:color="auto"/>
        <w:bottom w:val="none" w:sz="0" w:space="0" w:color="auto"/>
        <w:right w:val="none" w:sz="0" w:space="0" w:color="auto"/>
      </w:divBdr>
    </w:div>
    <w:div w:id="839395409">
      <w:bodyDiv w:val="1"/>
      <w:marLeft w:val="0"/>
      <w:marRight w:val="0"/>
      <w:marTop w:val="0"/>
      <w:marBottom w:val="0"/>
      <w:divBdr>
        <w:top w:val="none" w:sz="0" w:space="0" w:color="auto"/>
        <w:left w:val="none" w:sz="0" w:space="0" w:color="auto"/>
        <w:bottom w:val="none" w:sz="0" w:space="0" w:color="auto"/>
        <w:right w:val="none" w:sz="0" w:space="0" w:color="auto"/>
      </w:divBdr>
      <w:divsChild>
        <w:div w:id="1172836171">
          <w:marLeft w:val="547"/>
          <w:marRight w:val="0"/>
          <w:marTop w:val="0"/>
          <w:marBottom w:val="0"/>
          <w:divBdr>
            <w:top w:val="none" w:sz="0" w:space="0" w:color="auto"/>
            <w:left w:val="none" w:sz="0" w:space="0" w:color="auto"/>
            <w:bottom w:val="none" w:sz="0" w:space="0" w:color="auto"/>
            <w:right w:val="none" w:sz="0" w:space="0" w:color="auto"/>
          </w:divBdr>
        </w:div>
      </w:divsChild>
    </w:div>
    <w:div w:id="1009525158">
      <w:bodyDiv w:val="1"/>
      <w:marLeft w:val="0"/>
      <w:marRight w:val="0"/>
      <w:marTop w:val="0"/>
      <w:marBottom w:val="0"/>
      <w:divBdr>
        <w:top w:val="none" w:sz="0" w:space="0" w:color="auto"/>
        <w:left w:val="none" w:sz="0" w:space="0" w:color="auto"/>
        <w:bottom w:val="none" w:sz="0" w:space="0" w:color="auto"/>
        <w:right w:val="none" w:sz="0" w:space="0" w:color="auto"/>
      </w:divBdr>
    </w:div>
    <w:div w:id="1193688008">
      <w:bodyDiv w:val="1"/>
      <w:marLeft w:val="0"/>
      <w:marRight w:val="0"/>
      <w:marTop w:val="0"/>
      <w:marBottom w:val="0"/>
      <w:divBdr>
        <w:top w:val="none" w:sz="0" w:space="0" w:color="auto"/>
        <w:left w:val="none" w:sz="0" w:space="0" w:color="auto"/>
        <w:bottom w:val="none" w:sz="0" w:space="0" w:color="auto"/>
        <w:right w:val="none" w:sz="0" w:space="0" w:color="auto"/>
      </w:divBdr>
    </w:div>
    <w:div w:id="1301299209">
      <w:bodyDiv w:val="1"/>
      <w:marLeft w:val="0"/>
      <w:marRight w:val="0"/>
      <w:marTop w:val="0"/>
      <w:marBottom w:val="0"/>
      <w:divBdr>
        <w:top w:val="none" w:sz="0" w:space="0" w:color="auto"/>
        <w:left w:val="none" w:sz="0" w:space="0" w:color="auto"/>
        <w:bottom w:val="none" w:sz="0" w:space="0" w:color="auto"/>
        <w:right w:val="none" w:sz="0" w:space="0" w:color="auto"/>
      </w:divBdr>
    </w:div>
    <w:div w:id="1344941408">
      <w:bodyDiv w:val="1"/>
      <w:marLeft w:val="0"/>
      <w:marRight w:val="0"/>
      <w:marTop w:val="0"/>
      <w:marBottom w:val="0"/>
      <w:divBdr>
        <w:top w:val="none" w:sz="0" w:space="0" w:color="auto"/>
        <w:left w:val="none" w:sz="0" w:space="0" w:color="auto"/>
        <w:bottom w:val="none" w:sz="0" w:space="0" w:color="auto"/>
        <w:right w:val="none" w:sz="0" w:space="0" w:color="auto"/>
      </w:divBdr>
    </w:div>
    <w:div w:id="1346131227">
      <w:bodyDiv w:val="1"/>
      <w:marLeft w:val="0"/>
      <w:marRight w:val="0"/>
      <w:marTop w:val="0"/>
      <w:marBottom w:val="0"/>
      <w:divBdr>
        <w:top w:val="none" w:sz="0" w:space="0" w:color="auto"/>
        <w:left w:val="none" w:sz="0" w:space="0" w:color="auto"/>
        <w:bottom w:val="none" w:sz="0" w:space="0" w:color="auto"/>
        <w:right w:val="none" w:sz="0" w:space="0" w:color="auto"/>
      </w:divBdr>
      <w:divsChild>
        <w:div w:id="2130002550">
          <w:marLeft w:val="547"/>
          <w:marRight w:val="0"/>
          <w:marTop w:val="0"/>
          <w:marBottom w:val="0"/>
          <w:divBdr>
            <w:top w:val="none" w:sz="0" w:space="0" w:color="auto"/>
            <w:left w:val="none" w:sz="0" w:space="0" w:color="auto"/>
            <w:bottom w:val="none" w:sz="0" w:space="0" w:color="auto"/>
            <w:right w:val="none" w:sz="0" w:space="0" w:color="auto"/>
          </w:divBdr>
        </w:div>
      </w:divsChild>
    </w:div>
    <w:div w:id="1622420437">
      <w:bodyDiv w:val="1"/>
      <w:marLeft w:val="0"/>
      <w:marRight w:val="0"/>
      <w:marTop w:val="0"/>
      <w:marBottom w:val="0"/>
      <w:divBdr>
        <w:top w:val="none" w:sz="0" w:space="0" w:color="auto"/>
        <w:left w:val="none" w:sz="0" w:space="0" w:color="auto"/>
        <w:bottom w:val="none" w:sz="0" w:space="0" w:color="auto"/>
        <w:right w:val="none" w:sz="0" w:space="0" w:color="auto"/>
      </w:divBdr>
    </w:div>
    <w:div w:id="1624506374">
      <w:bodyDiv w:val="1"/>
      <w:marLeft w:val="0"/>
      <w:marRight w:val="0"/>
      <w:marTop w:val="0"/>
      <w:marBottom w:val="0"/>
      <w:divBdr>
        <w:top w:val="none" w:sz="0" w:space="0" w:color="auto"/>
        <w:left w:val="none" w:sz="0" w:space="0" w:color="auto"/>
        <w:bottom w:val="none" w:sz="0" w:space="0" w:color="auto"/>
        <w:right w:val="none" w:sz="0" w:space="0" w:color="auto"/>
      </w:divBdr>
    </w:div>
    <w:div w:id="1638679544">
      <w:bodyDiv w:val="1"/>
      <w:marLeft w:val="0"/>
      <w:marRight w:val="0"/>
      <w:marTop w:val="0"/>
      <w:marBottom w:val="0"/>
      <w:divBdr>
        <w:top w:val="none" w:sz="0" w:space="0" w:color="auto"/>
        <w:left w:val="none" w:sz="0" w:space="0" w:color="auto"/>
        <w:bottom w:val="none" w:sz="0" w:space="0" w:color="auto"/>
        <w:right w:val="none" w:sz="0" w:space="0" w:color="auto"/>
      </w:divBdr>
    </w:div>
    <w:div w:id="1687976516">
      <w:bodyDiv w:val="1"/>
      <w:marLeft w:val="0"/>
      <w:marRight w:val="0"/>
      <w:marTop w:val="0"/>
      <w:marBottom w:val="0"/>
      <w:divBdr>
        <w:top w:val="none" w:sz="0" w:space="0" w:color="auto"/>
        <w:left w:val="none" w:sz="0" w:space="0" w:color="auto"/>
        <w:bottom w:val="none" w:sz="0" w:space="0" w:color="auto"/>
        <w:right w:val="none" w:sz="0" w:space="0" w:color="auto"/>
      </w:divBdr>
      <w:divsChild>
        <w:div w:id="1753625056">
          <w:marLeft w:val="547"/>
          <w:marRight w:val="0"/>
          <w:marTop w:val="0"/>
          <w:marBottom w:val="0"/>
          <w:divBdr>
            <w:top w:val="none" w:sz="0" w:space="0" w:color="auto"/>
            <w:left w:val="none" w:sz="0" w:space="0" w:color="auto"/>
            <w:bottom w:val="none" w:sz="0" w:space="0" w:color="auto"/>
            <w:right w:val="none" w:sz="0" w:space="0" w:color="auto"/>
          </w:divBdr>
        </w:div>
      </w:divsChild>
    </w:div>
    <w:div w:id="1730955114">
      <w:bodyDiv w:val="1"/>
      <w:marLeft w:val="0"/>
      <w:marRight w:val="0"/>
      <w:marTop w:val="0"/>
      <w:marBottom w:val="0"/>
      <w:divBdr>
        <w:top w:val="none" w:sz="0" w:space="0" w:color="auto"/>
        <w:left w:val="none" w:sz="0" w:space="0" w:color="auto"/>
        <w:bottom w:val="none" w:sz="0" w:space="0" w:color="auto"/>
        <w:right w:val="none" w:sz="0" w:space="0" w:color="auto"/>
      </w:divBdr>
    </w:div>
    <w:div w:id="2110005891">
      <w:bodyDiv w:val="1"/>
      <w:marLeft w:val="0"/>
      <w:marRight w:val="0"/>
      <w:marTop w:val="0"/>
      <w:marBottom w:val="0"/>
      <w:divBdr>
        <w:top w:val="none" w:sz="0" w:space="0" w:color="auto"/>
        <w:left w:val="none" w:sz="0" w:space="0" w:color="auto"/>
        <w:bottom w:val="none" w:sz="0" w:space="0" w:color="auto"/>
        <w:right w:val="none" w:sz="0" w:space="0" w:color="auto"/>
      </w:divBdr>
      <w:divsChild>
        <w:div w:id="165814396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f36ac4e-0087-47df-bda7-82429442a9bc" xsi:nil="true"/>
    <lcf76f155ced4ddcb4097134ff3c332f xmlns="30e5b6e8-176a-4c1e-b76a-06c0039689ae">
      <Terms xmlns="http://schemas.microsoft.com/office/infopath/2007/PartnerControls"/>
    </lcf76f155ced4ddcb4097134ff3c332f>
    <Data_x002f_Hora xmlns="30e5b6e8-176a-4c1e-b76a-06c0039689a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F25C9E-8829-4801-A176-BD2EC8EB1FC0}">
  <ds:schemaRefs>
    <ds:schemaRef ds:uri="http://schemas.openxmlformats.org/officeDocument/2006/bibliography"/>
  </ds:schemaRefs>
</ds:datastoreItem>
</file>

<file path=customXml/itemProps2.xml><?xml version="1.0" encoding="utf-8"?>
<ds:datastoreItem xmlns:ds="http://schemas.openxmlformats.org/officeDocument/2006/customXml" ds:itemID="{44A7CF00-C7A0-4D79-8FAF-EA2A64615EC6}">
  <ds:schemaRefs>
    <ds:schemaRef ds:uri="http://schemas.microsoft.com/office/2006/metadata/properties"/>
    <ds:schemaRef ds:uri="http://schemas.microsoft.com/office/infopath/2007/PartnerControls"/>
    <ds:schemaRef ds:uri="http://schemas.microsoft.com/sharepoint/v3"/>
    <ds:schemaRef ds:uri="8f36ac4e-0087-47df-bda7-82429442a9bc"/>
    <ds:schemaRef ds:uri="30e5b6e8-176a-4c1e-b76a-06c0039689ae"/>
  </ds:schemaRefs>
</ds:datastoreItem>
</file>

<file path=customXml/itemProps3.xml><?xml version="1.0" encoding="utf-8"?>
<ds:datastoreItem xmlns:ds="http://schemas.openxmlformats.org/officeDocument/2006/customXml" ds:itemID="{67971C58-2B7E-4166-91CB-87363B0BB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7FE37B-21E5-454C-98A4-91E5C5E762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959</Words>
  <Characters>5179</Characters>
  <Application>Microsoft Office Word</Application>
  <DocSecurity>0</DocSecurity>
  <Lines>43</Lines>
  <Paragraphs>12</Paragraphs>
  <ScaleCrop>false</ScaleCrop>
  <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Miranda Cruz</dc:creator>
  <cp:keywords/>
  <dc:description/>
  <cp:lastModifiedBy>Priscila Gama Bortolai</cp:lastModifiedBy>
  <cp:revision>5</cp:revision>
  <cp:lastPrinted>2024-04-03T12:46:00Z</cp:lastPrinted>
  <dcterms:created xsi:type="dcterms:W3CDTF">2026-07-14T17:22:00Z</dcterms:created>
  <dcterms:modified xsi:type="dcterms:W3CDTF">2026-07-14T17:30:00Z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0x010100E3157BE33B390F498D087A0852654C86</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2024-10-01T18:43:33Z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dd5d9442-ccdd-43a8-9fce-ab047f37986e</vt:lpwstr>
  </property>
  <property fmtid="{D5CDD505-2E9C-101B-9397-08002B2CF9AE}" pid="10" name="MSIP_Label_fde7aacd-7cc4-4c31-9e6f-7ef306428f09_ContentBits">
    <vt:lpwstr>1</vt:lpwstr>
  </property>
  <property fmtid="{D5CDD505-2E9C-101B-9397-08002B2CF9AE}" pid="11" name="docLang">
    <vt:lpwstr>pt</vt:lpwstr>
  </property>
</Properties>
</file>